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EE355" w14:textId="4A36ED2C" w:rsidR="00706886" w:rsidRPr="00AA001C" w:rsidRDefault="00706886" w:rsidP="0070688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รายงานผลดำเนินการ</w:t>
      </w: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มาตรการการยกระดับคุณธรรมและความโปร่งใสภายในหน่วยงาน</w:t>
      </w:r>
    </w:p>
    <w:p w14:paraId="0BD425D9" w14:textId="77777777" w:rsidR="00706886" w:rsidRPr="00AA001C" w:rsidRDefault="00706886" w:rsidP="0070688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</w:t>
      </w:r>
      <w:proofErr w:type="spellStart"/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>ตํารว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</w:t>
      </w:r>
      <w:r w:rsidRPr="00AA001C">
        <w:rPr>
          <w:rFonts w:ascii="TH SarabunIT๙" w:hAnsi="TH SarabunIT๙" w:cs="TH SarabunIT๙" w:hint="cs"/>
          <w:b/>
          <w:bCs/>
          <w:sz w:val="32"/>
          <w:szCs w:val="32"/>
          <w:cs/>
        </w:rPr>
        <w:t>ภู</w:t>
      </w:r>
      <w:proofErr w:type="spellEnd"/>
      <w:r w:rsidRPr="00AA001C">
        <w:rPr>
          <w:rFonts w:ascii="TH SarabunIT๙" w:hAnsi="TH SarabunIT๙" w:cs="TH SarabunIT๙" w:hint="cs"/>
          <w:b/>
          <w:bCs/>
          <w:sz w:val="32"/>
          <w:szCs w:val="32"/>
          <w:cs/>
        </w:rPr>
        <w:t>ธรแจ้ห่ม</w:t>
      </w: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จังหวัดลําปาง</w:t>
      </w:r>
    </w:p>
    <w:p w14:paraId="64BCB3F2" w14:textId="77777777" w:rsidR="00706886" w:rsidRPr="00AA001C" w:rsidRDefault="00706886" w:rsidP="0070688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A001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ปีงบประมาณ พ.ศ. </w:t>
      </w:r>
      <w:r w:rsidRPr="00AA001C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36503B02" w14:textId="77777777" w:rsidR="00706886" w:rsidRPr="00AA001C" w:rsidRDefault="00706886" w:rsidP="00706886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A001C">
        <w:rPr>
          <w:rFonts w:ascii="TH SarabunIT๙" w:hAnsi="TH SarabunIT๙" w:cs="TH SarabunIT๙"/>
          <w:b/>
          <w:bCs/>
          <w:sz w:val="32"/>
          <w:szCs w:val="32"/>
        </w:rPr>
        <w:t> </w:t>
      </w:r>
    </w:p>
    <w:p w14:paraId="3EF48B60" w14:textId="27010C1C" w:rsidR="00706886" w:rsidRPr="007C2183" w:rsidRDefault="00706886" w:rsidP="0070688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sz w:val="32"/>
          <w:szCs w:val="32"/>
          <w:cs/>
        </w:rPr>
        <w:t>ตามที่ ส</w:t>
      </w:r>
      <w:r w:rsidR="00D73A0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C2183">
        <w:rPr>
          <w:rFonts w:ascii="TH SarabunIT๙" w:hAnsi="TH SarabunIT๙" w:cs="TH SarabunIT๙"/>
          <w:sz w:val="32"/>
          <w:szCs w:val="32"/>
          <w:cs/>
        </w:rPr>
        <w:t>นักงานคณะกรรมการป้องกันและปราบปรามการทุจริตแห่งชาติได้ร่วมกับ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สํานักงานตํารวจ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 xml:space="preserve"> แห่งชาติ ในการขยายการประเมินคุณธรรมและความโปร่งใสในการดําเนินงานของหน่วยงานภาครัฐ (</w:t>
      </w:r>
      <w:r w:rsidRPr="007C218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7C2183">
        <w:rPr>
          <w:rFonts w:ascii="TH SarabunIT๙" w:hAnsi="TH SarabunIT๙" w:cs="TH SarabunIT๙"/>
          <w:sz w:val="32"/>
          <w:szCs w:val="32"/>
          <w:cs/>
        </w:rPr>
        <w:t>ลงสู่ “สถานี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 xml:space="preserve">ทั่วประเทศ” ในปีงบประมาณ พ.ศ. </w:t>
      </w:r>
      <w:r w:rsidRPr="007C2183">
        <w:rPr>
          <w:rFonts w:ascii="TH SarabunIT๙" w:hAnsi="TH SarabunIT๙" w:cs="TH SarabunIT๙"/>
          <w:sz w:val="32"/>
          <w:szCs w:val="32"/>
        </w:rPr>
        <w:t xml:space="preserve">2569 </w:t>
      </w:r>
      <w:r w:rsidRPr="007C218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7C2183">
        <w:rPr>
          <w:rFonts w:ascii="TH SarabunIT๙" w:hAnsi="TH SarabunIT๙" w:cs="TH SarabunIT๙"/>
          <w:sz w:val="32"/>
          <w:szCs w:val="32"/>
          <w:cs/>
        </w:rPr>
        <w:t>ในฐานะหน่วยงานในสังกัดของกองบัญชาการ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</w:t>
      </w:r>
      <w:r>
        <w:rPr>
          <w:rFonts w:ascii="TH SarabunIT๙" w:hAnsi="TH SarabunIT๙" w:cs="TH SarabunIT๙" w:hint="cs"/>
          <w:sz w:val="32"/>
          <w:szCs w:val="32"/>
          <w:cs/>
        </w:rPr>
        <w:t>จ</w:t>
      </w:r>
      <w:r w:rsidRPr="007C2183">
        <w:rPr>
          <w:rFonts w:ascii="TH SarabunIT๙" w:hAnsi="TH SarabunIT๙" w:cs="TH SarabunIT๙" w:hint="cs"/>
          <w:sz w:val="32"/>
          <w:szCs w:val="32"/>
          <w:cs/>
        </w:rPr>
        <w:t>ภู</w:t>
      </w:r>
      <w:proofErr w:type="spellEnd"/>
      <w:r w:rsidRPr="007C2183">
        <w:rPr>
          <w:rFonts w:ascii="TH SarabunIT๙" w:hAnsi="TH SarabunIT๙" w:cs="TH SarabunIT๙" w:hint="cs"/>
          <w:sz w:val="32"/>
          <w:szCs w:val="32"/>
          <w:cs/>
        </w:rPr>
        <w:t>ธร</w:t>
      </w:r>
      <w:r w:rsidRPr="007C2183">
        <w:rPr>
          <w:rFonts w:ascii="TH SarabunIT๙" w:hAnsi="TH SarabunIT๙" w:cs="TH SarabunIT๙"/>
          <w:sz w:val="32"/>
          <w:szCs w:val="32"/>
          <w:cs/>
        </w:rPr>
        <w:t>ภาค</w:t>
      </w:r>
      <w:r w:rsidR="000A1F09">
        <w:rPr>
          <w:rFonts w:ascii="TH SarabunIT๙" w:hAnsi="TH SarabunIT๙" w:cs="TH SarabunIT๙"/>
          <w:sz w:val="32"/>
          <w:szCs w:val="32"/>
        </w:rPr>
        <w:t xml:space="preserve"> </w:t>
      </w:r>
      <w:r w:rsidRPr="007C2183">
        <w:rPr>
          <w:rFonts w:ascii="TH SarabunIT๙" w:hAnsi="TH SarabunIT๙" w:cs="TH SarabunIT๙"/>
          <w:sz w:val="32"/>
          <w:szCs w:val="32"/>
        </w:rPr>
        <w:t xml:space="preserve">5 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สํานักงานตํารวจ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แห่งชาติ ซึ่งมีภารกิจในการ บริการประชาชนในเขตพื้นที่เพื่อสะท้อนให้เห็นถึงบทบาทและความ</w:t>
      </w:r>
      <w:r>
        <w:rPr>
          <w:rFonts w:ascii="TH SarabunIT๙" w:hAnsi="TH SarabunIT๙" w:cs="TH SarabunIT๙" w:hint="cs"/>
          <w:sz w:val="32"/>
          <w:szCs w:val="32"/>
          <w:cs/>
        </w:rPr>
        <w:t>สำคัญ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ของการบริหารราชการของสถานี 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และเกิดกลไกการมีส่วนร่วมและการป้องกันการทุจริตในการบริหารราชการจึงมีความจําเป็นอย่างยิ่งที่ จะต้องมีการพัฒนาระบบการบริหารราชการ การให้บริการ ให้มีคุณธรรมและความโปร่งใส</w:t>
      </w:r>
    </w:p>
    <w:p w14:paraId="4693BEF0" w14:textId="77777777" w:rsidR="00706886" w:rsidRPr="007C2183" w:rsidRDefault="00706886" w:rsidP="0070688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sz w:val="32"/>
          <w:szCs w:val="32"/>
          <w:cs/>
        </w:rPr>
        <w:t>สถานีตํารว</w:t>
      </w:r>
      <w:r w:rsidRPr="007C2183">
        <w:rPr>
          <w:rFonts w:ascii="TH SarabunIT๙" w:hAnsi="TH SarabunIT๙" w:cs="TH SarabunIT๙" w:hint="cs"/>
          <w:sz w:val="32"/>
          <w:szCs w:val="32"/>
          <w:cs/>
        </w:rPr>
        <w:t>ภูธรแจ้ห่ม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 จังหวัดลําปาง ได้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เตรียมความพร้อมรับการประเมินคุณธรรมและ ความโปร่งใสในการดําเนินงานของหน่วยงานภาครัฐ (</w:t>
      </w:r>
      <w:r w:rsidRPr="007C218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7C2183">
        <w:rPr>
          <w:rFonts w:ascii="TH SarabunIT๙" w:hAnsi="TH SarabunIT๙" w:cs="TH SarabunIT๙"/>
          <w:sz w:val="32"/>
          <w:szCs w:val="32"/>
          <w:cs/>
        </w:rPr>
        <w:t>ของ สถานี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นครบาลและสถานีตํารว</w:t>
      </w:r>
      <w:r w:rsidRPr="007C2183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C2183">
        <w:rPr>
          <w:rFonts w:ascii="TH SarabunIT๙" w:hAnsi="TH SarabunIT๙" w:cs="TH SarabunIT๙" w:hint="cs"/>
          <w:sz w:val="32"/>
          <w:szCs w:val="32"/>
          <w:cs/>
        </w:rPr>
        <w:t>ประจำ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ปีงบประมาณ พ.ศ. </w:t>
      </w:r>
      <w:r w:rsidRPr="007C2183">
        <w:rPr>
          <w:rFonts w:ascii="TH SarabunIT๙" w:hAnsi="TH SarabunIT๙" w:cs="TH SarabunIT๙"/>
          <w:sz w:val="32"/>
          <w:szCs w:val="32"/>
        </w:rPr>
        <w:t xml:space="preserve">2569 </w:t>
      </w:r>
      <w:r w:rsidRPr="007C2183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p w14:paraId="2D10C798" w14:textId="77777777" w:rsidR="00706886" w:rsidRPr="007C2183" w:rsidRDefault="00706886" w:rsidP="00706886">
      <w:pPr>
        <w:spacing w:after="0"/>
        <w:ind w:firstLine="720"/>
        <w:jc w:val="thaiDistribute"/>
        <w:rPr>
          <w:rFonts w:ascii="TH SarabunIT๙" w:hAnsi="TH SarabunIT๙" w:cs="TH SarabunIT๙"/>
          <w:bCs/>
          <w:sz w:val="32"/>
          <w:szCs w:val="32"/>
        </w:rPr>
      </w:pPr>
      <w:r w:rsidRPr="007C2183">
        <w:rPr>
          <w:rFonts w:ascii="TH SarabunIT๙" w:hAnsi="TH SarabunIT๙" w:cs="TH SarabunIT๙"/>
          <w:bCs/>
          <w:sz w:val="32"/>
          <w:szCs w:val="32"/>
        </w:rPr>
        <w:t xml:space="preserve">- </w:t>
      </w:r>
      <w:r w:rsidRPr="007C2183">
        <w:rPr>
          <w:rFonts w:ascii="TH SarabunIT๙" w:hAnsi="TH SarabunIT๙" w:cs="TH SarabunIT๙"/>
          <w:bCs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การชี้แจงและให้ข้อมูลเกี่ยวกับการประเมินคุณธรรมและความโปร่งใสในการดําเนินงาน ของหน่วยงานภาครัฐ (</w:t>
      </w:r>
      <w:r w:rsidRPr="007C2183">
        <w:rPr>
          <w:rFonts w:ascii="TH SarabunIT๙" w:hAnsi="TH SarabunIT๙" w:cs="TH SarabunIT๙"/>
          <w:bCs/>
          <w:sz w:val="32"/>
          <w:szCs w:val="32"/>
        </w:rPr>
        <w:t xml:space="preserve">Integrity and Transparency Assessment: ITA) </w:t>
      </w:r>
      <w:r w:rsidRPr="007C2183">
        <w:rPr>
          <w:rFonts w:ascii="TH SarabunIT๙" w:hAnsi="TH SarabunIT๙" w:cs="TH SarabunIT๙"/>
          <w:bCs/>
          <w:sz w:val="32"/>
          <w:szCs w:val="32"/>
          <w:cs/>
        </w:rPr>
        <w:t>ของสถานี</w:t>
      </w:r>
      <w:proofErr w:type="spellStart"/>
      <w:r w:rsidRPr="007C2183">
        <w:rPr>
          <w:rFonts w:ascii="TH SarabunIT๙" w:hAnsi="TH SarabunIT๙" w:cs="TH SarabunIT๙"/>
          <w:bCs/>
          <w:sz w:val="32"/>
          <w:szCs w:val="32"/>
          <w:cs/>
        </w:rPr>
        <w:t>ตํารวจ</w:t>
      </w:r>
      <w:proofErr w:type="spellEnd"/>
      <w:r w:rsidRPr="007C2183">
        <w:rPr>
          <w:rFonts w:ascii="TH SarabunIT๙" w:hAnsi="TH SarabunIT๙" w:cs="TH SarabunIT๙"/>
          <w:bCs/>
          <w:sz w:val="32"/>
          <w:szCs w:val="32"/>
          <w:cs/>
        </w:rPr>
        <w:t xml:space="preserve"> </w:t>
      </w:r>
      <w:proofErr w:type="spellStart"/>
      <w:r w:rsidRPr="007C2183">
        <w:rPr>
          <w:rFonts w:ascii="TH SarabunIT๙" w:hAnsi="TH SarabunIT๙" w:cs="TH SarabunIT๙"/>
          <w:bCs/>
          <w:sz w:val="32"/>
          <w:szCs w:val="32"/>
          <w:cs/>
        </w:rPr>
        <w:t>ประจํ</w:t>
      </w:r>
      <w:proofErr w:type="spellEnd"/>
      <w:r w:rsidRPr="007C2183">
        <w:rPr>
          <w:rFonts w:ascii="TH SarabunIT๙" w:hAnsi="TH SarabunIT๙" w:cs="TH SarabunIT๙"/>
          <w:bCs/>
          <w:sz w:val="32"/>
          <w:szCs w:val="32"/>
          <w:cs/>
        </w:rPr>
        <w:t xml:space="preserve">าปีงบประมาณ พ.ศ. </w:t>
      </w:r>
      <w:r w:rsidRPr="007C2183">
        <w:rPr>
          <w:rFonts w:ascii="TH SarabunIT๙" w:hAnsi="TH SarabunIT๙" w:cs="TH SarabunIT๙"/>
          <w:bCs/>
          <w:sz w:val="32"/>
          <w:szCs w:val="32"/>
        </w:rPr>
        <w:t xml:space="preserve">2569 </w:t>
      </w:r>
      <w:r w:rsidRPr="007C2183">
        <w:rPr>
          <w:rFonts w:ascii="TH SarabunIT๙" w:hAnsi="TH SarabunIT๙" w:cs="TH SarabunIT๙"/>
          <w:bCs/>
          <w:sz w:val="32"/>
          <w:szCs w:val="32"/>
          <w:cs/>
        </w:rPr>
        <w:t>แก่เจ้าหน้าที่</w:t>
      </w:r>
      <w:proofErr w:type="spellStart"/>
      <w:r w:rsidRPr="007C2183">
        <w:rPr>
          <w:rFonts w:ascii="TH SarabunIT๙" w:hAnsi="TH SarabunIT๙" w:cs="TH SarabunIT๙"/>
          <w:bCs/>
          <w:sz w:val="32"/>
          <w:szCs w:val="32"/>
          <w:cs/>
        </w:rPr>
        <w:t>ตํารวจ</w:t>
      </w:r>
      <w:proofErr w:type="spellEnd"/>
      <w:r w:rsidRPr="007C2183">
        <w:rPr>
          <w:rFonts w:ascii="TH SarabunIT๙" w:hAnsi="TH SarabunIT๙" w:cs="TH SarabunIT๙"/>
          <w:bCs/>
          <w:sz w:val="32"/>
          <w:szCs w:val="32"/>
          <w:cs/>
        </w:rPr>
        <w:t>ในหน่วยงาน</w:t>
      </w:r>
    </w:p>
    <w:p w14:paraId="77C5D3DA" w14:textId="77777777" w:rsidR="00706886" w:rsidRPr="007C2183" w:rsidRDefault="00706886" w:rsidP="0070688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sz w:val="32"/>
          <w:szCs w:val="32"/>
          <w:cs/>
        </w:rPr>
        <w:t>สถานี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ธร</w:t>
      </w:r>
      <w:r w:rsidRPr="007C2183">
        <w:rPr>
          <w:rFonts w:ascii="TH SarabunIT๙" w:hAnsi="TH SarabunIT๙" w:cs="TH SarabunIT๙" w:hint="cs"/>
          <w:sz w:val="32"/>
          <w:szCs w:val="32"/>
          <w:cs/>
        </w:rPr>
        <w:t>แจ้ห่ม</w:t>
      </w:r>
      <w:r w:rsidRPr="007C2183">
        <w:rPr>
          <w:rFonts w:ascii="TH SarabunIT๙" w:hAnsi="TH SarabunIT๙" w:cs="TH SarabunIT๙"/>
          <w:sz w:val="32"/>
          <w:szCs w:val="32"/>
        </w:rPr>
        <w:t xml:space="preserve">   </w:t>
      </w:r>
      <w:r w:rsidRPr="007C2183">
        <w:rPr>
          <w:rFonts w:ascii="TH SarabunIT๙" w:hAnsi="TH SarabunIT๙" w:cs="TH SarabunIT๙"/>
          <w:sz w:val="32"/>
          <w:szCs w:val="32"/>
          <w:cs/>
        </w:rPr>
        <w:t>ได้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ประชุมการขับเคลื่อนการประเมินคุณธรรม และ ความโปร่งใสใน การดําเนินงานของหน่วยงานภาครัฐ (</w:t>
      </w:r>
      <w:r w:rsidRPr="007C218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7C2183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 xml:space="preserve"> 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C2183"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7C2183">
        <w:rPr>
          <w:rFonts w:ascii="TH SarabunIT๙" w:hAnsi="TH SarabunIT๙" w:cs="TH SarabunIT๙"/>
          <w:sz w:val="32"/>
          <w:szCs w:val="32"/>
          <w:cs/>
        </w:rPr>
        <w:t>งบประมาณ พ.ศ.๒๕๖</w:t>
      </w:r>
      <w:r w:rsidRPr="007C2183">
        <w:rPr>
          <w:rFonts w:ascii="TH SarabunIT๙" w:hAnsi="TH SarabunIT๙" w:cs="TH SarabunIT๙"/>
          <w:sz w:val="32"/>
          <w:szCs w:val="32"/>
        </w:rPr>
        <w:t xml:space="preserve">9 </w:t>
      </w:r>
      <w:r w:rsidRPr="007C2183">
        <w:rPr>
          <w:rFonts w:ascii="TH SarabunIT๙" w:hAnsi="TH SarabunIT๙" w:cs="TH SarabunIT๙"/>
          <w:sz w:val="32"/>
          <w:szCs w:val="32"/>
          <w:cs/>
        </w:rPr>
        <w:t>โดยมี พ.ต.อ.</w:t>
      </w:r>
      <w:r w:rsidRPr="007C2183">
        <w:rPr>
          <w:rFonts w:ascii="TH SarabunIT๙" w:hAnsi="TH SarabunIT๙" w:cs="TH SarabunIT๙" w:hint="cs"/>
          <w:sz w:val="32"/>
          <w:szCs w:val="32"/>
          <w:cs/>
        </w:rPr>
        <w:t>ประสิทธิ์  หล้าสมศรี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Pr="007C2183">
        <w:rPr>
          <w:rFonts w:ascii="TH SarabunIT๙" w:hAnsi="TH SarabunIT๙" w:cs="TH SarabunIT๙" w:hint="cs"/>
          <w:sz w:val="32"/>
          <w:szCs w:val="32"/>
          <w:cs/>
        </w:rPr>
        <w:t>แจ้ห่ม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 การประชุมดังกล่าวมีวัตถุประสงค์เพื่อแจ้งค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C2183">
        <w:rPr>
          <w:rFonts w:ascii="TH SarabunIT๙" w:hAnsi="TH SarabunIT๙" w:cs="TH SarabunIT๙"/>
          <w:sz w:val="32"/>
          <w:szCs w:val="32"/>
          <w:cs/>
        </w:rPr>
        <w:t>สั่งแต่งตั้งคณะกรรมการขับเคลื่อนการประเมินคุณธรรมและ ความโปร่งใสในการดําเนินงาน ของหน่วยงานภาครัฐ (</w:t>
      </w:r>
      <w:r w:rsidRPr="007C218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7C2183">
        <w:rPr>
          <w:rFonts w:ascii="TH SarabunIT๙" w:hAnsi="TH SarabunIT๙" w:cs="TH SarabunIT๙"/>
          <w:sz w:val="32"/>
          <w:szCs w:val="32"/>
          <w:cs/>
        </w:rPr>
        <w:t>ของ สถานี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 xml:space="preserve"> และท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C2183">
        <w:rPr>
          <w:rFonts w:ascii="TH SarabunIT๙" w:hAnsi="TH SarabunIT๙" w:cs="TH SarabunIT๙"/>
          <w:sz w:val="32"/>
          <w:szCs w:val="32"/>
          <w:cs/>
        </w:rPr>
        <w:t>ความเข้าใจกรอบการประเมินคุณธรรมและความโปร่งใสในการดําเนินงานของหน่วยงาน ภาครัฐ (</w:t>
      </w:r>
      <w:r w:rsidRPr="007C218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7C2183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าปีงบประมาณ</w:t>
      </w:r>
    </w:p>
    <w:p w14:paraId="7B5D56E4" w14:textId="77777777" w:rsidR="00706886" w:rsidRPr="007C2183" w:rsidRDefault="00706886" w:rsidP="0070688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sz w:val="32"/>
          <w:szCs w:val="32"/>
          <w:cs/>
        </w:rPr>
        <w:t>พ.ศ. ๒๕๖</w:t>
      </w:r>
      <w:r w:rsidRPr="007C2183">
        <w:rPr>
          <w:rFonts w:ascii="TH SarabunIT๙" w:hAnsi="TH SarabunIT๙" w:cs="TH SarabunIT๙"/>
          <w:sz w:val="32"/>
          <w:szCs w:val="32"/>
        </w:rPr>
        <w:t xml:space="preserve">9 </w:t>
      </w:r>
      <w:r w:rsidRPr="007C2183">
        <w:rPr>
          <w:rFonts w:ascii="TH SarabunIT๙" w:hAnsi="TH SarabunIT๙" w:cs="TH SarabunIT๙"/>
          <w:sz w:val="32"/>
          <w:szCs w:val="32"/>
          <w:cs/>
        </w:rPr>
        <w:t>ประกอบด้วย ๓ ประเด็นส</w:t>
      </w:r>
      <w:r w:rsidRPr="007C2183">
        <w:rPr>
          <w:rFonts w:ascii="TH SarabunIT๙" w:hAnsi="TH SarabunIT๙" w:cs="TH SarabunIT๙"/>
          <w:sz w:val="32"/>
          <w:szCs w:val="32"/>
        </w:rPr>
        <w:t>ำ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คัญ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 xml:space="preserve"> ได้แก่</w:t>
      </w:r>
    </w:p>
    <w:p w14:paraId="46DB5D0B" w14:textId="77777777" w:rsidR="00706886" w:rsidRPr="007C2183" w:rsidRDefault="00706886" w:rsidP="0070688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bCs/>
          <w:sz w:val="32"/>
          <w:szCs w:val="32"/>
          <w:cs/>
        </w:rPr>
        <w:t>๑) การเปิดเผยข้อมูลสาธารณะ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7C2183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</w:t>
      </w:r>
      <w:r w:rsidRPr="007C2183">
        <w:rPr>
          <w:rFonts w:ascii="TH SarabunIT๙" w:hAnsi="TH SarabunIT๙" w:cs="TH SarabunIT๙"/>
          <w:sz w:val="32"/>
          <w:szCs w:val="32"/>
          <w:cs/>
        </w:rPr>
        <w:t>ให้สถานี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ศึกษาการเข้าใช้ระบบ</w:t>
      </w:r>
      <w:r w:rsidRPr="007C2183">
        <w:rPr>
          <w:rFonts w:ascii="TH SarabunIT๙" w:hAnsi="TH SarabunIT๙" w:cs="TH SarabunIT๙"/>
          <w:sz w:val="32"/>
          <w:szCs w:val="32"/>
        </w:rPr>
        <w:t xml:space="preserve">ITAP </w:t>
      </w:r>
      <w:r w:rsidRPr="007C2183">
        <w:rPr>
          <w:rFonts w:ascii="TH SarabunIT๙" w:hAnsi="TH SarabunIT๙" w:cs="TH SarabunIT๙"/>
          <w:sz w:val="32"/>
          <w:szCs w:val="32"/>
          <w:cs/>
        </w:rPr>
        <w:t>พร้อมจัด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ข้อมูลสาธารณะตามแบบฟอร์ม ที่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ลงใน</w:t>
      </w:r>
    </w:p>
    <w:p w14:paraId="688D3E58" w14:textId="77777777" w:rsidR="00706886" w:rsidRPr="007C2183" w:rsidRDefault="00706886" w:rsidP="0070688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sz w:val="32"/>
          <w:szCs w:val="32"/>
          <w:cs/>
        </w:rPr>
        <w:t>ระบบดังกล่าว</w:t>
      </w:r>
    </w:p>
    <w:p w14:paraId="0D9D9D86" w14:textId="77777777" w:rsidR="00706886" w:rsidRPr="007C2183" w:rsidRDefault="00706886" w:rsidP="0070688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bCs/>
          <w:sz w:val="32"/>
          <w:szCs w:val="32"/>
          <w:cs/>
        </w:rPr>
        <w:t>๒) แบบวัดการรับรู้ของผู้มีส่วนได้ส่วนเสียภายใน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7C2183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72B0D234" w14:textId="77777777" w:rsidR="00706886" w:rsidRPr="007C2183" w:rsidRDefault="00706886" w:rsidP="0070688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sz w:val="32"/>
          <w:szCs w:val="32"/>
          <w:cs/>
        </w:rPr>
        <w:t>ให้สถานี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ตํารวจทํา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ความเข้าใจในข้อคําถามและสร้างความตระหนักรู้เกี่ยวกับประเด็นข้อคําถาม ให้ผู้มี ส่วนได้ส่วนเสียภายในทราบ ก่อน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การประเมินแบบวัดการรับรู้</w:t>
      </w:r>
    </w:p>
    <w:p w14:paraId="047CFB66" w14:textId="77777777" w:rsidR="00706886" w:rsidRPr="007C2183" w:rsidRDefault="00706886" w:rsidP="0070688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bCs/>
          <w:sz w:val="32"/>
          <w:szCs w:val="32"/>
          <w:cs/>
        </w:rPr>
        <w:t>๓) แบบวัดการรับรู้ของผู้มีส่วนได้ส่วนเสียภายนอก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7C2183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49C517C0" w14:textId="77777777" w:rsidR="00706886" w:rsidRPr="007C2183" w:rsidRDefault="00706886" w:rsidP="0070688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2CF439" w14:textId="77777777" w:rsidR="00706886" w:rsidRPr="007C2183" w:rsidRDefault="00706886" w:rsidP="0070688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A1EF85" w14:textId="77777777" w:rsidR="00706886" w:rsidRPr="007C2183" w:rsidRDefault="00706886" w:rsidP="0070688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1F7DEE" w14:textId="77777777" w:rsidR="00706886" w:rsidRDefault="00706886" w:rsidP="007955D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FB0637F" w14:textId="5AC74E9B" w:rsidR="007955D9" w:rsidRPr="003D3AC1" w:rsidRDefault="007955D9" w:rsidP="007955D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3AC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สถานี</w:t>
      </w:r>
      <w:proofErr w:type="spellStart"/>
      <w:r w:rsidRPr="003D3AC1">
        <w:rPr>
          <w:rFonts w:ascii="TH SarabunIT๙" w:hAnsi="TH SarabunIT๙" w:cs="TH SarabunIT๙"/>
          <w:b/>
          <w:bCs/>
          <w:sz w:val="32"/>
          <w:szCs w:val="32"/>
          <w:cs/>
        </w:rPr>
        <w:t>ตํารวจภู</w:t>
      </w:r>
      <w:proofErr w:type="spellEnd"/>
      <w:r w:rsidRPr="003D3AC1">
        <w:rPr>
          <w:rFonts w:ascii="TH SarabunIT๙" w:hAnsi="TH SarabunIT๙" w:cs="TH SarabunIT๙"/>
          <w:b/>
          <w:bCs/>
          <w:sz w:val="32"/>
          <w:szCs w:val="32"/>
          <w:cs/>
        </w:rPr>
        <w:t>ธร</w:t>
      </w:r>
      <w:r w:rsidR="001B150B" w:rsidRPr="003D3AC1">
        <w:rPr>
          <w:rFonts w:ascii="TH SarabunIT๙" w:hAnsi="TH SarabunIT๙" w:cs="TH SarabunIT๙"/>
          <w:b/>
          <w:bCs/>
          <w:sz w:val="32"/>
          <w:szCs w:val="32"/>
          <w:cs/>
        </w:rPr>
        <w:t>แจ้ห่ม</w:t>
      </w:r>
      <w:r w:rsidRPr="003D3AC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ขับเคลื่อนการประเมินคุณธรรมและความโปร่งใสในการดําเนินงาน ของหน่วยงานภาครัฐ (</w:t>
      </w:r>
      <w:r w:rsidRPr="003D3AC1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 w:rsidRPr="003D3AC1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ของสถานีตํารวจนครบาลและสถานีตํารวจภูธร ประจ</w:t>
      </w:r>
      <w:r w:rsidR="001B150B" w:rsidRPr="003D3AC1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3D3AC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ปีงบประมาณ พ.ศ. </w:t>
      </w:r>
      <w:r w:rsidRPr="003D3AC1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7CE5B575" w14:textId="609A1EA5" w:rsidR="007955D9" w:rsidRPr="003D3AC1" w:rsidRDefault="007955D9" w:rsidP="007955D9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D3AC1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Pr="003D3AC1">
        <w:rPr>
          <w:rFonts w:ascii="TH SarabunIT๙" w:hAnsi="TH SarabunIT๙" w:cs="TH SarabunIT๙"/>
          <w:sz w:val="32"/>
          <w:szCs w:val="32"/>
        </w:rPr>
        <w:t>10</w:t>
      </w:r>
      <w:r w:rsidRPr="003D3AC1">
        <w:rPr>
          <w:rFonts w:ascii="TH SarabunIT๙" w:hAnsi="TH SarabunIT๙" w:cs="TH SarabunIT๙"/>
          <w:sz w:val="32"/>
          <w:szCs w:val="32"/>
          <w:cs/>
        </w:rPr>
        <w:t xml:space="preserve"> เมษายน </w:t>
      </w:r>
      <w:r w:rsidRPr="003D3AC1">
        <w:rPr>
          <w:rFonts w:ascii="TH SarabunIT๙" w:hAnsi="TH SarabunIT๙" w:cs="TH SarabunIT๙"/>
          <w:sz w:val="32"/>
          <w:szCs w:val="32"/>
        </w:rPr>
        <w:t>2569</w:t>
      </w:r>
      <w:r w:rsidRPr="003D3AC1">
        <w:rPr>
          <w:rFonts w:ascii="TH SarabunIT๙" w:hAnsi="TH SarabunIT๙" w:cs="TH SarabunIT๙"/>
          <w:sz w:val="32"/>
          <w:szCs w:val="32"/>
          <w:cs/>
        </w:rPr>
        <w:t xml:space="preserve"> สถานีตํารวจภูธร</w:t>
      </w:r>
      <w:r w:rsidR="001B150B" w:rsidRPr="003D3AC1">
        <w:rPr>
          <w:rFonts w:ascii="TH SarabunIT๙" w:hAnsi="TH SarabunIT๙" w:cs="TH SarabunIT๙"/>
          <w:sz w:val="32"/>
          <w:szCs w:val="32"/>
          <w:cs/>
        </w:rPr>
        <w:t>แจ้ห่ม</w:t>
      </w:r>
      <w:r w:rsidRPr="003D3AC1">
        <w:rPr>
          <w:rFonts w:ascii="TH SarabunIT๙" w:hAnsi="TH SarabunIT๙" w:cs="TH SarabunIT๙"/>
          <w:sz w:val="32"/>
          <w:szCs w:val="32"/>
          <w:cs/>
        </w:rPr>
        <w:t xml:space="preserve"> ได้ดําเนินการประชุมการขับเคลื่อนการประเมิน คุณธรรมและความโปร่งใสในการดําเนินงานของหน่วยงานภาครัฐ (</w:t>
      </w:r>
      <w:r w:rsidRPr="003D3AC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3D3AC1">
        <w:rPr>
          <w:rFonts w:ascii="TH SarabunIT๙" w:hAnsi="TH SarabunIT๙" w:cs="TH SarabunIT๙"/>
          <w:sz w:val="32"/>
          <w:szCs w:val="32"/>
          <w:cs/>
        </w:rPr>
        <w:t>ของสถานีตํารวจนครบาลและสถานีตํารวจภูธร ประจ</w:t>
      </w:r>
      <w:r w:rsidR="001B150B" w:rsidRPr="003D3AC1">
        <w:rPr>
          <w:rFonts w:ascii="TH SarabunIT๙" w:hAnsi="TH SarabunIT๙" w:cs="TH SarabunIT๙"/>
          <w:sz w:val="32"/>
          <w:szCs w:val="32"/>
          <w:cs/>
        </w:rPr>
        <w:t>ำ</w:t>
      </w:r>
      <w:r w:rsidRPr="003D3AC1">
        <w:rPr>
          <w:rFonts w:ascii="TH SarabunIT๙" w:hAnsi="TH SarabunIT๙" w:cs="TH SarabunIT๙"/>
          <w:sz w:val="32"/>
          <w:szCs w:val="32"/>
          <w:cs/>
        </w:rPr>
        <w:t xml:space="preserve">ปีงบประมาณ พ.ศ. </w:t>
      </w:r>
      <w:r w:rsidRPr="003D3AC1">
        <w:rPr>
          <w:rFonts w:ascii="TH SarabunIT๙" w:hAnsi="TH SarabunIT๙" w:cs="TH SarabunIT๙"/>
          <w:sz w:val="32"/>
          <w:szCs w:val="32"/>
        </w:rPr>
        <w:t>2569</w:t>
      </w:r>
      <w:r w:rsidRPr="003D3AC1">
        <w:rPr>
          <w:rFonts w:ascii="TH SarabunIT๙" w:hAnsi="TH SarabunIT๙" w:cs="TH SarabunIT๙"/>
          <w:sz w:val="32"/>
          <w:szCs w:val="32"/>
          <w:cs/>
        </w:rPr>
        <w:t xml:space="preserve"> โดยมี พ.ต.อ.</w:t>
      </w:r>
      <w:r w:rsidR="001B150B" w:rsidRPr="003D3AC1">
        <w:rPr>
          <w:rFonts w:ascii="TH SarabunIT๙" w:hAnsi="TH SarabunIT๙" w:cs="TH SarabunIT๙"/>
          <w:sz w:val="32"/>
          <w:szCs w:val="32"/>
          <w:cs/>
        </w:rPr>
        <w:t>ประสิทธิ์ หล้าสมศรี</w:t>
      </w:r>
      <w:r w:rsidRPr="003D3AC1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1B150B" w:rsidRPr="003D3AC1">
        <w:rPr>
          <w:rFonts w:ascii="TH SarabunIT๙" w:hAnsi="TH SarabunIT๙" w:cs="TH SarabunIT๙"/>
          <w:sz w:val="32"/>
          <w:szCs w:val="32"/>
          <w:cs/>
        </w:rPr>
        <w:t>แจ้ห่ม</w:t>
      </w:r>
      <w:r w:rsidRPr="003D3AC1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 มีวัตถุประสงค์เพื่อแจ้งค</w:t>
      </w:r>
      <w:r w:rsidR="001B150B" w:rsidRPr="003D3AC1">
        <w:rPr>
          <w:rFonts w:ascii="TH SarabunIT๙" w:hAnsi="TH SarabunIT๙" w:cs="TH SarabunIT๙"/>
          <w:sz w:val="32"/>
          <w:szCs w:val="32"/>
          <w:cs/>
        </w:rPr>
        <w:t>ำ</w:t>
      </w:r>
      <w:r w:rsidRPr="003D3AC1">
        <w:rPr>
          <w:rFonts w:ascii="TH SarabunIT๙" w:hAnsi="TH SarabunIT๙" w:cs="TH SarabunIT๙"/>
          <w:sz w:val="32"/>
          <w:szCs w:val="32"/>
          <w:cs/>
        </w:rPr>
        <w:t>สั่งแต่งตั้ง คณะกรรมการขับเคลื่อนการประเมินคุณธรรมและความโปร่งใสในการดําเนินงานของหน่วยงานภาครัฐ  (</w:t>
      </w:r>
      <w:r w:rsidRPr="003D3AC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3D3AC1">
        <w:rPr>
          <w:rFonts w:ascii="TH SarabunIT๙" w:hAnsi="TH SarabunIT๙" w:cs="TH SarabunIT๙"/>
          <w:sz w:val="32"/>
          <w:szCs w:val="32"/>
          <w:cs/>
        </w:rPr>
        <w:t>ของสถานีตํารวจนครบาลและสถานีตํารวจภูธร และท</w:t>
      </w:r>
      <w:r w:rsidR="001B150B" w:rsidRPr="003D3AC1">
        <w:rPr>
          <w:rFonts w:ascii="TH SarabunIT๙" w:hAnsi="TH SarabunIT๙" w:cs="TH SarabunIT๙"/>
          <w:sz w:val="32"/>
          <w:szCs w:val="32"/>
          <w:cs/>
        </w:rPr>
        <w:t>ำ</w:t>
      </w:r>
      <w:r w:rsidRPr="003D3AC1">
        <w:rPr>
          <w:rFonts w:ascii="TH SarabunIT๙" w:hAnsi="TH SarabunIT๙" w:cs="TH SarabunIT๙"/>
          <w:sz w:val="32"/>
          <w:szCs w:val="32"/>
          <w:cs/>
        </w:rPr>
        <w:t>ความเข้าใจกรอบ การประเมินคุณธรรมและความโปร่งใสในการดําเนินงานของหน่วยงานภาครัฐ (</w:t>
      </w:r>
      <w:r w:rsidRPr="003D3AC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3D3AC1">
        <w:rPr>
          <w:rFonts w:ascii="TH SarabunIT๙" w:hAnsi="TH SarabunIT๙" w:cs="TH SarabunIT๙"/>
          <w:sz w:val="32"/>
          <w:szCs w:val="32"/>
          <w:cs/>
        </w:rPr>
        <w:t>ของสถานีตํารวจนครบาลและสถานีตํารวจภูธร ประจ</w:t>
      </w:r>
      <w:r w:rsidR="001B150B" w:rsidRPr="003D3AC1">
        <w:rPr>
          <w:rFonts w:ascii="TH SarabunIT๙" w:hAnsi="TH SarabunIT๙" w:cs="TH SarabunIT๙"/>
          <w:sz w:val="32"/>
          <w:szCs w:val="32"/>
          <w:cs/>
        </w:rPr>
        <w:t>ำ</w:t>
      </w:r>
      <w:r w:rsidRPr="003D3AC1">
        <w:rPr>
          <w:rFonts w:ascii="TH SarabunIT๙" w:hAnsi="TH SarabunIT๙" w:cs="TH SarabunIT๙"/>
          <w:sz w:val="32"/>
          <w:szCs w:val="32"/>
          <w:cs/>
        </w:rPr>
        <w:t xml:space="preserve">ปีงบประมาณ พ.ศ. </w:t>
      </w:r>
      <w:r w:rsidRPr="003D3AC1">
        <w:rPr>
          <w:rFonts w:ascii="TH SarabunIT๙" w:hAnsi="TH SarabunIT๙" w:cs="TH SarabunIT๙"/>
          <w:sz w:val="32"/>
          <w:szCs w:val="32"/>
        </w:rPr>
        <w:t>2569</w:t>
      </w:r>
      <w:r w:rsidRPr="003D3AC1">
        <w:rPr>
          <w:rFonts w:ascii="TH SarabunIT๙" w:hAnsi="TH SarabunIT๙" w:cs="TH SarabunIT๙"/>
          <w:sz w:val="32"/>
          <w:szCs w:val="32"/>
          <w:cs/>
        </w:rPr>
        <w:t xml:space="preserve"> ประกอบด้วย </w:t>
      </w:r>
      <w:r w:rsidRPr="003D3AC1">
        <w:rPr>
          <w:rFonts w:ascii="TH SarabunIT๙" w:hAnsi="TH SarabunIT๙" w:cs="TH SarabunIT๙"/>
          <w:sz w:val="32"/>
          <w:szCs w:val="32"/>
        </w:rPr>
        <w:t>3</w:t>
      </w:r>
      <w:r w:rsidRPr="003D3AC1">
        <w:rPr>
          <w:rFonts w:ascii="TH SarabunIT๙" w:hAnsi="TH SarabunIT๙" w:cs="TH SarabunIT๙"/>
          <w:sz w:val="32"/>
          <w:szCs w:val="32"/>
          <w:cs/>
        </w:rPr>
        <w:t xml:space="preserve"> ประเด็นส</w:t>
      </w:r>
      <w:r w:rsidR="001B150B" w:rsidRPr="003D3AC1">
        <w:rPr>
          <w:rFonts w:ascii="TH SarabunIT๙" w:hAnsi="TH SarabunIT๙" w:cs="TH SarabunIT๙"/>
          <w:sz w:val="32"/>
          <w:szCs w:val="32"/>
          <w:cs/>
        </w:rPr>
        <w:t>ำ</w:t>
      </w:r>
      <w:r w:rsidRPr="003D3AC1">
        <w:rPr>
          <w:rFonts w:ascii="TH SarabunIT๙" w:hAnsi="TH SarabunIT๙" w:cs="TH SarabunIT๙"/>
          <w:sz w:val="32"/>
          <w:szCs w:val="32"/>
          <w:cs/>
        </w:rPr>
        <w:t>คัญ ได้แก่</w:t>
      </w:r>
    </w:p>
    <w:p w14:paraId="136F3DCC" w14:textId="5E95A7A4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3AC1">
        <w:rPr>
          <w:rFonts w:ascii="TH SarabunIT๙" w:hAnsi="TH SarabunIT๙" w:cs="TH SarabunIT๙"/>
          <w:b/>
          <w:bCs/>
          <w:sz w:val="32"/>
          <w:szCs w:val="32"/>
        </w:rPr>
        <w:t>1)</w:t>
      </w:r>
      <w:r w:rsidRPr="003D3AC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แบบวัดการรับรู้ของผู้มีส่วนได้ส่วนเสียภายใน (</w:t>
      </w:r>
      <w:r w:rsidRPr="003D3AC1">
        <w:rPr>
          <w:rFonts w:ascii="TH SarabunIT๙" w:hAnsi="TH SarabunIT๙" w:cs="TH SarabunIT๙"/>
          <w:b/>
          <w:bCs/>
          <w:sz w:val="32"/>
          <w:szCs w:val="32"/>
        </w:rPr>
        <w:t>Internal Integrity and Transparency Assessment: IIT)</w:t>
      </w:r>
    </w:p>
    <w:p w14:paraId="2DA26AFD" w14:textId="3E987AA9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3D3AC1">
        <w:rPr>
          <w:rFonts w:ascii="TH SarabunIT๙" w:hAnsi="TH SarabunIT๙" w:cs="TH SarabunIT๙"/>
          <w:sz w:val="32"/>
          <w:szCs w:val="32"/>
        </w:rPr>
        <w:t xml:space="preserve">- </w:t>
      </w:r>
      <w:r w:rsidRPr="003D3AC1">
        <w:rPr>
          <w:rFonts w:ascii="TH SarabunIT๙" w:hAnsi="TH SarabunIT๙" w:cs="TH SarabunIT๙"/>
          <w:sz w:val="32"/>
          <w:szCs w:val="32"/>
          <w:cs/>
        </w:rPr>
        <w:t>ให้สถานีตํารวจท</w:t>
      </w:r>
      <w:r w:rsidR="001B150B" w:rsidRPr="003D3AC1">
        <w:rPr>
          <w:rFonts w:ascii="TH SarabunIT๙" w:hAnsi="TH SarabunIT๙" w:cs="TH SarabunIT๙"/>
          <w:sz w:val="32"/>
          <w:szCs w:val="32"/>
          <w:cs/>
        </w:rPr>
        <w:t>ำ</w:t>
      </w:r>
      <w:r w:rsidRPr="003D3AC1">
        <w:rPr>
          <w:rFonts w:ascii="TH SarabunIT๙" w:hAnsi="TH SarabunIT๙" w:cs="TH SarabunIT๙"/>
          <w:sz w:val="32"/>
          <w:szCs w:val="32"/>
          <w:cs/>
        </w:rPr>
        <w:t>ความเข้าใจในข้อคําถามและสร้างความตระหนักรู้เกี่ยวกับประเด็นข้อคําถาม ให้ผู้มีส่วนได้ส่วนเสียภายในทราบก่อนท</w:t>
      </w:r>
      <w:r w:rsidR="001B150B" w:rsidRPr="003D3AC1">
        <w:rPr>
          <w:rFonts w:ascii="TH SarabunIT๙" w:hAnsi="TH SarabunIT๙" w:cs="TH SarabunIT๙"/>
          <w:sz w:val="32"/>
          <w:szCs w:val="32"/>
          <w:cs/>
        </w:rPr>
        <w:t>ำ</w:t>
      </w:r>
      <w:r w:rsidRPr="003D3AC1">
        <w:rPr>
          <w:rFonts w:ascii="TH SarabunIT๙" w:hAnsi="TH SarabunIT๙" w:cs="TH SarabunIT๙"/>
          <w:sz w:val="32"/>
          <w:szCs w:val="32"/>
          <w:cs/>
        </w:rPr>
        <w:t>การประเมินแบบวัดการรับรู้</w:t>
      </w:r>
    </w:p>
    <w:p w14:paraId="4AEF485F" w14:textId="2E4D1BB7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3AC1">
        <w:rPr>
          <w:rFonts w:ascii="TH SarabunIT๙" w:hAnsi="TH SarabunIT๙" w:cs="TH SarabunIT๙"/>
          <w:b/>
          <w:bCs/>
          <w:sz w:val="32"/>
          <w:szCs w:val="32"/>
        </w:rPr>
        <w:t>2)</w:t>
      </w:r>
      <w:r w:rsidRPr="003D3AC1">
        <w:rPr>
          <w:rFonts w:ascii="TH SarabunIT๙" w:hAnsi="TH SarabunIT๙" w:cs="TH SarabunIT๙"/>
          <w:b/>
          <w:bCs/>
          <w:sz w:val="32"/>
          <w:szCs w:val="32"/>
          <w:cs/>
        </w:rPr>
        <w:t>แบบวัดการรับรู้ของผู้มีส่วนได้ส่วนเสียภายนอก (</w:t>
      </w:r>
      <w:r w:rsidRPr="003D3AC1">
        <w:rPr>
          <w:rFonts w:ascii="TH SarabunIT๙" w:hAnsi="TH SarabunIT๙" w:cs="TH SarabunIT๙"/>
          <w:b/>
          <w:bCs/>
          <w:sz w:val="32"/>
          <w:szCs w:val="32"/>
        </w:rPr>
        <w:t>External Integrity and Transparency Assessment: EIT)</w:t>
      </w:r>
    </w:p>
    <w:p w14:paraId="58B843E5" w14:textId="77777777" w:rsidR="007955D9" w:rsidRPr="003D3AC1" w:rsidRDefault="007955D9" w:rsidP="007955D9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D3AC1">
        <w:rPr>
          <w:rFonts w:ascii="TH SarabunIT๙" w:hAnsi="TH SarabunIT๙" w:cs="TH SarabunIT๙"/>
          <w:sz w:val="32"/>
          <w:szCs w:val="32"/>
        </w:rPr>
        <w:t xml:space="preserve">- </w:t>
      </w:r>
      <w:r w:rsidRPr="003D3AC1">
        <w:rPr>
          <w:rFonts w:ascii="TH SarabunIT๙" w:hAnsi="TH SarabunIT๙" w:cs="TH SarabunIT๙"/>
          <w:sz w:val="32"/>
          <w:szCs w:val="32"/>
          <w:cs/>
        </w:rPr>
        <w:t xml:space="preserve">ให้สถานีตํารวจนําลิงก์ หรือ </w:t>
      </w:r>
      <w:r w:rsidRPr="003D3AC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3D3AC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 (</w:t>
      </w:r>
      <w:r w:rsidRPr="003D3AC1">
        <w:rPr>
          <w:rFonts w:ascii="TH SarabunIT๙" w:hAnsi="TH SarabunIT๙" w:cs="TH SarabunIT๙"/>
          <w:sz w:val="32"/>
          <w:szCs w:val="32"/>
        </w:rPr>
        <w:t xml:space="preserve">EIT) </w:t>
      </w:r>
      <w:r w:rsidRPr="003D3AC1">
        <w:rPr>
          <w:rFonts w:ascii="TH SarabunIT๙" w:hAnsi="TH SarabunIT๙" w:cs="TH SarabunIT๙"/>
          <w:sz w:val="32"/>
          <w:szCs w:val="32"/>
          <w:cs/>
        </w:rPr>
        <w:t>ของสถานี ตํารวจ เปิดเผย ณ จุดให้บริการให้แก่ประชาชนที่มารับบริการและพัฒนาการให้บริการเพื่อสร้างความสะดวก รวดเร็วในการให้บริการ</w:t>
      </w:r>
    </w:p>
    <w:p w14:paraId="30118ACC" w14:textId="5F2D0CDA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3AC1">
        <w:rPr>
          <w:rFonts w:ascii="TH SarabunIT๙" w:hAnsi="TH SarabunIT๙" w:cs="TH SarabunIT๙"/>
          <w:b/>
          <w:bCs/>
          <w:sz w:val="32"/>
          <w:szCs w:val="32"/>
        </w:rPr>
        <w:t>3)</w:t>
      </w:r>
      <w:r w:rsidRPr="003D3AC1">
        <w:rPr>
          <w:rFonts w:ascii="TH SarabunIT๙" w:hAnsi="TH SarabunIT๙" w:cs="TH SarabunIT๙"/>
          <w:b/>
          <w:bCs/>
          <w:sz w:val="32"/>
          <w:szCs w:val="32"/>
          <w:cs/>
        </w:rPr>
        <w:t>การเปิดเผยข้อมูลสาธารณะ (</w:t>
      </w:r>
      <w:r w:rsidRPr="003D3AC1">
        <w:rPr>
          <w:rFonts w:ascii="TH SarabunIT๙" w:hAnsi="TH SarabunIT๙" w:cs="TH SarabunIT๙"/>
          <w:b/>
          <w:bCs/>
          <w:sz w:val="32"/>
          <w:szCs w:val="32"/>
        </w:rPr>
        <w:t>Open Data Integrity and Transparency Assessment: OIT)</w:t>
      </w:r>
    </w:p>
    <w:p w14:paraId="2B49A331" w14:textId="4A076EE7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3D3AC1">
        <w:rPr>
          <w:rFonts w:ascii="TH SarabunIT๙" w:hAnsi="TH SarabunIT๙" w:cs="TH SarabunIT๙"/>
          <w:sz w:val="32"/>
          <w:szCs w:val="32"/>
        </w:rPr>
        <w:t xml:space="preserve">- </w:t>
      </w:r>
      <w:r w:rsidRPr="003D3AC1">
        <w:rPr>
          <w:rFonts w:ascii="TH SarabunIT๙" w:hAnsi="TH SarabunIT๙" w:cs="TH SarabunIT๙"/>
          <w:sz w:val="32"/>
          <w:szCs w:val="32"/>
          <w:cs/>
        </w:rPr>
        <w:t>ให้สถานีตํารวจจัดท</w:t>
      </w:r>
      <w:r w:rsidR="001B150B" w:rsidRPr="003D3AC1">
        <w:rPr>
          <w:rFonts w:ascii="TH SarabunIT๙" w:hAnsi="TH SarabunIT๙" w:cs="TH SarabunIT๙"/>
          <w:sz w:val="32"/>
          <w:szCs w:val="32"/>
          <w:cs/>
        </w:rPr>
        <w:t>ำ</w:t>
      </w:r>
      <w:r w:rsidRPr="003D3AC1">
        <w:rPr>
          <w:rFonts w:ascii="TH SarabunIT๙" w:hAnsi="TH SarabunIT๙" w:cs="TH SarabunIT๙"/>
          <w:sz w:val="32"/>
          <w:szCs w:val="32"/>
          <w:cs/>
        </w:rPr>
        <w:t>ข้อมูลสาธารณะตามคู่มือการประเมินและแบบฟอร์มที่ก</w:t>
      </w:r>
      <w:r w:rsidR="001B150B" w:rsidRPr="003D3AC1">
        <w:rPr>
          <w:rFonts w:ascii="TH SarabunIT๙" w:hAnsi="TH SarabunIT๙" w:cs="TH SarabunIT๙"/>
          <w:sz w:val="32"/>
          <w:szCs w:val="32"/>
          <w:cs/>
        </w:rPr>
        <w:t>ำ</w:t>
      </w:r>
      <w:r w:rsidRPr="003D3AC1">
        <w:rPr>
          <w:rFonts w:ascii="TH SarabunIT๙" w:hAnsi="TH SarabunIT๙" w:cs="TH SarabunIT๙"/>
          <w:sz w:val="32"/>
          <w:szCs w:val="32"/>
          <w:cs/>
        </w:rPr>
        <w:t>หนด พร้อมทั้ง</w:t>
      </w:r>
    </w:p>
    <w:p w14:paraId="0DF7A3F3" w14:textId="38864A4F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3D3AC1">
        <w:rPr>
          <w:rFonts w:ascii="TH SarabunIT๙" w:hAnsi="TH SarabunIT๙" w:cs="TH SarabunIT๙"/>
          <w:sz w:val="32"/>
          <w:szCs w:val="32"/>
          <w:cs/>
        </w:rPr>
        <w:t xml:space="preserve">เปิดเผยข้อมูลลงในเว็บไซต์ของสถานีตํารวจ และศึกษาการเข้าใช้งานระบบ </w:t>
      </w:r>
      <w:r w:rsidRPr="003D3AC1">
        <w:rPr>
          <w:rFonts w:ascii="TH SarabunIT๙" w:hAnsi="TH SarabunIT๙" w:cs="TH SarabunIT๙"/>
          <w:sz w:val="32"/>
          <w:szCs w:val="32"/>
        </w:rPr>
        <w:t xml:space="preserve">ITAP </w:t>
      </w:r>
      <w:r w:rsidRPr="003D3AC1">
        <w:rPr>
          <w:rFonts w:ascii="TH SarabunIT๙" w:hAnsi="TH SarabunIT๙" w:cs="TH SarabunIT๙"/>
          <w:sz w:val="32"/>
          <w:szCs w:val="32"/>
          <w:cs/>
        </w:rPr>
        <w:t>พร้อมบันทึกข้อมูลลงในระบบ</w:t>
      </w:r>
    </w:p>
    <w:p w14:paraId="347F0C42" w14:textId="77777777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588F38BB" w14:textId="77777777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19AE78A9" w14:textId="77777777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2014648E" w14:textId="77777777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5B438D33" w14:textId="77777777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37CAB2A8" w14:textId="77777777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5BEB69C8" w14:textId="77777777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25204A35" w14:textId="77777777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3604F9B5" w14:textId="77777777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44F6C7E8" w14:textId="77777777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5D930F84" w14:textId="77777777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4883EAD5" w14:textId="77777777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09B1D819" w14:textId="4760FF76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3D3AC1"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w:lastRenderedPageBreak/>
        <w:drawing>
          <wp:anchor distT="0" distB="0" distL="114300" distR="114300" simplePos="0" relativeHeight="251659264" behindDoc="0" locked="0" layoutInCell="1" allowOverlap="1" wp14:anchorId="22CDB9AE" wp14:editId="77C8C2F4">
            <wp:simplePos x="0" y="0"/>
            <wp:positionH relativeFrom="margin">
              <wp:posOffset>-86360</wp:posOffset>
            </wp:positionH>
            <wp:positionV relativeFrom="paragraph">
              <wp:posOffset>-56931</wp:posOffset>
            </wp:positionV>
            <wp:extent cx="5814987" cy="436245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987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B27DAF" w14:textId="38845295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03458C66" w14:textId="77777777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771868B1" w14:textId="77777777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76657031" w14:textId="77777777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5F06E96C" w14:textId="77777777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50D706E9" w14:textId="77777777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46462009" w14:textId="77777777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5E3B422D" w14:textId="77777777" w:rsidR="007955D9" w:rsidRPr="003D3AC1" w:rsidRDefault="007955D9" w:rsidP="007955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002BA8BD" w14:textId="77777777" w:rsidR="007955D9" w:rsidRPr="003D3AC1" w:rsidRDefault="007955D9" w:rsidP="007955D9">
      <w:pPr>
        <w:rPr>
          <w:rFonts w:ascii="TH SarabunIT๙" w:hAnsi="TH SarabunIT๙" w:cs="TH SarabunIT๙"/>
          <w:sz w:val="32"/>
          <w:szCs w:val="32"/>
        </w:rPr>
      </w:pPr>
    </w:p>
    <w:p w14:paraId="56B11BFA" w14:textId="77777777" w:rsidR="007955D9" w:rsidRPr="003D3AC1" w:rsidRDefault="007955D9" w:rsidP="007955D9">
      <w:pPr>
        <w:rPr>
          <w:rFonts w:ascii="TH SarabunIT๙" w:hAnsi="TH SarabunIT๙" w:cs="TH SarabunIT๙"/>
          <w:sz w:val="32"/>
          <w:szCs w:val="32"/>
        </w:rPr>
      </w:pPr>
    </w:p>
    <w:p w14:paraId="6A4D7372" w14:textId="77777777" w:rsidR="007955D9" w:rsidRPr="003D3AC1" w:rsidRDefault="007955D9" w:rsidP="007955D9">
      <w:pPr>
        <w:rPr>
          <w:rFonts w:ascii="TH SarabunIT๙" w:hAnsi="TH SarabunIT๙" w:cs="TH SarabunIT๙"/>
          <w:sz w:val="32"/>
          <w:szCs w:val="32"/>
        </w:rPr>
      </w:pPr>
    </w:p>
    <w:p w14:paraId="5AB0500E" w14:textId="77777777" w:rsidR="007955D9" w:rsidRPr="003D3AC1" w:rsidRDefault="007955D9" w:rsidP="007955D9">
      <w:pPr>
        <w:rPr>
          <w:rFonts w:ascii="TH SarabunIT๙" w:hAnsi="TH SarabunIT๙" w:cs="TH SarabunIT๙"/>
          <w:sz w:val="32"/>
          <w:szCs w:val="32"/>
        </w:rPr>
      </w:pPr>
    </w:p>
    <w:p w14:paraId="3B1F60B2" w14:textId="77777777" w:rsidR="007955D9" w:rsidRPr="003D3AC1" w:rsidRDefault="007955D9" w:rsidP="007955D9">
      <w:pPr>
        <w:rPr>
          <w:rFonts w:ascii="TH SarabunIT๙" w:hAnsi="TH SarabunIT๙" w:cs="TH SarabunIT๙"/>
          <w:sz w:val="32"/>
          <w:szCs w:val="32"/>
        </w:rPr>
      </w:pPr>
    </w:p>
    <w:p w14:paraId="0B3B7C0A" w14:textId="77777777" w:rsidR="007955D9" w:rsidRPr="003D3AC1" w:rsidRDefault="007955D9" w:rsidP="007955D9">
      <w:pPr>
        <w:rPr>
          <w:rFonts w:ascii="TH SarabunIT๙" w:hAnsi="TH SarabunIT๙" w:cs="TH SarabunIT๙"/>
          <w:sz w:val="32"/>
          <w:szCs w:val="32"/>
        </w:rPr>
      </w:pPr>
    </w:p>
    <w:p w14:paraId="365E3786" w14:textId="77777777" w:rsidR="007955D9" w:rsidRPr="003D3AC1" w:rsidRDefault="007955D9" w:rsidP="007955D9">
      <w:pPr>
        <w:rPr>
          <w:rFonts w:ascii="TH SarabunIT๙" w:hAnsi="TH SarabunIT๙" w:cs="TH SarabunIT๙"/>
          <w:sz w:val="32"/>
          <w:szCs w:val="32"/>
        </w:rPr>
      </w:pPr>
    </w:p>
    <w:p w14:paraId="5D95B7CA" w14:textId="77777777" w:rsidR="00DF3FD8" w:rsidRPr="003D3AC1" w:rsidRDefault="00DF3FD8" w:rsidP="007955D9">
      <w:pPr>
        <w:rPr>
          <w:rFonts w:ascii="TH SarabunIT๙" w:hAnsi="TH SarabunIT๙" w:cs="TH SarabunIT๙"/>
          <w:sz w:val="32"/>
          <w:szCs w:val="32"/>
        </w:rPr>
      </w:pPr>
    </w:p>
    <w:p w14:paraId="5ABAAE32" w14:textId="060ECDDA" w:rsidR="007955D9" w:rsidRPr="003D3AC1" w:rsidRDefault="007955D9" w:rsidP="001B150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3D3AC1">
        <w:rPr>
          <w:rFonts w:ascii="TH SarabunIT๙" w:hAnsi="TH SarabunIT๙" w:cs="TH SarabunIT๙"/>
          <w:sz w:val="32"/>
          <w:szCs w:val="32"/>
          <w:cs/>
        </w:rPr>
        <w:t xml:space="preserve">เมื่อวันศุกร์ที่ ๑๐ เมษายน ๒๕๖๙ เวลา ๐๙.๓๐ น. ณ ห้องประชุมร่วมใจ สถานีตำรวจภูธรแจ้ห่ม พันตำรวจเอก ประสิทธิ์ </w:t>
      </w:r>
      <w:r w:rsidR="005074C1">
        <w:rPr>
          <w:rFonts w:ascii="TH SarabunIT๙" w:hAnsi="TH SarabunIT๙" w:cs="TH SarabunIT๙" w:hint="cs"/>
          <w:sz w:val="32"/>
          <w:szCs w:val="32"/>
          <w:cs/>
        </w:rPr>
        <w:t>ห</w:t>
      </w:r>
      <w:r w:rsidRPr="003D3AC1">
        <w:rPr>
          <w:rFonts w:ascii="TH SarabunIT๙" w:hAnsi="TH SarabunIT๙" w:cs="TH SarabunIT๙"/>
          <w:sz w:val="32"/>
          <w:szCs w:val="32"/>
          <w:cs/>
        </w:rPr>
        <w:t>ล</w:t>
      </w:r>
      <w:r w:rsidR="005074C1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3D3AC1">
        <w:rPr>
          <w:rFonts w:ascii="TH SarabunIT๙" w:hAnsi="TH SarabunIT๙" w:cs="TH SarabunIT๙"/>
          <w:sz w:val="32"/>
          <w:szCs w:val="32"/>
          <w:cs/>
        </w:rPr>
        <w:t>าสมศรี ผู้กำกับการสถานีตำรวจภูธรแจ้ห่ม ได้เป็นประธานในการประชุมชี้แจงแนวทางการขับเคลื่อนการประเมินคุณธรรมและความโปร่งใสในการดำเนินงานของหน่วยงานภาครัฐ (</w:t>
      </w:r>
      <w:r w:rsidRPr="003D3AC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3D3AC1">
        <w:rPr>
          <w:rFonts w:ascii="TH SarabunIT๙" w:hAnsi="TH SarabunIT๙" w:cs="TH SarabunIT๙"/>
          <w:sz w:val="32"/>
          <w:szCs w:val="32"/>
          <w:cs/>
        </w:rPr>
        <w:t>เพื่อมอบนโยบายและข้อสั่งการให้แก่ข้าราชการตำรวจในสังกัด โดยมีสาระสำคัญสรุปได้ดังนี้</w:t>
      </w:r>
    </w:p>
    <w:p w14:paraId="46B9A588" w14:textId="77777777" w:rsidR="007955D9" w:rsidRPr="003D3AC1" w:rsidRDefault="007955D9" w:rsidP="001B150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D3AC1">
        <w:rPr>
          <w:rFonts w:ascii="TH SarabunIT๙" w:hAnsi="TH SarabunIT๙" w:cs="TH SarabunIT๙"/>
          <w:sz w:val="32"/>
          <w:szCs w:val="32"/>
          <w:cs/>
        </w:rPr>
        <w:t>๑. การติดตามผลการดำเนินงานการประเมินคุณธรรมและความโปร่งใสฯ (</w:t>
      </w:r>
      <w:r w:rsidRPr="003D3AC1">
        <w:rPr>
          <w:rFonts w:ascii="TH SarabunIT๙" w:hAnsi="TH SarabunIT๙" w:cs="TH SarabunIT๙"/>
          <w:sz w:val="32"/>
          <w:szCs w:val="32"/>
        </w:rPr>
        <w:t>ITA)</w:t>
      </w:r>
    </w:p>
    <w:p w14:paraId="5B10256D" w14:textId="77777777" w:rsidR="007955D9" w:rsidRPr="003D3AC1" w:rsidRDefault="007955D9" w:rsidP="001B150B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D3AC1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ผู้กำกับการสถานีตำรวจภูธรแจ้ห่ม ได้มอบหมายให้เจ้าหน้าที่ผู้รับผิดชอบดำเนินการจัดทำและขับเคลื่อนแบบวัดการรับรู้ตามหลักเกณฑ์การประเมินฯ ซึ่งแบ่งออกเป็น ๒ ส่วน ได้แก่</w:t>
      </w:r>
    </w:p>
    <w:p w14:paraId="1578AA55" w14:textId="34F69FF8" w:rsidR="007955D9" w:rsidRPr="003D3AC1" w:rsidRDefault="00DF3FD8" w:rsidP="001B150B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D3AC1">
        <w:rPr>
          <w:rFonts w:ascii="TH SarabunIT๙" w:hAnsi="TH SarabunIT๙" w:cs="TH SarabunIT๙"/>
          <w:sz w:val="32"/>
          <w:szCs w:val="32"/>
          <w:cs/>
        </w:rPr>
        <w:t>1.1</w:t>
      </w:r>
      <w:r w:rsidR="007955D9" w:rsidRPr="003D3AC1">
        <w:rPr>
          <w:rFonts w:ascii="TH SarabunIT๙" w:hAnsi="TH SarabunIT๙" w:cs="TH SarabunIT๙"/>
          <w:sz w:val="32"/>
          <w:szCs w:val="32"/>
          <w:cs/>
        </w:rPr>
        <w:t xml:space="preserve"> แบบวัดการรับรู้ของผู้มีส่วนได้ส่วนเสียภายใน (</w:t>
      </w:r>
      <w:r w:rsidR="007955D9" w:rsidRPr="003D3AC1">
        <w:rPr>
          <w:rFonts w:ascii="TH SarabunIT๙" w:hAnsi="TH SarabunIT๙" w:cs="TH SarabunIT๙"/>
          <w:sz w:val="32"/>
          <w:szCs w:val="32"/>
        </w:rPr>
        <w:t xml:space="preserve">IIT): </w:t>
      </w:r>
      <w:r w:rsidR="007955D9" w:rsidRPr="003D3AC1">
        <w:rPr>
          <w:rFonts w:ascii="TH SarabunIT๙" w:hAnsi="TH SarabunIT๙" w:cs="TH SarabunIT๙"/>
          <w:sz w:val="32"/>
          <w:szCs w:val="32"/>
          <w:cs/>
        </w:rPr>
        <w:t>สำหรับให้ข้าราชการตำรวจในสังกัดตอบแบบสำรวจเพื่อประเมินความโปร่งใสภายในหน่วยงาน</w:t>
      </w:r>
    </w:p>
    <w:p w14:paraId="512B294A" w14:textId="4E588517" w:rsidR="007955D9" w:rsidRPr="003D3AC1" w:rsidRDefault="007955D9" w:rsidP="001B150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3D3A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F3FD8" w:rsidRPr="003D3AC1">
        <w:rPr>
          <w:rFonts w:ascii="TH SarabunIT๙" w:hAnsi="TH SarabunIT๙" w:cs="TH SarabunIT๙"/>
          <w:sz w:val="32"/>
          <w:szCs w:val="32"/>
          <w:cs/>
        </w:rPr>
        <w:tab/>
        <w:t xml:space="preserve">1.2 </w:t>
      </w:r>
      <w:r w:rsidRPr="003D3AC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แบบวัดการรับรู้ของผู้มีส่วนได้ส่วนเสียภายนอก (</w:t>
      </w:r>
      <w:r w:rsidRPr="003D3AC1">
        <w:rPr>
          <w:rFonts w:ascii="TH SarabunIT๙" w:hAnsi="TH SarabunIT๙" w:cs="TH SarabunIT๙"/>
          <w:sz w:val="32"/>
          <w:szCs w:val="32"/>
        </w:rPr>
        <w:t xml:space="preserve">EIT): </w:t>
      </w:r>
      <w:r w:rsidRPr="003D3AC1">
        <w:rPr>
          <w:rFonts w:ascii="TH SarabunIT๙" w:hAnsi="TH SarabunIT๙" w:cs="TH SarabunIT๙"/>
          <w:sz w:val="32"/>
          <w:szCs w:val="32"/>
          <w:cs/>
        </w:rPr>
        <w:t>สำหรับประชาชนผู้มาติดต่อราชการ โดยให้เจ้าหน้าที่จัดทำและติดตั้งรหัสคิวอาร์ (</w:t>
      </w:r>
      <w:r w:rsidRPr="003D3AC1">
        <w:rPr>
          <w:rFonts w:ascii="TH SarabunIT๙" w:hAnsi="TH SarabunIT๙" w:cs="TH SarabunIT๙"/>
          <w:sz w:val="32"/>
          <w:szCs w:val="32"/>
        </w:rPr>
        <w:t xml:space="preserve">QR Code) </w:t>
      </w:r>
      <w:r w:rsidRPr="003D3AC1">
        <w:rPr>
          <w:rFonts w:ascii="TH SarabunIT๙" w:hAnsi="TH SarabunIT๙" w:cs="TH SarabunIT๙"/>
          <w:sz w:val="32"/>
          <w:szCs w:val="32"/>
          <w:cs/>
        </w:rPr>
        <w:t>ไว้ ณ จุดประชาสัมพันธ์ของสถานี เพื่ออำนวยความสะดวกให้ประชาชนสามารถสแกนและประเมินผลการให้บริการได้โดยสะดวก</w:t>
      </w:r>
    </w:p>
    <w:p w14:paraId="4D289B1A" w14:textId="77777777" w:rsidR="00DF3FD8" w:rsidRPr="003D3AC1" w:rsidRDefault="00DF3FD8" w:rsidP="001B150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FDBCE60" w14:textId="2C1F706C" w:rsidR="007955D9" w:rsidRPr="003D3AC1" w:rsidRDefault="007955D9" w:rsidP="001B150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D3AC1">
        <w:rPr>
          <w:rFonts w:ascii="TH SarabunIT๙" w:hAnsi="TH SarabunIT๙" w:cs="TH SarabunIT๙"/>
          <w:sz w:val="32"/>
          <w:szCs w:val="32"/>
          <w:cs/>
        </w:rPr>
        <w:t>๒. นโยบายการต่อต้านการรับสินบน (</w:t>
      </w:r>
      <w:r w:rsidRPr="003D3AC1">
        <w:rPr>
          <w:rFonts w:ascii="TH SarabunIT๙" w:hAnsi="TH SarabunIT๙" w:cs="TH SarabunIT๙"/>
          <w:sz w:val="32"/>
          <w:szCs w:val="32"/>
        </w:rPr>
        <w:t>No Gift Policy)</w:t>
      </w:r>
    </w:p>
    <w:p w14:paraId="0670EFB4" w14:textId="0F74D3AD" w:rsidR="00DF3FD8" w:rsidRPr="003D3AC1" w:rsidRDefault="007955D9" w:rsidP="001B150B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D3AC1">
        <w:rPr>
          <w:rFonts w:ascii="TH SarabunIT๙" w:hAnsi="TH SarabunIT๙" w:cs="TH SarabunIT๙"/>
          <w:sz w:val="32"/>
          <w:szCs w:val="32"/>
          <w:cs/>
        </w:rPr>
        <w:t>ประธานในที่ประชุมได้เน้นย้ำให้ข้าราชการตำรวจทุกนายนำนโยบายการต่อต้านการรับสินบนไปปฏิบัติอย่างเคร่งครัด โดยมุ่งเน้นการปฏิบัติหน้าที่ด้วยความซื่อสัตย์สุจริต โปร่งใส ตรวจสอบได้ และห้ามมิให้มีการเรียกรับหรือยอมรับผลประโยชน์ใด ๆ ทั้งสิ้น เพื่อสร้างความเชื่อมั่นและเป็นแบบอย่างที่ดีแก่ประชาช</w:t>
      </w:r>
      <w:r w:rsidR="00A277DE">
        <w:rPr>
          <w:rFonts w:ascii="TH SarabunIT๙" w:hAnsi="TH SarabunIT๙" w:cs="TH SarabunIT๙" w:hint="cs"/>
          <w:sz w:val="32"/>
          <w:szCs w:val="32"/>
          <w:cs/>
        </w:rPr>
        <w:t>น</w:t>
      </w:r>
    </w:p>
    <w:p w14:paraId="566D4532" w14:textId="3D8D6993" w:rsidR="00DF3FD8" w:rsidRPr="003D3AC1" w:rsidRDefault="0081584B" w:rsidP="0081584B">
      <w:pPr>
        <w:jc w:val="thaiDistribute"/>
        <w:rPr>
          <w:rFonts w:ascii="TH SarabunIT๙" w:hAnsi="TH SarabunIT๙" w:cs="TH SarabunIT๙"/>
          <w:sz w:val="32"/>
          <w:szCs w:val="32"/>
        </w:rPr>
        <w:sectPr w:rsidR="00DF3FD8" w:rsidRPr="003D3AC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3D3AC1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1" locked="0" layoutInCell="1" allowOverlap="1" wp14:anchorId="6D7DA9BB" wp14:editId="0EB37B2C">
            <wp:simplePos x="0" y="0"/>
            <wp:positionH relativeFrom="column">
              <wp:posOffset>-198948</wp:posOffset>
            </wp:positionH>
            <wp:positionV relativeFrom="paragraph">
              <wp:posOffset>112754</wp:posOffset>
            </wp:positionV>
            <wp:extent cx="6113838" cy="8748346"/>
            <wp:effectExtent l="0" t="0" r="1270" b="0"/>
            <wp:wrapTight wrapText="bothSides">
              <wp:wrapPolygon edited="0">
                <wp:start x="0" y="0"/>
                <wp:lineTo x="0" y="21544"/>
                <wp:lineTo x="21537" y="21544"/>
                <wp:lineTo x="21537" y="0"/>
                <wp:lineTo x="0" y="0"/>
              </wp:wrapPolygon>
            </wp:wrapTight>
            <wp:docPr id="8628852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88522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838" cy="8748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3FD8" w:rsidRPr="003D3AC1">
        <w:rPr>
          <w:rFonts w:ascii="TH SarabunIT๙" w:hAnsi="TH SarabunIT๙" w:cs="TH SarabunIT๙"/>
          <w:sz w:val="32"/>
          <w:szCs w:val="32"/>
        </w:rPr>
        <w:tab/>
      </w:r>
      <w:r w:rsidR="00DF3FD8" w:rsidRPr="003D3AC1">
        <w:rPr>
          <w:rFonts w:ascii="TH SarabunIT๙" w:hAnsi="TH SarabunIT๙" w:cs="TH SarabunIT๙"/>
          <w:sz w:val="32"/>
          <w:szCs w:val="32"/>
        </w:rPr>
        <w:tab/>
      </w:r>
      <w:r w:rsidR="00DF3FD8" w:rsidRPr="003D3AC1">
        <w:rPr>
          <w:rFonts w:ascii="TH SarabunIT๙" w:hAnsi="TH SarabunIT๙" w:cs="TH SarabunIT๙"/>
          <w:sz w:val="32"/>
          <w:szCs w:val="32"/>
        </w:rPr>
        <w:tab/>
      </w:r>
      <w:r w:rsidR="00DF3FD8" w:rsidRPr="003D3AC1">
        <w:rPr>
          <w:rFonts w:ascii="TH SarabunIT๙" w:hAnsi="TH SarabunIT๙" w:cs="TH SarabunIT๙"/>
          <w:sz w:val="32"/>
          <w:szCs w:val="32"/>
        </w:rPr>
        <w:tab/>
      </w:r>
      <w:r w:rsidR="00DF3FD8" w:rsidRPr="003D3AC1">
        <w:rPr>
          <w:rFonts w:ascii="TH SarabunIT๙" w:hAnsi="TH SarabunIT๙" w:cs="TH SarabunIT๙"/>
          <w:sz w:val="32"/>
          <w:szCs w:val="32"/>
        </w:rPr>
        <w:tab/>
      </w:r>
      <w:r w:rsidR="00DF3FD8" w:rsidRPr="003D3AC1">
        <w:rPr>
          <w:rFonts w:ascii="TH SarabunIT๙" w:hAnsi="TH SarabunIT๙" w:cs="TH SarabunIT๙"/>
          <w:sz w:val="32"/>
          <w:szCs w:val="32"/>
        </w:rPr>
        <w:tab/>
      </w:r>
      <w:r w:rsidR="00DF3FD8" w:rsidRPr="003D3AC1">
        <w:rPr>
          <w:rFonts w:ascii="TH SarabunIT๙" w:hAnsi="TH SarabunIT๙" w:cs="TH SarabunIT๙"/>
          <w:sz w:val="32"/>
          <w:szCs w:val="32"/>
        </w:rPr>
        <w:tab/>
      </w:r>
      <w:r w:rsidR="00DF3FD8" w:rsidRPr="003D3AC1">
        <w:rPr>
          <w:rFonts w:ascii="TH SarabunIT๙" w:hAnsi="TH SarabunIT๙" w:cs="TH SarabunIT๙"/>
          <w:sz w:val="32"/>
          <w:szCs w:val="32"/>
        </w:rPr>
        <w:tab/>
        <w:t xml:space="preserve">     </w:t>
      </w:r>
    </w:p>
    <w:p w14:paraId="5F15E511" w14:textId="77777777" w:rsidR="00DF3FD8" w:rsidRPr="003D3AC1" w:rsidRDefault="00DF3FD8" w:rsidP="00DF3FD8">
      <w:pPr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lastRenderedPageBreak/>
        <w:t>มาตรการ/กิจกรรม ในการเตรียมความพร้อมรับการประเมินคุณธรรมและความโปร่งใส ในการดําเนินงานของหน่วยงานภาครัฐ (</w:t>
      </w:r>
      <w:r w:rsidRPr="003D3AC1">
        <w:rPr>
          <w:rFonts w:ascii="TH SarabunIT๙" w:hAnsi="TH SarabunIT๙" w:cs="TH SarabunIT๙"/>
          <w:sz w:val="30"/>
        </w:rPr>
        <w:t xml:space="preserve">Integrity and Transparency Assessment: ITA)       </w:t>
      </w:r>
    </w:p>
    <w:p w14:paraId="05265429" w14:textId="21EE28CF" w:rsidR="00DF3FD8" w:rsidRPr="003D3AC1" w:rsidRDefault="00DF3FD8" w:rsidP="00DF3FD8">
      <w:pPr>
        <w:jc w:val="center"/>
        <w:rPr>
          <w:rFonts w:ascii="TH SarabunIT๙" w:hAnsi="TH SarabunIT๙" w:cs="TH SarabunIT๙" w:hint="cs"/>
          <w:sz w:val="30"/>
          <w:cs/>
        </w:rPr>
      </w:pPr>
      <w:r w:rsidRPr="003D3AC1">
        <w:rPr>
          <w:rFonts w:ascii="TH SarabunIT๙" w:hAnsi="TH SarabunIT๙" w:cs="TH SarabunIT๙"/>
          <w:sz w:val="30"/>
          <w:cs/>
        </w:rPr>
        <w:t>ของสถานีต</w:t>
      </w:r>
      <w:r w:rsidR="0045287F">
        <w:rPr>
          <w:rFonts w:ascii="TH SarabunIT๙" w:hAnsi="TH SarabunIT๙" w:cs="TH SarabunIT๙" w:hint="cs"/>
          <w:sz w:val="30"/>
          <w:cs/>
        </w:rPr>
        <w:t>ำ</w:t>
      </w:r>
      <w:r w:rsidRPr="003D3AC1">
        <w:rPr>
          <w:rFonts w:ascii="TH SarabunIT๙" w:hAnsi="TH SarabunIT๙" w:cs="TH SarabunIT๙"/>
          <w:sz w:val="30"/>
          <w:cs/>
        </w:rPr>
        <w:t>รว</w:t>
      </w:r>
      <w:r w:rsidR="000D7CA8">
        <w:rPr>
          <w:rFonts w:ascii="TH SarabunIT๙" w:hAnsi="TH SarabunIT๙" w:cs="TH SarabunIT๙" w:hint="cs"/>
          <w:sz w:val="30"/>
          <w:cs/>
        </w:rPr>
        <w:t>จ</w:t>
      </w:r>
      <w:r w:rsidRPr="003D3AC1">
        <w:rPr>
          <w:rFonts w:ascii="TH SarabunIT๙" w:hAnsi="TH SarabunIT๙" w:cs="TH SarabunIT๙"/>
          <w:sz w:val="30"/>
          <w:cs/>
        </w:rPr>
        <w:t>ภูธร ประจำปีงบประมาณ พ.ศ.</w:t>
      </w:r>
      <w:r w:rsidRPr="003D3AC1">
        <w:rPr>
          <w:rFonts w:ascii="TH SarabunIT๙" w:hAnsi="TH SarabunIT๙" w:cs="TH SarabunIT๙"/>
          <w:sz w:val="30"/>
        </w:rPr>
        <w:t xml:space="preserve">2569 </w:t>
      </w:r>
      <w:r w:rsidRPr="003D3AC1">
        <w:rPr>
          <w:rFonts w:ascii="TH SarabunIT๙" w:hAnsi="TH SarabunIT๙" w:cs="TH SarabunIT๙"/>
          <w:sz w:val="30"/>
          <w:cs/>
        </w:rPr>
        <w:t>และ กำหนดแนวท</w:t>
      </w:r>
      <w:r w:rsidR="005074C1">
        <w:rPr>
          <w:rFonts w:ascii="TH SarabunIT๙" w:hAnsi="TH SarabunIT๙" w:cs="TH SarabunIT๙" w:hint="cs"/>
          <w:sz w:val="30"/>
          <w:cs/>
        </w:rPr>
        <w:t>าง</w:t>
      </w:r>
      <w:r w:rsidRPr="003D3AC1">
        <w:rPr>
          <w:rFonts w:ascii="TH SarabunIT๙" w:hAnsi="TH SarabunIT๙" w:cs="TH SarabunIT๙"/>
          <w:sz w:val="30"/>
          <w:cs/>
        </w:rPr>
        <w:t>ยกระดับและความโปร่งใสภายในหน่วยงาน</w:t>
      </w:r>
      <w:r w:rsidR="0045287F">
        <w:rPr>
          <w:rFonts w:ascii="TH SarabunIT๙" w:hAnsi="TH SarabunIT๙" w:cs="TH SarabunIT๙"/>
          <w:sz w:val="30"/>
        </w:rPr>
        <w:t xml:space="preserve"> </w:t>
      </w:r>
      <w:r w:rsidR="0045287F">
        <w:rPr>
          <w:rFonts w:ascii="TH SarabunIT๙" w:hAnsi="TH SarabunIT๙" w:cs="TH SarabunIT๙" w:hint="cs"/>
          <w:sz w:val="30"/>
          <w:cs/>
        </w:rPr>
        <w:t>สภ.</w:t>
      </w:r>
      <w:r w:rsidR="0045287F" w:rsidRPr="003D3AC1">
        <w:rPr>
          <w:rFonts w:ascii="TH SarabunIT๙" w:hAnsi="TH SarabunIT๙" w:cs="TH SarabunIT๙"/>
          <w:sz w:val="30"/>
          <w:cs/>
        </w:rPr>
        <w:t>แจ้ห่ม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739"/>
        <w:gridCol w:w="1741"/>
        <w:gridCol w:w="2752"/>
        <w:gridCol w:w="1560"/>
        <w:gridCol w:w="1975"/>
        <w:gridCol w:w="1004"/>
        <w:gridCol w:w="1841"/>
        <w:gridCol w:w="1336"/>
      </w:tblGrid>
      <w:tr w:rsidR="00DF3FD8" w:rsidRPr="003D3AC1" w14:paraId="43003650" w14:textId="3B6A5994" w:rsidTr="006B6C56">
        <w:tc>
          <w:tcPr>
            <w:tcW w:w="1739" w:type="dxa"/>
            <w:shd w:val="clear" w:color="auto" w:fill="B4C6E7" w:themeFill="accent1" w:themeFillTint="66"/>
          </w:tcPr>
          <w:p w14:paraId="612592B7" w14:textId="2D8608ED" w:rsidR="00DF3FD8" w:rsidRPr="003D3AC1" w:rsidRDefault="00DF3FD8" w:rsidP="00DF3FD8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ตัวชี้วัด</w:t>
            </w:r>
          </w:p>
        </w:tc>
        <w:tc>
          <w:tcPr>
            <w:tcW w:w="1741" w:type="dxa"/>
            <w:shd w:val="clear" w:color="auto" w:fill="B4C6E7" w:themeFill="accent1" w:themeFillTint="66"/>
          </w:tcPr>
          <w:p w14:paraId="797A6A8B" w14:textId="2663D05E" w:rsidR="00DF3FD8" w:rsidRPr="003D3AC1" w:rsidRDefault="00DF3FD8" w:rsidP="00DF3FD8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ประเด็นที่ต้องเตรียม ความพร้อม/ยกระดับ</w:t>
            </w:r>
          </w:p>
        </w:tc>
        <w:tc>
          <w:tcPr>
            <w:tcW w:w="2752" w:type="dxa"/>
            <w:shd w:val="clear" w:color="auto" w:fill="B4C6E7" w:themeFill="accent1" w:themeFillTint="66"/>
          </w:tcPr>
          <w:p w14:paraId="68563E32" w14:textId="68840BDC" w:rsidR="00DF3FD8" w:rsidRPr="003D3AC1" w:rsidRDefault="00DF3FD8" w:rsidP="00DF3FD8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กิจกรรมที่จะดําเนินการ</w:t>
            </w:r>
          </w:p>
        </w:tc>
        <w:tc>
          <w:tcPr>
            <w:tcW w:w="1560" w:type="dxa"/>
            <w:shd w:val="clear" w:color="auto" w:fill="B4C6E7" w:themeFill="accent1" w:themeFillTint="66"/>
          </w:tcPr>
          <w:p w14:paraId="4F9CECFD" w14:textId="41386BB7" w:rsidR="00DF3FD8" w:rsidRPr="003D3AC1" w:rsidRDefault="00DF3FD8" w:rsidP="00DF3FD8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ผลผลิต</w:t>
            </w:r>
          </w:p>
        </w:tc>
        <w:tc>
          <w:tcPr>
            <w:tcW w:w="1975" w:type="dxa"/>
            <w:shd w:val="clear" w:color="auto" w:fill="B4C6E7" w:themeFill="accent1" w:themeFillTint="66"/>
          </w:tcPr>
          <w:p w14:paraId="523C842B" w14:textId="5423E1D8" w:rsidR="00DF3FD8" w:rsidRPr="003D3AC1" w:rsidRDefault="00DF3FD8" w:rsidP="00DF3FD8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วิธีการสร้าง การรับรู้</w:t>
            </w:r>
          </w:p>
        </w:tc>
        <w:tc>
          <w:tcPr>
            <w:tcW w:w="1004" w:type="dxa"/>
            <w:shd w:val="clear" w:color="auto" w:fill="B4C6E7" w:themeFill="accent1" w:themeFillTint="66"/>
          </w:tcPr>
          <w:p w14:paraId="76A752CA" w14:textId="2B8E3587" w:rsidR="00DF3FD8" w:rsidRPr="003D3AC1" w:rsidRDefault="00DF3FD8" w:rsidP="00DF3FD8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ระยะเวลา แล้วเสร็จ</w:t>
            </w:r>
          </w:p>
        </w:tc>
        <w:tc>
          <w:tcPr>
            <w:tcW w:w="1841" w:type="dxa"/>
            <w:shd w:val="clear" w:color="auto" w:fill="B4C6E7" w:themeFill="accent1" w:themeFillTint="66"/>
          </w:tcPr>
          <w:p w14:paraId="0C20022D" w14:textId="5CA0B8EA" w:rsidR="00DF3FD8" w:rsidRPr="003D3AC1" w:rsidRDefault="00DF3FD8" w:rsidP="00DF3FD8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ผู้รับผิดชอบ</w:t>
            </w:r>
          </w:p>
        </w:tc>
        <w:tc>
          <w:tcPr>
            <w:tcW w:w="1336" w:type="dxa"/>
            <w:shd w:val="clear" w:color="auto" w:fill="B4C6E7" w:themeFill="accent1" w:themeFillTint="66"/>
          </w:tcPr>
          <w:p w14:paraId="79FB540F" w14:textId="057B2596" w:rsidR="00DF3FD8" w:rsidRPr="003D3AC1" w:rsidRDefault="00DF3FD8" w:rsidP="00DF3FD8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ระยะเวลา กํากับติดตาม</w:t>
            </w:r>
          </w:p>
        </w:tc>
      </w:tr>
      <w:tr w:rsidR="00DF3FD8" w:rsidRPr="003D3AC1" w14:paraId="46F60280" w14:textId="77777777" w:rsidTr="002146BF">
        <w:trPr>
          <w:trHeight w:val="3634"/>
        </w:trPr>
        <w:tc>
          <w:tcPr>
            <w:tcW w:w="1739" w:type="dxa"/>
          </w:tcPr>
          <w:p w14:paraId="5F9776E9" w14:textId="4C96340C" w:rsidR="00DF3FD8" w:rsidRPr="003D3AC1" w:rsidRDefault="00DF3FD8" w:rsidP="00DF3FD8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๑) การปฏิบัติหน้าที่</w:t>
            </w:r>
          </w:p>
        </w:tc>
        <w:tc>
          <w:tcPr>
            <w:tcW w:w="1741" w:type="dxa"/>
          </w:tcPr>
          <w:p w14:paraId="50B9A482" w14:textId="02A57163" w:rsidR="00DF3FD8" w:rsidRPr="003D3AC1" w:rsidRDefault="00F267A9" w:rsidP="00F267A9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การพัฒนายกระดับการให้บริการ ณ จุดประชาสัมพันธ์และจุดสอบถามความคืบหน้าทางคดี โดยจัดทำป้ายประชาสัมพันธ์แนะนำขั้นตอนการให้บริการที่ชัดเจน</w:t>
            </w:r>
          </w:p>
        </w:tc>
        <w:tc>
          <w:tcPr>
            <w:tcW w:w="2752" w:type="dxa"/>
          </w:tcPr>
          <w:p w14:paraId="7CE8DD39" w14:textId="46159BBB" w:rsidR="00DF3FD8" w:rsidRPr="003D3AC1" w:rsidRDefault="00F267A9" w:rsidP="00F267A9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มาตรการจัดเจ้าหน้าที่ปฏิบัติหน้าที่ ณ จุดประชาสัมพันธ์ เพื่อให้คำแนะนำและชี้แจงขั้นตอนการติดต่อราชการแก่ประชาชน โดยมุ่งเน้นการให้บริการด้วยความสุภาพ เป็นมิตร และเปี่ยมด้วยจิตบริการ เพื่อสร้างความประทับใจและความโปร่งใสในการปฏิบัติงาน</w:t>
            </w:r>
          </w:p>
        </w:tc>
        <w:tc>
          <w:tcPr>
            <w:tcW w:w="1560" w:type="dxa"/>
          </w:tcPr>
          <w:p w14:paraId="0C7BD749" w14:textId="58BFEBB2" w:rsidR="00DF3FD8" w:rsidRPr="003D3AC1" w:rsidRDefault="00F267A9" w:rsidP="00F267A9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การจัดและควบคุมการปฏิบัติหน้าที่ของเวรข้าราชการตำรวจ</w:t>
            </w:r>
          </w:p>
        </w:tc>
        <w:tc>
          <w:tcPr>
            <w:tcW w:w="1975" w:type="dxa"/>
          </w:tcPr>
          <w:p w14:paraId="05FEBD80" w14:textId="27365C6A" w:rsidR="00DF3FD8" w:rsidRPr="003D3AC1" w:rsidRDefault="00DF3FD8" w:rsidP="00DF3FD8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ติดประกาศ ผู้ทําหน้าที่ให้ ผู้มาติดต่อ ทราบ สื่อสาร ผ่าน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website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ของสถานี</w:t>
            </w:r>
          </w:p>
        </w:tc>
        <w:tc>
          <w:tcPr>
            <w:tcW w:w="1004" w:type="dxa"/>
          </w:tcPr>
          <w:p w14:paraId="18B890E6" w14:textId="13E66593" w:rsidR="00DF3FD8" w:rsidRPr="003D3AC1" w:rsidRDefault="00DF3FD8" w:rsidP="00DF3FD8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ทุกวัน</w:t>
            </w:r>
          </w:p>
        </w:tc>
        <w:tc>
          <w:tcPr>
            <w:tcW w:w="1841" w:type="dxa"/>
          </w:tcPr>
          <w:p w14:paraId="2279A7B5" w14:textId="3E623E6C" w:rsidR="00DF3FD8" w:rsidRPr="003D3AC1" w:rsidRDefault="00DF3FD8" w:rsidP="00DF3FD8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งานอํานวยการจัดท</w:t>
            </w:r>
            <w:r w:rsidR="001B150B" w:rsidRPr="003D3AC1">
              <w:rPr>
                <w:rFonts w:ascii="TH SarabunIT๙" w:hAnsi="TH SarabunIT๙" w:cs="TH SarabunIT๙"/>
                <w:sz w:val="30"/>
                <w:cs/>
              </w:rPr>
              <w:t>ำ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แผ่นป้าย</w:t>
            </w:r>
            <w:r w:rsidR="00F267A9" w:rsidRPr="003D3AC1">
              <w:rPr>
                <w:rFonts w:ascii="TH SarabunIT๙" w:hAnsi="TH SarabunIT๙" w:cs="TH SarabunIT๙"/>
                <w:sz w:val="30"/>
                <w:cs/>
              </w:rPr>
              <w:t>จุดประชาสัมพันธ์</w:t>
            </w:r>
          </w:p>
          <w:p w14:paraId="3023942F" w14:textId="77777777" w:rsidR="00DF3FD8" w:rsidRPr="003D3AC1" w:rsidRDefault="00DF3FD8" w:rsidP="00DF3FD8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สว.อก.ฯควบคุมการ ปฏิบัติ</w:t>
            </w:r>
          </w:p>
          <w:p w14:paraId="5FF8A936" w14:textId="77777777" w:rsidR="00DF3FD8" w:rsidRPr="003D3AC1" w:rsidRDefault="00DF3FD8" w:rsidP="00DF3FD8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สิบเวรทุกนาย ผู้ปฏิบัติ</w:t>
            </w:r>
          </w:p>
          <w:p w14:paraId="7B9B8046" w14:textId="61806A29" w:rsidR="00DF3FD8" w:rsidRPr="003D3AC1" w:rsidRDefault="00DF3FD8" w:rsidP="00DF3FD8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รอง ผกก.ป.ฯ ควบคุม การปฏิบัติ</w:t>
            </w:r>
          </w:p>
        </w:tc>
        <w:tc>
          <w:tcPr>
            <w:tcW w:w="1336" w:type="dxa"/>
          </w:tcPr>
          <w:p w14:paraId="1794EA87" w14:textId="00648613" w:rsidR="00DF3FD8" w:rsidRPr="003D3AC1" w:rsidRDefault="00DF3FD8" w:rsidP="00DF3FD8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ทุก ๑ เดือน</w:t>
            </w:r>
          </w:p>
        </w:tc>
      </w:tr>
      <w:tr w:rsidR="002146BF" w:rsidRPr="003D3AC1" w14:paraId="574F224A" w14:textId="77777777" w:rsidTr="002146BF">
        <w:trPr>
          <w:trHeight w:val="841"/>
        </w:trPr>
        <w:tc>
          <w:tcPr>
            <w:tcW w:w="1739" w:type="dxa"/>
          </w:tcPr>
          <w:p w14:paraId="4DBC78DC" w14:textId="77777777" w:rsidR="002146BF" w:rsidRPr="003D3AC1" w:rsidRDefault="002146BF" w:rsidP="00DF3FD8">
            <w:pPr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741" w:type="dxa"/>
          </w:tcPr>
          <w:p w14:paraId="52758170" w14:textId="711DCA3C" w:rsidR="002146BF" w:rsidRPr="003D3AC1" w:rsidRDefault="00F267A9" w:rsidP="00F267A9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ศูนย์บริการประชาชนเบ็ดเสร็จ ณ จุดเดียว (</w:t>
            </w:r>
            <w:r w:rsidRPr="003D3AC1">
              <w:rPr>
                <w:rFonts w:ascii="TH SarabunIT๙" w:hAnsi="TH SarabunIT๙" w:cs="TH SarabunIT๙"/>
                <w:sz w:val="30"/>
              </w:rPr>
              <w:t>One Stop Service)</w:t>
            </w:r>
          </w:p>
        </w:tc>
        <w:tc>
          <w:tcPr>
            <w:tcW w:w="2752" w:type="dxa"/>
          </w:tcPr>
          <w:p w14:paraId="6B58CB0D" w14:textId="77777777" w:rsidR="00F267A9" w:rsidRPr="003D3AC1" w:rsidRDefault="00F267A9" w:rsidP="00F267A9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การพัฒนาระบบและกำหนดขั้นตอนการปฏิบัติงานให้เป็นไปตามมาตรฐานพันธสัญญาการให้บริการประชาชน โดยมีการนำไปปฏิบัติจริงในทุกกลุ่มงาน/สายงาน ประกอบด้วย</w:t>
            </w:r>
          </w:p>
          <w:p w14:paraId="60834147" w14:textId="3FB3AF4C" w:rsidR="002146BF" w:rsidRPr="003D3AC1" w:rsidRDefault="002146BF" w:rsidP="00F267A9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ab/>
              <w:t>งานอํานวยการ</w:t>
            </w:r>
          </w:p>
          <w:p w14:paraId="266C19CF" w14:textId="7256DE88" w:rsidR="002146BF" w:rsidRPr="003D3AC1" w:rsidRDefault="002146BF" w:rsidP="002146BF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ab/>
              <w:t>งานป้องกันปราบปราม</w:t>
            </w:r>
          </w:p>
          <w:p w14:paraId="1C26EBF3" w14:textId="77777777" w:rsidR="002146BF" w:rsidRPr="003D3AC1" w:rsidRDefault="002146BF" w:rsidP="002146BF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ab/>
              <w:t>งานจราจร</w:t>
            </w:r>
          </w:p>
          <w:p w14:paraId="00F386A6" w14:textId="1C368346" w:rsidR="002146BF" w:rsidRPr="003D3AC1" w:rsidRDefault="002146BF" w:rsidP="002146BF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ab/>
              <w:t>งานสืบสวน</w:t>
            </w:r>
          </w:p>
        </w:tc>
        <w:tc>
          <w:tcPr>
            <w:tcW w:w="1560" w:type="dxa"/>
          </w:tcPr>
          <w:p w14:paraId="1981436E" w14:textId="67E5B9FA" w:rsidR="002146BF" w:rsidRPr="003D3AC1" w:rsidRDefault="00F267A9" w:rsidP="00F267A9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การจัดแสดงป้ายพันธสัญญาการให้บริการประชาชน ณ ศูนย์บริการประชาชนเบ็ดเสร็จ (</w:t>
            </w:r>
            <w:r w:rsidRPr="003D3AC1">
              <w:rPr>
                <w:rFonts w:ascii="TH SarabunIT๙" w:hAnsi="TH SarabunIT๙" w:cs="TH SarabunIT๙"/>
                <w:sz w:val="30"/>
              </w:rPr>
              <w:t>One Stop Service)</w:t>
            </w:r>
          </w:p>
        </w:tc>
        <w:tc>
          <w:tcPr>
            <w:tcW w:w="1975" w:type="dxa"/>
          </w:tcPr>
          <w:p w14:paraId="0F04A47D" w14:textId="37AF2A76" w:rsidR="002146BF" w:rsidRPr="003D3AC1" w:rsidRDefault="002146BF" w:rsidP="00DF3FD8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สื่อสารผ่าน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website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ของ สถานี</w:t>
            </w:r>
          </w:p>
        </w:tc>
        <w:tc>
          <w:tcPr>
            <w:tcW w:w="1004" w:type="dxa"/>
          </w:tcPr>
          <w:p w14:paraId="48E1F182" w14:textId="659C00CA" w:rsidR="002146BF" w:rsidRPr="003D3AC1" w:rsidRDefault="002146BF" w:rsidP="002146BF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3</w:t>
            </w:r>
            <w:r w:rsidR="00706886">
              <w:rPr>
                <w:rFonts w:ascii="TH SarabunIT๙" w:hAnsi="TH SarabunIT๙" w:cs="TH SarabunIT๙" w:hint="cs"/>
                <w:sz w:val="30"/>
                <w:cs/>
              </w:rPr>
              <w:t>0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</w:t>
            </w:r>
            <w:r w:rsidR="00706886">
              <w:rPr>
                <w:rFonts w:ascii="TH SarabunIT๙" w:hAnsi="TH SarabunIT๙" w:cs="TH SarabunIT๙" w:hint="cs"/>
                <w:sz w:val="30"/>
                <w:cs/>
              </w:rPr>
              <w:t>เม.ย.</w:t>
            </w:r>
          </w:p>
          <w:p w14:paraId="40270000" w14:textId="1EFAD9FA" w:rsidR="002146BF" w:rsidRPr="003D3AC1" w:rsidRDefault="002146BF" w:rsidP="002146BF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69</w:t>
            </w:r>
          </w:p>
        </w:tc>
        <w:tc>
          <w:tcPr>
            <w:tcW w:w="1841" w:type="dxa"/>
          </w:tcPr>
          <w:p w14:paraId="1250E9CD" w14:textId="7B50B197" w:rsidR="002146BF" w:rsidRPr="003D3AC1" w:rsidRDefault="002146BF" w:rsidP="002146BF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งานอํานวยการจัดท</w:t>
            </w:r>
            <w:r w:rsidR="001B150B" w:rsidRPr="003D3AC1">
              <w:rPr>
                <w:rFonts w:ascii="TH SarabunIT๙" w:hAnsi="TH SarabunIT๙" w:cs="TH SarabunIT๙"/>
                <w:sz w:val="30"/>
                <w:cs/>
              </w:rPr>
              <w:t>ำ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แผ่นป้าย</w:t>
            </w:r>
          </w:p>
          <w:p w14:paraId="452627E0" w14:textId="77777777" w:rsidR="002146BF" w:rsidRPr="003D3AC1" w:rsidRDefault="002146BF" w:rsidP="002146BF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สว.อก.ฯผู้ควบคุมการ ปฏิบัติ</w:t>
            </w:r>
          </w:p>
          <w:p w14:paraId="63D4A460" w14:textId="77777777" w:rsidR="002146BF" w:rsidRPr="003D3AC1" w:rsidRDefault="002146BF" w:rsidP="002146BF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งานสอบสวน ผู้ปฏิบัติ</w:t>
            </w:r>
          </w:p>
          <w:p w14:paraId="3337E51E" w14:textId="6FB2D535" w:rsidR="002146BF" w:rsidRPr="003D3AC1" w:rsidRDefault="002146BF" w:rsidP="002146BF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รอง ผกก.(สอบสวน)ฯ ควบคุมการปฏิบัติ</w:t>
            </w:r>
          </w:p>
        </w:tc>
        <w:tc>
          <w:tcPr>
            <w:tcW w:w="1336" w:type="dxa"/>
          </w:tcPr>
          <w:p w14:paraId="025D7B48" w14:textId="45960520" w:rsidR="002146BF" w:rsidRPr="003D3AC1" w:rsidRDefault="002146BF" w:rsidP="00DF3FD8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ทุกสัปดาห์</w:t>
            </w:r>
          </w:p>
        </w:tc>
      </w:tr>
    </w:tbl>
    <w:p w14:paraId="0AD354BD" w14:textId="77777777" w:rsidR="002146BF" w:rsidRPr="003D3AC1" w:rsidRDefault="002146BF" w:rsidP="002146BF">
      <w:pPr>
        <w:rPr>
          <w:rFonts w:ascii="TH SarabunIT๙" w:hAnsi="TH SarabunIT๙" w:cs="TH SarabunIT๙"/>
          <w:sz w:val="30"/>
        </w:rPr>
      </w:pPr>
    </w:p>
    <w:p w14:paraId="1515221C" w14:textId="77777777" w:rsidR="0045287F" w:rsidRPr="003D3AC1" w:rsidRDefault="0045287F" w:rsidP="0045287F">
      <w:pPr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t>มาตรการ/กิจกรรม ในการเตรียมความพร้อมรับการประเมินคุณธรรมและความโปร่งใส ในการดําเนินงานของหน่วยงานภาครัฐ (</w:t>
      </w:r>
      <w:r w:rsidRPr="003D3AC1">
        <w:rPr>
          <w:rFonts w:ascii="TH SarabunIT๙" w:hAnsi="TH SarabunIT๙" w:cs="TH SarabunIT๙"/>
          <w:sz w:val="30"/>
        </w:rPr>
        <w:t xml:space="preserve">Integrity and Transparency Assessment: ITA)       </w:t>
      </w:r>
    </w:p>
    <w:p w14:paraId="402F0B13" w14:textId="66CA48DD" w:rsidR="002146BF" w:rsidRPr="003D3AC1" w:rsidRDefault="0045287F" w:rsidP="0045287F">
      <w:pPr>
        <w:jc w:val="center"/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t>ของสถานีต</w:t>
      </w:r>
      <w:r>
        <w:rPr>
          <w:rFonts w:ascii="TH SarabunIT๙" w:hAnsi="TH SarabunIT๙" w:cs="TH SarabunIT๙" w:hint="cs"/>
          <w:sz w:val="30"/>
          <w:cs/>
        </w:rPr>
        <w:t>ำ</w:t>
      </w:r>
      <w:r w:rsidRPr="003D3AC1">
        <w:rPr>
          <w:rFonts w:ascii="TH SarabunIT๙" w:hAnsi="TH SarabunIT๙" w:cs="TH SarabunIT๙"/>
          <w:sz w:val="30"/>
          <w:cs/>
        </w:rPr>
        <w:t>รว</w:t>
      </w:r>
      <w:r>
        <w:rPr>
          <w:rFonts w:ascii="TH SarabunIT๙" w:hAnsi="TH SarabunIT๙" w:cs="TH SarabunIT๙" w:hint="cs"/>
          <w:sz w:val="30"/>
          <w:cs/>
        </w:rPr>
        <w:t>จ</w:t>
      </w:r>
      <w:r w:rsidRPr="003D3AC1">
        <w:rPr>
          <w:rFonts w:ascii="TH SarabunIT๙" w:hAnsi="TH SarabunIT๙" w:cs="TH SarabunIT๙"/>
          <w:sz w:val="30"/>
          <w:cs/>
        </w:rPr>
        <w:t>ภูธร ประจำปีงบประมาณ พ.ศ.</w:t>
      </w:r>
      <w:r w:rsidRPr="003D3AC1">
        <w:rPr>
          <w:rFonts w:ascii="TH SarabunIT๙" w:hAnsi="TH SarabunIT๙" w:cs="TH SarabunIT๙"/>
          <w:sz w:val="30"/>
        </w:rPr>
        <w:t xml:space="preserve">2569 </w:t>
      </w:r>
      <w:r w:rsidRPr="003D3AC1">
        <w:rPr>
          <w:rFonts w:ascii="TH SarabunIT๙" w:hAnsi="TH SarabunIT๙" w:cs="TH SarabunIT๙"/>
          <w:sz w:val="30"/>
          <w:cs/>
        </w:rPr>
        <w:t>และ กำหนดแนวท</w:t>
      </w:r>
      <w:r>
        <w:rPr>
          <w:rFonts w:ascii="TH SarabunIT๙" w:hAnsi="TH SarabunIT๙" w:cs="TH SarabunIT๙" w:hint="cs"/>
          <w:sz w:val="30"/>
          <w:cs/>
        </w:rPr>
        <w:t>าง</w:t>
      </w:r>
      <w:r w:rsidRPr="003D3AC1">
        <w:rPr>
          <w:rFonts w:ascii="TH SarabunIT๙" w:hAnsi="TH SarabunIT๙" w:cs="TH SarabunIT๙"/>
          <w:sz w:val="30"/>
          <w:cs/>
        </w:rPr>
        <w:t>ยกระดับและความโปร่งใสภายในหน่วยงาน</w:t>
      </w:r>
      <w:r>
        <w:rPr>
          <w:rFonts w:ascii="TH SarabunIT๙" w:hAnsi="TH SarabunIT๙" w:cs="TH SarabunIT๙"/>
          <w:sz w:val="30"/>
        </w:rPr>
        <w:t xml:space="preserve"> </w:t>
      </w:r>
      <w:r>
        <w:rPr>
          <w:rFonts w:ascii="TH SarabunIT๙" w:hAnsi="TH SarabunIT๙" w:cs="TH SarabunIT๙" w:hint="cs"/>
          <w:sz w:val="30"/>
          <w:cs/>
        </w:rPr>
        <w:t>สภ.</w:t>
      </w:r>
      <w:r w:rsidRPr="003D3AC1">
        <w:rPr>
          <w:rFonts w:ascii="TH SarabunIT๙" w:hAnsi="TH SarabunIT๙" w:cs="TH SarabunIT๙"/>
          <w:sz w:val="30"/>
          <w:cs/>
        </w:rPr>
        <w:t>แจ้ห่ม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739"/>
        <w:gridCol w:w="1741"/>
        <w:gridCol w:w="2752"/>
        <w:gridCol w:w="1560"/>
        <w:gridCol w:w="1975"/>
        <w:gridCol w:w="1004"/>
        <w:gridCol w:w="1841"/>
        <w:gridCol w:w="1336"/>
      </w:tblGrid>
      <w:tr w:rsidR="002146BF" w:rsidRPr="003D3AC1" w14:paraId="67C699A4" w14:textId="77777777" w:rsidTr="006B6C56">
        <w:tc>
          <w:tcPr>
            <w:tcW w:w="1739" w:type="dxa"/>
            <w:shd w:val="clear" w:color="auto" w:fill="B4C6E7" w:themeFill="accent1" w:themeFillTint="66"/>
          </w:tcPr>
          <w:p w14:paraId="67C8B75C" w14:textId="77777777" w:rsidR="002146BF" w:rsidRPr="003D3AC1" w:rsidRDefault="002146BF" w:rsidP="00221F62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ตัวชี้วัด</w:t>
            </w:r>
          </w:p>
        </w:tc>
        <w:tc>
          <w:tcPr>
            <w:tcW w:w="1741" w:type="dxa"/>
            <w:shd w:val="clear" w:color="auto" w:fill="B4C6E7" w:themeFill="accent1" w:themeFillTint="66"/>
          </w:tcPr>
          <w:p w14:paraId="1A2F2E00" w14:textId="77777777" w:rsidR="002146BF" w:rsidRPr="003D3AC1" w:rsidRDefault="002146BF" w:rsidP="00221F62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ประเด็นที่ต้องเตรียม ความพร้อม/ยกระดับ</w:t>
            </w:r>
          </w:p>
        </w:tc>
        <w:tc>
          <w:tcPr>
            <w:tcW w:w="2752" w:type="dxa"/>
            <w:shd w:val="clear" w:color="auto" w:fill="B4C6E7" w:themeFill="accent1" w:themeFillTint="66"/>
          </w:tcPr>
          <w:p w14:paraId="1F0466DB" w14:textId="77777777" w:rsidR="002146BF" w:rsidRPr="003D3AC1" w:rsidRDefault="002146BF" w:rsidP="00221F62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กิจกรรมที่จะดําเนินการ</w:t>
            </w:r>
          </w:p>
        </w:tc>
        <w:tc>
          <w:tcPr>
            <w:tcW w:w="1560" w:type="dxa"/>
            <w:shd w:val="clear" w:color="auto" w:fill="B4C6E7" w:themeFill="accent1" w:themeFillTint="66"/>
          </w:tcPr>
          <w:p w14:paraId="06EAA386" w14:textId="77777777" w:rsidR="002146BF" w:rsidRPr="003D3AC1" w:rsidRDefault="002146BF" w:rsidP="00221F62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ผลผลิต</w:t>
            </w:r>
          </w:p>
        </w:tc>
        <w:tc>
          <w:tcPr>
            <w:tcW w:w="1975" w:type="dxa"/>
            <w:shd w:val="clear" w:color="auto" w:fill="B4C6E7" w:themeFill="accent1" w:themeFillTint="66"/>
          </w:tcPr>
          <w:p w14:paraId="728FF57D" w14:textId="77777777" w:rsidR="002146BF" w:rsidRPr="003D3AC1" w:rsidRDefault="002146BF" w:rsidP="00221F62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วิธีการสร้าง การรับรู้</w:t>
            </w:r>
          </w:p>
        </w:tc>
        <w:tc>
          <w:tcPr>
            <w:tcW w:w="1004" w:type="dxa"/>
            <w:shd w:val="clear" w:color="auto" w:fill="B4C6E7" w:themeFill="accent1" w:themeFillTint="66"/>
          </w:tcPr>
          <w:p w14:paraId="17C9A3E4" w14:textId="77777777" w:rsidR="002146BF" w:rsidRPr="003D3AC1" w:rsidRDefault="002146BF" w:rsidP="00221F62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ระยะเวลา แล้วเสร็จ</w:t>
            </w:r>
          </w:p>
        </w:tc>
        <w:tc>
          <w:tcPr>
            <w:tcW w:w="1841" w:type="dxa"/>
            <w:shd w:val="clear" w:color="auto" w:fill="B4C6E7" w:themeFill="accent1" w:themeFillTint="66"/>
          </w:tcPr>
          <w:p w14:paraId="2DA10F76" w14:textId="77777777" w:rsidR="002146BF" w:rsidRPr="003D3AC1" w:rsidRDefault="002146BF" w:rsidP="00221F62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ผู้รับผิดชอบ</w:t>
            </w:r>
          </w:p>
        </w:tc>
        <w:tc>
          <w:tcPr>
            <w:tcW w:w="1336" w:type="dxa"/>
            <w:shd w:val="clear" w:color="auto" w:fill="B4C6E7" w:themeFill="accent1" w:themeFillTint="66"/>
          </w:tcPr>
          <w:p w14:paraId="16DAED19" w14:textId="77777777" w:rsidR="002146BF" w:rsidRPr="003D3AC1" w:rsidRDefault="002146BF" w:rsidP="00221F62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ระยะเวลา กํากับติดตาม</w:t>
            </w:r>
          </w:p>
        </w:tc>
      </w:tr>
      <w:tr w:rsidR="002146BF" w:rsidRPr="003D3AC1" w14:paraId="57FD411D" w14:textId="77777777" w:rsidTr="002146BF">
        <w:trPr>
          <w:trHeight w:val="373"/>
        </w:trPr>
        <w:tc>
          <w:tcPr>
            <w:tcW w:w="1739" w:type="dxa"/>
          </w:tcPr>
          <w:p w14:paraId="4901264F" w14:textId="29B7EC13" w:rsidR="002146BF" w:rsidRPr="003D3AC1" w:rsidRDefault="002146BF" w:rsidP="00221F62">
            <w:pPr>
              <w:rPr>
                <w:rFonts w:ascii="TH SarabunIT๙" w:hAnsi="TH SarabunIT๙" w:cs="TH SarabunIT๙"/>
                <w:sz w:val="30"/>
              </w:rPr>
            </w:pPr>
          </w:p>
        </w:tc>
        <w:tc>
          <w:tcPr>
            <w:tcW w:w="1741" w:type="dxa"/>
          </w:tcPr>
          <w:p w14:paraId="3B10F0D1" w14:textId="0FE85605" w:rsidR="002146BF" w:rsidRPr="003D3AC1" w:rsidRDefault="002146BF" w:rsidP="00221F62">
            <w:pPr>
              <w:rPr>
                <w:rFonts w:ascii="TH SarabunIT๙" w:hAnsi="TH SarabunIT๙" w:cs="TH SarabunIT๙"/>
                <w:sz w:val="30"/>
              </w:rPr>
            </w:pPr>
          </w:p>
        </w:tc>
        <w:tc>
          <w:tcPr>
            <w:tcW w:w="2752" w:type="dxa"/>
          </w:tcPr>
          <w:p w14:paraId="7822F63F" w14:textId="3EBACB9F" w:rsidR="002146BF" w:rsidRPr="003D3AC1" w:rsidRDefault="002146BF" w:rsidP="002146BF">
            <w:pPr>
              <w:pStyle w:val="a9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งานสอบสวน</w:t>
            </w:r>
          </w:p>
        </w:tc>
        <w:tc>
          <w:tcPr>
            <w:tcW w:w="1560" w:type="dxa"/>
          </w:tcPr>
          <w:p w14:paraId="704DBEAD" w14:textId="1C134623" w:rsidR="002146BF" w:rsidRPr="003D3AC1" w:rsidRDefault="002146BF" w:rsidP="00221F62">
            <w:pPr>
              <w:rPr>
                <w:rFonts w:ascii="TH SarabunIT๙" w:hAnsi="TH SarabunIT๙" w:cs="TH SarabunIT๙"/>
                <w:sz w:val="30"/>
              </w:rPr>
            </w:pPr>
          </w:p>
        </w:tc>
        <w:tc>
          <w:tcPr>
            <w:tcW w:w="1975" w:type="dxa"/>
          </w:tcPr>
          <w:p w14:paraId="7198F359" w14:textId="2A767266" w:rsidR="002146BF" w:rsidRPr="003D3AC1" w:rsidRDefault="002146BF" w:rsidP="00221F62">
            <w:pPr>
              <w:rPr>
                <w:rFonts w:ascii="TH SarabunIT๙" w:hAnsi="TH SarabunIT๙" w:cs="TH SarabunIT๙"/>
                <w:sz w:val="30"/>
              </w:rPr>
            </w:pPr>
          </w:p>
        </w:tc>
        <w:tc>
          <w:tcPr>
            <w:tcW w:w="1004" w:type="dxa"/>
          </w:tcPr>
          <w:p w14:paraId="13BC8AF5" w14:textId="782FC3C6" w:rsidR="002146BF" w:rsidRPr="003D3AC1" w:rsidRDefault="002146BF" w:rsidP="00221F62">
            <w:pPr>
              <w:jc w:val="center"/>
              <w:rPr>
                <w:rFonts w:ascii="TH SarabunIT๙" w:hAnsi="TH SarabunIT๙" w:cs="TH SarabunIT๙"/>
                <w:sz w:val="30"/>
              </w:rPr>
            </w:pPr>
          </w:p>
        </w:tc>
        <w:tc>
          <w:tcPr>
            <w:tcW w:w="1841" w:type="dxa"/>
          </w:tcPr>
          <w:p w14:paraId="05CEB751" w14:textId="1D0F8A0D" w:rsidR="002146BF" w:rsidRPr="003D3AC1" w:rsidRDefault="002146BF" w:rsidP="00221F62">
            <w:pPr>
              <w:rPr>
                <w:rFonts w:ascii="TH SarabunIT๙" w:hAnsi="TH SarabunIT๙" w:cs="TH SarabunIT๙"/>
                <w:sz w:val="30"/>
              </w:rPr>
            </w:pPr>
          </w:p>
        </w:tc>
        <w:tc>
          <w:tcPr>
            <w:tcW w:w="1336" w:type="dxa"/>
          </w:tcPr>
          <w:p w14:paraId="665B4F47" w14:textId="5B7685D4" w:rsidR="002146BF" w:rsidRPr="003D3AC1" w:rsidRDefault="002146BF" w:rsidP="00221F62">
            <w:pPr>
              <w:jc w:val="center"/>
              <w:rPr>
                <w:rFonts w:ascii="TH SarabunIT๙" w:hAnsi="TH SarabunIT๙" w:cs="TH SarabunIT๙"/>
                <w:sz w:val="30"/>
              </w:rPr>
            </w:pPr>
          </w:p>
        </w:tc>
      </w:tr>
      <w:tr w:rsidR="002146BF" w:rsidRPr="003D3AC1" w14:paraId="47FA2635" w14:textId="77777777" w:rsidTr="002146BF">
        <w:trPr>
          <w:trHeight w:val="373"/>
        </w:trPr>
        <w:tc>
          <w:tcPr>
            <w:tcW w:w="1739" w:type="dxa"/>
          </w:tcPr>
          <w:p w14:paraId="7D689C9C" w14:textId="77777777" w:rsidR="002146BF" w:rsidRPr="003D3AC1" w:rsidRDefault="002146BF" w:rsidP="00221F62">
            <w:pPr>
              <w:rPr>
                <w:rFonts w:ascii="TH SarabunIT๙" w:hAnsi="TH SarabunIT๙" w:cs="TH SarabunIT๙"/>
                <w:sz w:val="30"/>
              </w:rPr>
            </w:pPr>
          </w:p>
        </w:tc>
        <w:tc>
          <w:tcPr>
            <w:tcW w:w="1741" w:type="dxa"/>
          </w:tcPr>
          <w:p w14:paraId="314D0276" w14:textId="6AA255B4" w:rsidR="002146BF" w:rsidRPr="003D3AC1" w:rsidRDefault="00F267A9" w:rsidP="00F267A9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การจัดตั้งจุดบริการข้อมูลเพื่อเผยแพร่คู่มือขั้นตอนการให้บริการประชาชน พร้อมทั้งประชาสัมพันธ์การเข้าถึงระบบการให้บริการออนไลน์ (</w:t>
            </w:r>
            <w:r w:rsidRPr="003D3AC1">
              <w:rPr>
                <w:rFonts w:ascii="TH SarabunIT๙" w:hAnsi="TH SarabunIT๙" w:cs="TH SarabunIT๙"/>
                <w:sz w:val="30"/>
              </w:rPr>
              <w:t>e-Service)</w:t>
            </w:r>
          </w:p>
        </w:tc>
        <w:tc>
          <w:tcPr>
            <w:tcW w:w="2752" w:type="dxa"/>
          </w:tcPr>
          <w:p w14:paraId="72643105" w14:textId="5056F390" w:rsidR="002146BF" w:rsidRPr="003D3AC1" w:rsidRDefault="00F267A9" w:rsidP="00F267A9">
            <w:pPr>
              <w:pStyle w:val="a9"/>
              <w:ind w:left="420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การประชาสัมพันธ์คู่มือรายการตรวจสอบ (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Checklist)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ขั้นตอนการให้บริการประชาชน และระบบการให้บริการผ่านช่องทางอิเล็กทรอนิกส์ (</w:t>
            </w:r>
            <w:r w:rsidRPr="003D3AC1">
              <w:rPr>
                <w:rFonts w:ascii="TH SarabunIT๙" w:hAnsi="TH SarabunIT๙" w:cs="TH SarabunIT๙"/>
                <w:sz w:val="30"/>
              </w:rPr>
              <w:t>e-Service</w:t>
            </w:r>
          </w:p>
        </w:tc>
        <w:tc>
          <w:tcPr>
            <w:tcW w:w="1560" w:type="dxa"/>
          </w:tcPr>
          <w:p w14:paraId="4CEC9AE2" w14:textId="77777777" w:rsidR="0081584B" w:rsidRPr="003D3AC1" w:rsidRDefault="0081584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ป้ายประชาสัมพันธ์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Download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คู่มือการ ให้บริการ</w:t>
            </w:r>
          </w:p>
          <w:p w14:paraId="08B989F3" w14:textId="2BFEB242" w:rsidR="002146BF" w:rsidRPr="003D3AC1" w:rsidRDefault="0081584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-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info graphic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5 แผ่น จํานวน 5 จุด</w:t>
            </w:r>
          </w:p>
        </w:tc>
        <w:tc>
          <w:tcPr>
            <w:tcW w:w="1975" w:type="dxa"/>
          </w:tcPr>
          <w:p w14:paraId="50EDEFF1" w14:textId="515AAFA1" w:rsidR="002146BF" w:rsidRPr="003D3AC1" w:rsidRDefault="0081584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สื่อสารโดยสื่อ ประชาสั</w:t>
            </w:r>
            <w:r w:rsidR="001B150B" w:rsidRPr="003D3AC1">
              <w:rPr>
                <w:rFonts w:ascii="TH SarabunIT๙" w:hAnsi="TH SarabunIT๙" w:cs="TH SarabunIT๙"/>
                <w:sz w:val="30"/>
                <w:cs/>
              </w:rPr>
              <w:t>ม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พันธ์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info graphic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ณ จุดบริการ ลง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 website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ของ สถานี</w:t>
            </w:r>
          </w:p>
        </w:tc>
        <w:tc>
          <w:tcPr>
            <w:tcW w:w="1004" w:type="dxa"/>
          </w:tcPr>
          <w:p w14:paraId="7EFD1BBB" w14:textId="77777777" w:rsidR="00706886" w:rsidRPr="003D3AC1" w:rsidRDefault="00706886" w:rsidP="0070688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0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เม.ย.</w:t>
            </w:r>
          </w:p>
          <w:p w14:paraId="531AC106" w14:textId="4F1DC075" w:rsidR="002146BF" w:rsidRPr="003D3AC1" w:rsidRDefault="00706886" w:rsidP="0070688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69</w:t>
            </w:r>
          </w:p>
        </w:tc>
        <w:tc>
          <w:tcPr>
            <w:tcW w:w="1841" w:type="dxa"/>
          </w:tcPr>
          <w:p w14:paraId="41B85468" w14:textId="77777777" w:rsidR="0081584B" w:rsidRPr="003D3AC1" w:rsidRDefault="0081584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งานอํานวยการ</w:t>
            </w:r>
          </w:p>
          <w:p w14:paraId="446BE02A" w14:textId="37FBE426" w:rsidR="002146BF" w:rsidRPr="003D3AC1" w:rsidRDefault="0081584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สว.อก.ฯ ผู้ควบคุม </w:t>
            </w:r>
            <w:r w:rsidR="001B150B" w:rsidRPr="003D3A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ส.ต.ต.ไชยานันท์ มิ่งสมร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จนท.จัดทำป้าย</w:t>
            </w:r>
          </w:p>
        </w:tc>
        <w:tc>
          <w:tcPr>
            <w:tcW w:w="1336" w:type="dxa"/>
          </w:tcPr>
          <w:p w14:paraId="7983950E" w14:textId="3B26D0EA" w:rsidR="002146BF" w:rsidRPr="003D3AC1" w:rsidRDefault="0081584B" w:rsidP="00221F62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ทุก ๑ เดือน</w:t>
            </w:r>
          </w:p>
        </w:tc>
      </w:tr>
      <w:tr w:rsidR="0081584B" w:rsidRPr="003D3AC1" w14:paraId="468D81E4" w14:textId="77777777" w:rsidTr="002146BF">
        <w:trPr>
          <w:trHeight w:val="373"/>
        </w:trPr>
        <w:tc>
          <w:tcPr>
            <w:tcW w:w="1739" w:type="dxa"/>
          </w:tcPr>
          <w:p w14:paraId="504E1C9A" w14:textId="77777777" w:rsidR="0081584B" w:rsidRPr="003D3AC1" w:rsidRDefault="0081584B" w:rsidP="00221F62">
            <w:pPr>
              <w:rPr>
                <w:rFonts w:ascii="TH SarabunIT๙" w:hAnsi="TH SarabunIT๙" w:cs="TH SarabunIT๙"/>
                <w:sz w:val="30"/>
              </w:rPr>
            </w:pPr>
          </w:p>
        </w:tc>
        <w:tc>
          <w:tcPr>
            <w:tcW w:w="1741" w:type="dxa"/>
          </w:tcPr>
          <w:p w14:paraId="5FAC100B" w14:textId="44AB6C0E" w:rsidR="0081584B" w:rsidRPr="003D3AC1" w:rsidRDefault="00F267A9" w:rsidP="00F267A9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การจัดเวรปฏิบัติหน้าที่เหลื่อมเวลา เพื่อรองรับการให้บริการประชาชนอย่างต่อเนื่อง</w:t>
            </w:r>
          </w:p>
        </w:tc>
        <w:tc>
          <w:tcPr>
            <w:tcW w:w="2752" w:type="dxa"/>
          </w:tcPr>
          <w:p w14:paraId="66F05680" w14:textId="587C8B4C" w:rsidR="0081584B" w:rsidRPr="003D3AC1" w:rsidRDefault="00F267A9" w:rsidP="00F267A9">
            <w:pPr>
              <w:pStyle w:val="a9"/>
              <w:ind w:left="420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การจัดเวรปฏิบัติหน้าที่เหลื่อมเวลา โดยให้ข้าราชการตำรวจผลัดใหม่มารายงานตัวและรับมอบหน้าที่ก่อนเวลาปฏิบัติงาน ๑๕ นาที เพื่อเตรียมความพร้อมในการปฏิบัติหน้าที่อย่างต่อเนื่อง</w:t>
            </w:r>
          </w:p>
        </w:tc>
        <w:tc>
          <w:tcPr>
            <w:tcW w:w="1560" w:type="dxa"/>
          </w:tcPr>
          <w:p w14:paraId="7FB05A1E" w14:textId="77777777" w:rsidR="0081584B" w:rsidRPr="003D3AC1" w:rsidRDefault="0081584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-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info graphic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๑ แผ่น</w:t>
            </w:r>
          </w:p>
          <w:p w14:paraId="2B7E1F7F" w14:textId="77777777" w:rsidR="0081584B" w:rsidRPr="003D3AC1" w:rsidRDefault="0081584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ตารางเวร</w:t>
            </w:r>
          </w:p>
          <w:p w14:paraId="2D336AE8" w14:textId="208B0283" w:rsidR="0081584B" w:rsidRPr="003D3AC1" w:rsidRDefault="0081584B" w:rsidP="0081584B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- ติด ๑ จุด ณ จุด ประชาสัมพันธ์</w:t>
            </w:r>
          </w:p>
        </w:tc>
        <w:tc>
          <w:tcPr>
            <w:tcW w:w="1975" w:type="dxa"/>
          </w:tcPr>
          <w:p w14:paraId="28990A2B" w14:textId="71C3A5C1" w:rsidR="0081584B" w:rsidRPr="003D3AC1" w:rsidRDefault="00F267A9" w:rsidP="00F267A9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มาตรการสร้างการรับรู้และส่งเสริมความใส่ใจในการให้บริการแก่กลุ่มเป้าหมายเชิงรุก โดยผ่านช่องทางสื่อสังคมออนไลน์ (</w:t>
            </w:r>
            <w:r w:rsidRPr="003D3AC1">
              <w:rPr>
                <w:rFonts w:ascii="TH SarabunIT๙" w:hAnsi="TH SarabunIT๙" w:cs="TH SarabunIT๙"/>
                <w:sz w:val="28"/>
                <w:szCs w:val="28"/>
              </w:rPr>
              <w:t xml:space="preserve">Line Group) </w:t>
            </w: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และการติดประกาศประชาสัมพันธ์ ณ สถานีตำรวจ</w:t>
            </w:r>
          </w:p>
        </w:tc>
        <w:tc>
          <w:tcPr>
            <w:tcW w:w="1004" w:type="dxa"/>
          </w:tcPr>
          <w:p w14:paraId="4AD17267" w14:textId="77777777" w:rsidR="00706886" w:rsidRPr="003D3AC1" w:rsidRDefault="00706886" w:rsidP="0070688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0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เม.ย.</w:t>
            </w:r>
          </w:p>
          <w:p w14:paraId="1227DCD4" w14:textId="601EAF36" w:rsidR="0081584B" w:rsidRPr="003D3AC1" w:rsidRDefault="00706886" w:rsidP="00706886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69</w:t>
            </w:r>
          </w:p>
        </w:tc>
        <w:tc>
          <w:tcPr>
            <w:tcW w:w="1841" w:type="dxa"/>
          </w:tcPr>
          <w:p w14:paraId="314B2B2C" w14:textId="77777777" w:rsidR="0081584B" w:rsidRPr="003D3AC1" w:rsidRDefault="0081584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สิบเวร ทุกนาย</w:t>
            </w:r>
          </w:p>
          <w:p w14:paraId="3DAAAF99" w14:textId="77777777" w:rsidR="00706886" w:rsidRDefault="0081584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รอง ผกก.ป.ฯ</w:t>
            </w:r>
          </w:p>
          <w:p w14:paraId="46D6C7A8" w14:textId="77777777" w:rsidR="00706886" w:rsidRDefault="0081584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ผู้ควบคุม </w:t>
            </w:r>
          </w:p>
          <w:p w14:paraId="1E4F7640" w14:textId="581F60F0" w:rsidR="0081584B" w:rsidRPr="003D3AC1" w:rsidRDefault="001B150B" w:rsidP="0081584B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ส.ต.ต.ไชยานันท์ มิ่งสมร </w:t>
            </w:r>
            <w:r w:rsidR="0081584B" w:rsidRPr="003D3AC1">
              <w:rPr>
                <w:rFonts w:ascii="TH SarabunIT๙" w:hAnsi="TH SarabunIT๙" w:cs="TH SarabunIT๙"/>
                <w:sz w:val="30"/>
                <w:cs/>
              </w:rPr>
              <w:t>จนท.จัดทำป้าย</w:t>
            </w:r>
          </w:p>
        </w:tc>
        <w:tc>
          <w:tcPr>
            <w:tcW w:w="1336" w:type="dxa"/>
          </w:tcPr>
          <w:p w14:paraId="697848CB" w14:textId="70DA5646" w:rsidR="0081584B" w:rsidRPr="003D3AC1" w:rsidRDefault="0081584B" w:rsidP="00221F62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ทุก ๑ เดือน</w:t>
            </w:r>
          </w:p>
        </w:tc>
      </w:tr>
    </w:tbl>
    <w:p w14:paraId="2F52EFD8" w14:textId="77777777" w:rsidR="002146BF" w:rsidRPr="003D3AC1" w:rsidRDefault="002146BF" w:rsidP="00DF3FD8">
      <w:pPr>
        <w:jc w:val="center"/>
        <w:rPr>
          <w:rFonts w:ascii="TH SarabunIT๙" w:hAnsi="TH SarabunIT๙" w:cs="TH SarabunIT๙"/>
          <w:sz w:val="30"/>
        </w:rPr>
      </w:pPr>
    </w:p>
    <w:p w14:paraId="124CF4C4" w14:textId="77777777" w:rsidR="0045287F" w:rsidRPr="003D3AC1" w:rsidRDefault="0045287F" w:rsidP="0045287F">
      <w:pPr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t>มาตรการ/กิจกรรม ในการเตรียมความพร้อมรับการประเมินคุณธรรมและความโปร่งใส ในการดําเนินงานของหน่วยงานภาครัฐ (</w:t>
      </w:r>
      <w:r w:rsidRPr="003D3AC1">
        <w:rPr>
          <w:rFonts w:ascii="TH SarabunIT๙" w:hAnsi="TH SarabunIT๙" w:cs="TH SarabunIT๙"/>
          <w:sz w:val="30"/>
        </w:rPr>
        <w:t xml:space="preserve">Integrity and Transparency Assessment: ITA)       </w:t>
      </w:r>
    </w:p>
    <w:p w14:paraId="42811FC6" w14:textId="2D56B2C9" w:rsidR="0081584B" w:rsidRPr="003D3AC1" w:rsidRDefault="0045287F" w:rsidP="0045287F">
      <w:pPr>
        <w:jc w:val="center"/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t>ของสถานีต</w:t>
      </w:r>
      <w:r>
        <w:rPr>
          <w:rFonts w:ascii="TH SarabunIT๙" w:hAnsi="TH SarabunIT๙" w:cs="TH SarabunIT๙" w:hint="cs"/>
          <w:sz w:val="30"/>
          <w:cs/>
        </w:rPr>
        <w:t>ำ</w:t>
      </w:r>
      <w:r w:rsidRPr="003D3AC1">
        <w:rPr>
          <w:rFonts w:ascii="TH SarabunIT๙" w:hAnsi="TH SarabunIT๙" w:cs="TH SarabunIT๙"/>
          <w:sz w:val="30"/>
          <w:cs/>
        </w:rPr>
        <w:t>รว</w:t>
      </w:r>
      <w:r>
        <w:rPr>
          <w:rFonts w:ascii="TH SarabunIT๙" w:hAnsi="TH SarabunIT๙" w:cs="TH SarabunIT๙" w:hint="cs"/>
          <w:sz w:val="30"/>
          <w:cs/>
        </w:rPr>
        <w:t>จ</w:t>
      </w:r>
      <w:r w:rsidRPr="003D3AC1">
        <w:rPr>
          <w:rFonts w:ascii="TH SarabunIT๙" w:hAnsi="TH SarabunIT๙" w:cs="TH SarabunIT๙"/>
          <w:sz w:val="30"/>
          <w:cs/>
        </w:rPr>
        <w:t>ภูธร ประจำปีงบประมาณ พ.ศ.</w:t>
      </w:r>
      <w:r w:rsidRPr="003D3AC1">
        <w:rPr>
          <w:rFonts w:ascii="TH SarabunIT๙" w:hAnsi="TH SarabunIT๙" w:cs="TH SarabunIT๙"/>
          <w:sz w:val="30"/>
        </w:rPr>
        <w:t xml:space="preserve">2569 </w:t>
      </w:r>
      <w:r w:rsidRPr="003D3AC1">
        <w:rPr>
          <w:rFonts w:ascii="TH SarabunIT๙" w:hAnsi="TH SarabunIT๙" w:cs="TH SarabunIT๙"/>
          <w:sz w:val="30"/>
          <w:cs/>
        </w:rPr>
        <w:t>และ กำหนดแนวท</w:t>
      </w:r>
      <w:r>
        <w:rPr>
          <w:rFonts w:ascii="TH SarabunIT๙" w:hAnsi="TH SarabunIT๙" w:cs="TH SarabunIT๙" w:hint="cs"/>
          <w:sz w:val="30"/>
          <w:cs/>
        </w:rPr>
        <w:t>าง</w:t>
      </w:r>
      <w:r w:rsidRPr="003D3AC1">
        <w:rPr>
          <w:rFonts w:ascii="TH SarabunIT๙" w:hAnsi="TH SarabunIT๙" w:cs="TH SarabunIT๙"/>
          <w:sz w:val="30"/>
          <w:cs/>
        </w:rPr>
        <w:t>ยกระดับและความโปร่งใสภายในหน่วยงาน</w:t>
      </w:r>
      <w:r>
        <w:rPr>
          <w:rFonts w:ascii="TH SarabunIT๙" w:hAnsi="TH SarabunIT๙" w:cs="TH SarabunIT๙"/>
          <w:sz w:val="30"/>
        </w:rPr>
        <w:t xml:space="preserve"> </w:t>
      </w:r>
      <w:r>
        <w:rPr>
          <w:rFonts w:ascii="TH SarabunIT๙" w:hAnsi="TH SarabunIT๙" w:cs="TH SarabunIT๙" w:hint="cs"/>
          <w:sz w:val="30"/>
          <w:cs/>
        </w:rPr>
        <w:t>สภ.</w:t>
      </w:r>
      <w:r w:rsidRPr="003D3AC1">
        <w:rPr>
          <w:rFonts w:ascii="TH SarabunIT๙" w:hAnsi="TH SarabunIT๙" w:cs="TH SarabunIT๙"/>
          <w:sz w:val="30"/>
          <w:cs/>
        </w:rPr>
        <w:t>แจ้ห่ม</w:t>
      </w:r>
    </w:p>
    <w:tbl>
      <w:tblPr>
        <w:tblStyle w:val="af4"/>
        <w:tblW w:w="14087" w:type="dxa"/>
        <w:tblLook w:val="04A0" w:firstRow="1" w:lastRow="0" w:firstColumn="1" w:lastColumn="0" w:noHBand="0" w:noVBand="1"/>
      </w:tblPr>
      <w:tblGrid>
        <w:gridCol w:w="1739"/>
        <w:gridCol w:w="1741"/>
        <w:gridCol w:w="2752"/>
        <w:gridCol w:w="1560"/>
        <w:gridCol w:w="1975"/>
        <w:gridCol w:w="1143"/>
        <w:gridCol w:w="1841"/>
        <w:gridCol w:w="1336"/>
      </w:tblGrid>
      <w:tr w:rsidR="0081584B" w:rsidRPr="003D3AC1" w14:paraId="51E8B1E3" w14:textId="77777777" w:rsidTr="00706886">
        <w:tc>
          <w:tcPr>
            <w:tcW w:w="1739" w:type="dxa"/>
            <w:shd w:val="clear" w:color="auto" w:fill="B4C6E7" w:themeFill="accent1" w:themeFillTint="66"/>
          </w:tcPr>
          <w:p w14:paraId="6EACBE34" w14:textId="77777777" w:rsidR="0081584B" w:rsidRPr="003D3AC1" w:rsidRDefault="0081584B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ตัวชี้วัด</w:t>
            </w:r>
          </w:p>
        </w:tc>
        <w:tc>
          <w:tcPr>
            <w:tcW w:w="1741" w:type="dxa"/>
            <w:shd w:val="clear" w:color="auto" w:fill="B4C6E7" w:themeFill="accent1" w:themeFillTint="66"/>
          </w:tcPr>
          <w:p w14:paraId="7409B178" w14:textId="77777777" w:rsidR="0081584B" w:rsidRPr="003D3AC1" w:rsidRDefault="0081584B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ประเด็นที่ต้องเตรียม ความพร้อม/ยกระดับ</w:t>
            </w:r>
          </w:p>
        </w:tc>
        <w:tc>
          <w:tcPr>
            <w:tcW w:w="2752" w:type="dxa"/>
            <w:shd w:val="clear" w:color="auto" w:fill="B4C6E7" w:themeFill="accent1" w:themeFillTint="66"/>
          </w:tcPr>
          <w:p w14:paraId="32EA4E0B" w14:textId="77777777" w:rsidR="0081584B" w:rsidRPr="003D3AC1" w:rsidRDefault="0081584B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กิจกรรมที่จะดําเนินการ</w:t>
            </w:r>
          </w:p>
        </w:tc>
        <w:tc>
          <w:tcPr>
            <w:tcW w:w="1560" w:type="dxa"/>
            <w:shd w:val="clear" w:color="auto" w:fill="B4C6E7" w:themeFill="accent1" w:themeFillTint="66"/>
          </w:tcPr>
          <w:p w14:paraId="61C0C2CD" w14:textId="77777777" w:rsidR="0081584B" w:rsidRPr="003D3AC1" w:rsidRDefault="0081584B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ผลผลิต</w:t>
            </w:r>
          </w:p>
        </w:tc>
        <w:tc>
          <w:tcPr>
            <w:tcW w:w="1975" w:type="dxa"/>
            <w:shd w:val="clear" w:color="auto" w:fill="B4C6E7" w:themeFill="accent1" w:themeFillTint="66"/>
          </w:tcPr>
          <w:p w14:paraId="3AFE2543" w14:textId="77777777" w:rsidR="0081584B" w:rsidRPr="003D3AC1" w:rsidRDefault="0081584B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วิธีการสร้าง การรับรู้</w:t>
            </w:r>
          </w:p>
        </w:tc>
        <w:tc>
          <w:tcPr>
            <w:tcW w:w="1143" w:type="dxa"/>
            <w:shd w:val="clear" w:color="auto" w:fill="B4C6E7" w:themeFill="accent1" w:themeFillTint="66"/>
          </w:tcPr>
          <w:p w14:paraId="42E85FAB" w14:textId="77777777" w:rsidR="0081584B" w:rsidRPr="003D3AC1" w:rsidRDefault="0081584B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ระยะเวลา แล้วเสร็จ</w:t>
            </w:r>
          </w:p>
        </w:tc>
        <w:tc>
          <w:tcPr>
            <w:tcW w:w="1841" w:type="dxa"/>
            <w:shd w:val="clear" w:color="auto" w:fill="B4C6E7" w:themeFill="accent1" w:themeFillTint="66"/>
          </w:tcPr>
          <w:p w14:paraId="67AB0546" w14:textId="77777777" w:rsidR="0081584B" w:rsidRPr="003D3AC1" w:rsidRDefault="0081584B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ผู้รับผิดชอบ</w:t>
            </w:r>
          </w:p>
        </w:tc>
        <w:tc>
          <w:tcPr>
            <w:tcW w:w="1336" w:type="dxa"/>
            <w:shd w:val="clear" w:color="auto" w:fill="B4C6E7" w:themeFill="accent1" w:themeFillTint="66"/>
          </w:tcPr>
          <w:p w14:paraId="26F64CB0" w14:textId="77777777" w:rsidR="0081584B" w:rsidRPr="003D3AC1" w:rsidRDefault="0081584B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ระยะเวลา กํากับติดตาม</w:t>
            </w:r>
          </w:p>
        </w:tc>
      </w:tr>
      <w:tr w:rsidR="0081584B" w:rsidRPr="003D3AC1" w14:paraId="27464720" w14:textId="77777777" w:rsidTr="00706886">
        <w:trPr>
          <w:trHeight w:val="373"/>
        </w:trPr>
        <w:tc>
          <w:tcPr>
            <w:tcW w:w="1739" w:type="dxa"/>
          </w:tcPr>
          <w:p w14:paraId="66FD22E9" w14:textId="77777777" w:rsidR="0081584B" w:rsidRPr="003D3AC1" w:rsidRDefault="0081584B" w:rsidP="00C85A06">
            <w:pPr>
              <w:rPr>
                <w:rFonts w:ascii="TH SarabunIT๙" w:hAnsi="TH SarabunIT๙" w:cs="TH SarabunIT๙"/>
                <w:sz w:val="30"/>
              </w:rPr>
            </w:pPr>
          </w:p>
        </w:tc>
        <w:tc>
          <w:tcPr>
            <w:tcW w:w="1741" w:type="dxa"/>
          </w:tcPr>
          <w:p w14:paraId="18312F7F" w14:textId="77777777" w:rsidR="0081584B" w:rsidRPr="003D3AC1" w:rsidRDefault="0081584B" w:rsidP="00C85A06">
            <w:pPr>
              <w:rPr>
                <w:rFonts w:ascii="TH SarabunIT๙" w:hAnsi="TH SarabunIT๙" w:cs="TH SarabunIT๙"/>
                <w:sz w:val="30"/>
              </w:rPr>
            </w:pPr>
          </w:p>
        </w:tc>
        <w:tc>
          <w:tcPr>
            <w:tcW w:w="2752" w:type="dxa"/>
          </w:tcPr>
          <w:p w14:paraId="31F7CF5D" w14:textId="21892142" w:rsidR="0081584B" w:rsidRPr="003D3AC1" w:rsidRDefault="0081584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ประกาศทางเว็บไซด์ของหน่วย</w:t>
            </w:r>
          </w:p>
        </w:tc>
        <w:tc>
          <w:tcPr>
            <w:tcW w:w="1560" w:type="dxa"/>
          </w:tcPr>
          <w:p w14:paraId="0ADAED6B" w14:textId="5213A1FA" w:rsidR="0081584B" w:rsidRPr="003D3AC1" w:rsidRDefault="0081584B" w:rsidP="00C85A06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- ติด ณ จุดบริการ ประชาชนและห้อง ธุรการ</w:t>
            </w:r>
          </w:p>
        </w:tc>
        <w:tc>
          <w:tcPr>
            <w:tcW w:w="1975" w:type="dxa"/>
          </w:tcPr>
          <w:p w14:paraId="602AF8B5" w14:textId="77777777" w:rsidR="0081584B" w:rsidRPr="003D3AC1" w:rsidRDefault="0081584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ให้บริการต่อ</w:t>
            </w:r>
          </w:p>
          <w:p w14:paraId="6B942BBE" w14:textId="77777777" w:rsidR="0081584B" w:rsidRPr="003D3AC1" w:rsidRDefault="0081584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กลุ่มดังกล่าว</w:t>
            </w:r>
          </w:p>
          <w:p w14:paraId="0BD2D20E" w14:textId="2E5EF8C2" w:rsidR="0081584B" w:rsidRPr="003D3AC1" w:rsidRDefault="0081584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ผ่าน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fb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ผ่าน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line group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ต่าง ๆ ลง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website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ของ สถานี</w:t>
            </w:r>
          </w:p>
        </w:tc>
        <w:tc>
          <w:tcPr>
            <w:tcW w:w="1143" w:type="dxa"/>
          </w:tcPr>
          <w:p w14:paraId="31D10EB2" w14:textId="77777777" w:rsidR="0081584B" w:rsidRPr="003D3AC1" w:rsidRDefault="0081584B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</w:p>
        </w:tc>
        <w:tc>
          <w:tcPr>
            <w:tcW w:w="1841" w:type="dxa"/>
          </w:tcPr>
          <w:p w14:paraId="3C2D9190" w14:textId="7F829520" w:rsidR="0081584B" w:rsidRPr="003D3AC1" w:rsidRDefault="001B150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ส.ต.ต.ไชยานันท์ มิ่งสมร </w:t>
            </w:r>
            <w:r w:rsidR="0081584B" w:rsidRPr="003D3AC1">
              <w:rPr>
                <w:rFonts w:ascii="TH SarabunIT๙" w:hAnsi="TH SarabunIT๙" w:cs="TH SarabunIT๙"/>
                <w:sz w:val="30"/>
                <w:cs/>
              </w:rPr>
              <w:t>จัดทำป้ายและประกาศ</w:t>
            </w:r>
          </w:p>
        </w:tc>
        <w:tc>
          <w:tcPr>
            <w:tcW w:w="1336" w:type="dxa"/>
          </w:tcPr>
          <w:p w14:paraId="3B36256B" w14:textId="77777777" w:rsidR="0081584B" w:rsidRPr="003D3AC1" w:rsidRDefault="0081584B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</w:p>
        </w:tc>
      </w:tr>
      <w:tr w:rsidR="0081584B" w:rsidRPr="003D3AC1" w14:paraId="27888161" w14:textId="77777777" w:rsidTr="00706886">
        <w:trPr>
          <w:trHeight w:val="373"/>
        </w:trPr>
        <w:tc>
          <w:tcPr>
            <w:tcW w:w="1739" w:type="dxa"/>
          </w:tcPr>
          <w:p w14:paraId="31402F7A" w14:textId="77777777" w:rsidR="0081584B" w:rsidRPr="003D3AC1" w:rsidRDefault="0081584B" w:rsidP="00C85A06">
            <w:pPr>
              <w:rPr>
                <w:rFonts w:ascii="TH SarabunIT๙" w:hAnsi="TH SarabunIT๙" w:cs="TH SarabunIT๙"/>
                <w:sz w:val="30"/>
              </w:rPr>
            </w:pPr>
          </w:p>
        </w:tc>
        <w:tc>
          <w:tcPr>
            <w:tcW w:w="1741" w:type="dxa"/>
          </w:tcPr>
          <w:p w14:paraId="066A2401" w14:textId="7622731C" w:rsidR="0081584B" w:rsidRPr="003D3AC1" w:rsidRDefault="00F267A9" w:rsidP="00F267A9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การขับเคลื่อนมาตรการป้องกันความเสี่ยงต่อการทุจริตและประพฤติมิชอบของแต่ละกลุ่มงาน/สายงาน ไปสู่การปฏิบัติอย่างเป็นรูปธรรม</w:t>
            </w:r>
          </w:p>
        </w:tc>
        <w:tc>
          <w:tcPr>
            <w:tcW w:w="2752" w:type="dxa"/>
          </w:tcPr>
          <w:p w14:paraId="30F3F52F" w14:textId="3008AD0C" w:rsidR="0081584B" w:rsidRPr="003D3AC1" w:rsidRDefault="00F267A9" w:rsidP="00F267A9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การขับเคลื่อนมาตรการป้องกันความเสี่ยงต่อการทุจริตของแต่ละสายงาน โดยจัดการประชุมชี้แจงและจัดอบรมให้ความรู้แก่ข้าราชการตำรวจในสังกัด เพื่อสร้างความตระหนักรู้และร่วมกำหนดแนวทางปฏิบัติราชการด้วยความโปร่งใส</w:t>
            </w:r>
          </w:p>
        </w:tc>
        <w:tc>
          <w:tcPr>
            <w:tcW w:w="1560" w:type="dxa"/>
          </w:tcPr>
          <w:p w14:paraId="1A11D61B" w14:textId="12644A03" w:rsidR="0081584B" w:rsidRPr="003D3AC1" w:rsidRDefault="0081584B" w:rsidP="00C85A06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รายงานผลตาม มาตรการความเสี่ยง แต่ละสายงาน มีผล การดําเนินการ งาน ละ 1 รายงาน</w:t>
            </w:r>
          </w:p>
        </w:tc>
        <w:tc>
          <w:tcPr>
            <w:tcW w:w="1975" w:type="dxa"/>
          </w:tcPr>
          <w:p w14:paraId="466FDAB3" w14:textId="2C813D9A" w:rsidR="0081584B" w:rsidRPr="003D3AC1" w:rsidRDefault="0081584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ประชาสัมพันธ์มาตรการ ป้องกันความ เสี่ยงการ ทุจริต ใน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line group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อย่าง</w:t>
            </w:r>
          </w:p>
          <w:p w14:paraId="394F8EF8" w14:textId="4C25E5AF" w:rsidR="0081584B" w:rsidRPr="003D3AC1" w:rsidRDefault="0081584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ต่อเนื่อง</w:t>
            </w:r>
          </w:p>
        </w:tc>
        <w:tc>
          <w:tcPr>
            <w:tcW w:w="1143" w:type="dxa"/>
          </w:tcPr>
          <w:p w14:paraId="4361A15A" w14:textId="77777777" w:rsidR="00706886" w:rsidRPr="003D3AC1" w:rsidRDefault="00706886" w:rsidP="0070688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0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เม.ย.</w:t>
            </w:r>
          </w:p>
          <w:p w14:paraId="3C2C8CAC" w14:textId="1377C5FA" w:rsidR="0081584B" w:rsidRPr="003D3AC1" w:rsidRDefault="00706886" w:rsidP="0070688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69</w:t>
            </w:r>
          </w:p>
        </w:tc>
        <w:tc>
          <w:tcPr>
            <w:tcW w:w="1841" w:type="dxa"/>
          </w:tcPr>
          <w:p w14:paraId="1DA042B9" w14:textId="77777777" w:rsidR="0081584B" w:rsidRPr="003D3AC1" w:rsidRDefault="0081584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หัวหน้างานทุกสายงาน เป็นผู้ควบคุม</w:t>
            </w:r>
          </w:p>
          <w:p w14:paraId="141D6E64" w14:textId="282C7572" w:rsidR="0081584B" w:rsidRPr="003D3AC1" w:rsidRDefault="0081584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เจ้าหน้าที่ ธุรการแต่ละ สายงาน รายงานผล</w:t>
            </w:r>
          </w:p>
        </w:tc>
        <w:tc>
          <w:tcPr>
            <w:tcW w:w="1336" w:type="dxa"/>
          </w:tcPr>
          <w:p w14:paraId="4820A5E1" w14:textId="0A617862" w:rsidR="0081584B" w:rsidRPr="003D3AC1" w:rsidRDefault="0081584B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ทุก ๑ เดือน</w:t>
            </w:r>
          </w:p>
        </w:tc>
      </w:tr>
      <w:tr w:rsidR="0081584B" w:rsidRPr="003D3AC1" w14:paraId="1F109FBB" w14:textId="77777777" w:rsidTr="00706886">
        <w:trPr>
          <w:trHeight w:val="373"/>
        </w:trPr>
        <w:tc>
          <w:tcPr>
            <w:tcW w:w="1739" w:type="dxa"/>
          </w:tcPr>
          <w:p w14:paraId="3D1664B2" w14:textId="1D83B791" w:rsidR="0081584B" w:rsidRPr="003D3AC1" w:rsidRDefault="0081584B" w:rsidP="00C85A06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๒) การใช้ งบประมาณ</w:t>
            </w:r>
          </w:p>
        </w:tc>
        <w:tc>
          <w:tcPr>
            <w:tcW w:w="1741" w:type="dxa"/>
          </w:tcPr>
          <w:p w14:paraId="1F21E346" w14:textId="14B05B56" w:rsidR="0081584B" w:rsidRPr="003D3AC1" w:rsidRDefault="00F267A9" w:rsidP="00F267A9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การเปิดเผยและเผยแพร่ข้อมูลการบริหารงบประมาณประจำปีของสถานีตำรวจ เพื่อความโปร่งใส ตรวจสอบได้</w:t>
            </w:r>
          </w:p>
        </w:tc>
        <w:tc>
          <w:tcPr>
            <w:tcW w:w="2752" w:type="dxa"/>
          </w:tcPr>
          <w:p w14:paraId="0C206C5E" w14:textId="77777777" w:rsidR="00F267A9" w:rsidRPr="003D3AC1" w:rsidRDefault="0081584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จัดทำ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info graphic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สรุป </w:t>
            </w:r>
          </w:p>
          <w:p w14:paraId="7218A967" w14:textId="41845211" w:rsidR="0081584B" w:rsidRPr="003D3AC1" w:rsidRDefault="0081584B" w:rsidP="0081584B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ข้อมูลงบประมาณและการใช้งบประมาณ ของสถานี</w:t>
            </w:r>
            <w:proofErr w:type="spellStart"/>
            <w:r w:rsidRPr="003D3AC1">
              <w:rPr>
                <w:rFonts w:ascii="TH SarabunIT๙" w:hAnsi="TH SarabunIT๙" w:cs="TH SarabunIT๙"/>
                <w:sz w:val="30"/>
                <w:cs/>
              </w:rPr>
              <w:t>ตํารวจ</w:t>
            </w:r>
            <w:proofErr w:type="spellEnd"/>
          </w:p>
        </w:tc>
        <w:tc>
          <w:tcPr>
            <w:tcW w:w="1560" w:type="dxa"/>
          </w:tcPr>
          <w:p w14:paraId="3C2A78A9" w14:textId="77777777" w:rsidR="0081584B" w:rsidRPr="003D3AC1" w:rsidRDefault="0081584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- ข้อมูลข้อสั่งการจาก หน่วยงาน</w:t>
            </w:r>
          </w:p>
          <w:p w14:paraId="4463C815" w14:textId="77777777" w:rsidR="0081584B" w:rsidRPr="003D3AC1" w:rsidRDefault="0081584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-</w:t>
            </w:r>
            <w:r w:rsidRPr="003D3AC1">
              <w:rPr>
                <w:rFonts w:ascii="TH SarabunIT๙" w:hAnsi="TH SarabunIT๙" w:cs="TH SarabunIT๙"/>
                <w:sz w:val="30"/>
              </w:rPr>
              <w:t>info graphic</w:t>
            </w:r>
          </w:p>
          <w:p w14:paraId="3727BE5E" w14:textId="42FF9B8E" w:rsidR="0081584B" w:rsidRPr="003D3AC1" w:rsidRDefault="0081584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แนะนําข้อมูล</w:t>
            </w:r>
          </w:p>
        </w:tc>
        <w:tc>
          <w:tcPr>
            <w:tcW w:w="1975" w:type="dxa"/>
          </w:tcPr>
          <w:p w14:paraId="0ABEEFFF" w14:textId="67D09576" w:rsidR="0081584B" w:rsidRPr="003D3AC1" w:rsidRDefault="0081584B" w:rsidP="00C85A06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จัดทำสื่อ ประชาสัมพันธ์ลงเว็บไซด์ สถานีตํารวจ</w:t>
            </w:r>
          </w:p>
        </w:tc>
        <w:tc>
          <w:tcPr>
            <w:tcW w:w="1143" w:type="dxa"/>
          </w:tcPr>
          <w:p w14:paraId="74F2B7D9" w14:textId="77777777" w:rsidR="00706886" w:rsidRPr="003D3AC1" w:rsidRDefault="00706886" w:rsidP="0070688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0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เม.ย.</w:t>
            </w:r>
          </w:p>
          <w:p w14:paraId="192BDAC3" w14:textId="77777777" w:rsidR="0081584B" w:rsidRDefault="00706886" w:rsidP="0070688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69</w:t>
            </w:r>
          </w:p>
          <w:p w14:paraId="5A09C6ED" w14:textId="62F47C04" w:rsidR="00706886" w:rsidRPr="00706886" w:rsidRDefault="00706886" w:rsidP="0070688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706886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และต้องสื่อสารเรืองดังกล่าวทุก 2 วัน</w:t>
            </w:r>
          </w:p>
        </w:tc>
        <w:tc>
          <w:tcPr>
            <w:tcW w:w="1841" w:type="dxa"/>
          </w:tcPr>
          <w:p w14:paraId="61759A8A" w14:textId="77777777" w:rsidR="0081584B" w:rsidRPr="003D3AC1" w:rsidRDefault="0081584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สว.อก.ฯ เป็นผู้ควบคุม</w:t>
            </w:r>
          </w:p>
          <w:p w14:paraId="44216244" w14:textId="1250779C" w:rsidR="0081584B" w:rsidRPr="003D3AC1" w:rsidRDefault="001B150B" w:rsidP="0081584B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ร.ต.ต.สุคำ มีมานะ</w:t>
            </w:r>
            <w:r w:rsidR="0081584B" w:rsidRPr="003D3AC1">
              <w:rPr>
                <w:rFonts w:ascii="TH SarabunIT๙" w:hAnsi="TH SarabunIT๙" w:cs="TH SarabunIT๙"/>
                <w:sz w:val="30"/>
                <w:cs/>
              </w:rPr>
              <w:t xml:space="preserve"> เจ้าหน้าที่การเงิน จัดทำข้อมูล</w:t>
            </w:r>
          </w:p>
        </w:tc>
        <w:tc>
          <w:tcPr>
            <w:tcW w:w="1336" w:type="dxa"/>
          </w:tcPr>
          <w:p w14:paraId="4FC3A152" w14:textId="77777777" w:rsidR="0081584B" w:rsidRPr="003D3AC1" w:rsidRDefault="0081584B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</w:p>
        </w:tc>
      </w:tr>
    </w:tbl>
    <w:p w14:paraId="2B860794" w14:textId="77777777" w:rsidR="0081584B" w:rsidRPr="003D3AC1" w:rsidRDefault="0081584B" w:rsidP="003D3AC1">
      <w:pPr>
        <w:rPr>
          <w:rFonts w:ascii="TH SarabunIT๙" w:hAnsi="TH SarabunIT๙" w:cs="TH SarabunIT๙"/>
          <w:sz w:val="30"/>
        </w:rPr>
      </w:pPr>
    </w:p>
    <w:p w14:paraId="02C6D08E" w14:textId="77777777" w:rsidR="0081584B" w:rsidRPr="003D3AC1" w:rsidRDefault="0081584B" w:rsidP="00DF3FD8">
      <w:pPr>
        <w:jc w:val="center"/>
        <w:rPr>
          <w:rFonts w:ascii="TH SarabunIT๙" w:hAnsi="TH SarabunIT๙" w:cs="TH SarabunIT๙"/>
          <w:sz w:val="30"/>
        </w:rPr>
      </w:pPr>
    </w:p>
    <w:p w14:paraId="3F4CEF2D" w14:textId="77777777" w:rsidR="0045287F" w:rsidRPr="003D3AC1" w:rsidRDefault="0045287F" w:rsidP="0045287F">
      <w:pPr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t>มาตรการ/กิจกรรม ในการเตรียมความพร้อมรับการประเมินคุณธรรมและความโปร่งใส ในการดําเนินงานของหน่วยงานภาครัฐ (</w:t>
      </w:r>
      <w:r w:rsidRPr="003D3AC1">
        <w:rPr>
          <w:rFonts w:ascii="TH SarabunIT๙" w:hAnsi="TH SarabunIT๙" w:cs="TH SarabunIT๙"/>
          <w:sz w:val="30"/>
        </w:rPr>
        <w:t xml:space="preserve">Integrity and Transparency Assessment: ITA)       </w:t>
      </w:r>
    </w:p>
    <w:p w14:paraId="24667473" w14:textId="05807289" w:rsidR="0081584B" w:rsidRPr="003D3AC1" w:rsidRDefault="0045287F" w:rsidP="0045287F">
      <w:pPr>
        <w:jc w:val="center"/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t>ของสถานีต</w:t>
      </w:r>
      <w:r>
        <w:rPr>
          <w:rFonts w:ascii="TH SarabunIT๙" w:hAnsi="TH SarabunIT๙" w:cs="TH SarabunIT๙" w:hint="cs"/>
          <w:sz w:val="30"/>
          <w:cs/>
        </w:rPr>
        <w:t>ำ</w:t>
      </w:r>
      <w:r w:rsidRPr="003D3AC1">
        <w:rPr>
          <w:rFonts w:ascii="TH SarabunIT๙" w:hAnsi="TH SarabunIT๙" w:cs="TH SarabunIT๙"/>
          <w:sz w:val="30"/>
          <w:cs/>
        </w:rPr>
        <w:t>รว</w:t>
      </w:r>
      <w:r>
        <w:rPr>
          <w:rFonts w:ascii="TH SarabunIT๙" w:hAnsi="TH SarabunIT๙" w:cs="TH SarabunIT๙" w:hint="cs"/>
          <w:sz w:val="30"/>
          <w:cs/>
        </w:rPr>
        <w:t>จ</w:t>
      </w:r>
      <w:r w:rsidRPr="003D3AC1">
        <w:rPr>
          <w:rFonts w:ascii="TH SarabunIT๙" w:hAnsi="TH SarabunIT๙" w:cs="TH SarabunIT๙"/>
          <w:sz w:val="30"/>
          <w:cs/>
        </w:rPr>
        <w:t>ภูธร ประจำปีงบประมาณ พ.ศ.</w:t>
      </w:r>
      <w:r w:rsidRPr="003D3AC1">
        <w:rPr>
          <w:rFonts w:ascii="TH SarabunIT๙" w:hAnsi="TH SarabunIT๙" w:cs="TH SarabunIT๙"/>
          <w:sz w:val="30"/>
        </w:rPr>
        <w:t xml:space="preserve">2569 </w:t>
      </w:r>
      <w:r w:rsidRPr="003D3AC1">
        <w:rPr>
          <w:rFonts w:ascii="TH SarabunIT๙" w:hAnsi="TH SarabunIT๙" w:cs="TH SarabunIT๙"/>
          <w:sz w:val="30"/>
          <w:cs/>
        </w:rPr>
        <w:t>และ กำหนดแนวท</w:t>
      </w:r>
      <w:r>
        <w:rPr>
          <w:rFonts w:ascii="TH SarabunIT๙" w:hAnsi="TH SarabunIT๙" w:cs="TH SarabunIT๙" w:hint="cs"/>
          <w:sz w:val="30"/>
          <w:cs/>
        </w:rPr>
        <w:t>าง</w:t>
      </w:r>
      <w:r w:rsidRPr="003D3AC1">
        <w:rPr>
          <w:rFonts w:ascii="TH SarabunIT๙" w:hAnsi="TH SarabunIT๙" w:cs="TH SarabunIT๙"/>
          <w:sz w:val="30"/>
          <w:cs/>
        </w:rPr>
        <w:t>ยกระดับและความโปร่งใสภายในหน่วยงาน</w:t>
      </w:r>
      <w:r>
        <w:rPr>
          <w:rFonts w:ascii="TH SarabunIT๙" w:hAnsi="TH SarabunIT๙" w:cs="TH SarabunIT๙"/>
          <w:sz w:val="30"/>
        </w:rPr>
        <w:t xml:space="preserve"> </w:t>
      </w:r>
      <w:r>
        <w:rPr>
          <w:rFonts w:ascii="TH SarabunIT๙" w:hAnsi="TH SarabunIT๙" w:cs="TH SarabunIT๙" w:hint="cs"/>
          <w:sz w:val="30"/>
          <w:cs/>
        </w:rPr>
        <w:t>สภ.</w:t>
      </w:r>
      <w:r w:rsidRPr="003D3AC1">
        <w:rPr>
          <w:rFonts w:ascii="TH SarabunIT๙" w:hAnsi="TH SarabunIT๙" w:cs="TH SarabunIT๙"/>
          <w:sz w:val="30"/>
          <w:cs/>
        </w:rPr>
        <w:t>แจ้ห่ม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739"/>
        <w:gridCol w:w="1741"/>
        <w:gridCol w:w="2752"/>
        <w:gridCol w:w="1560"/>
        <w:gridCol w:w="1975"/>
        <w:gridCol w:w="1004"/>
        <w:gridCol w:w="1841"/>
        <w:gridCol w:w="1336"/>
      </w:tblGrid>
      <w:tr w:rsidR="0081584B" w:rsidRPr="003D3AC1" w14:paraId="580BFA7A" w14:textId="77777777" w:rsidTr="006B6C56">
        <w:tc>
          <w:tcPr>
            <w:tcW w:w="1739" w:type="dxa"/>
            <w:shd w:val="clear" w:color="auto" w:fill="B4C6E7" w:themeFill="accent1" w:themeFillTint="66"/>
          </w:tcPr>
          <w:p w14:paraId="098E222B" w14:textId="77777777" w:rsidR="0081584B" w:rsidRPr="003D3AC1" w:rsidRDefault="0081584B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ตัวชี้วัด</w:t>
            </w:r>
          </w:p>
        </w:tc>
        <w:tc>
          <w:tcPr>
            <w:tcW w:w="1741" w:type="dxa"/>
            <w:shd w:val="clear" w:color="auto" w:fill="B4C6E7" w:themeFill="accent1" w:themeFillTint="66"/>
          </w:tcPr>
          <w:p w14:paraId="2CC17C8D" w14:textId="77777777" w:rsidR="0081584B" w:rsidRPr="003D3AC1" w:rsidRDefault="0081584B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ประเด็นที่ต้องเตรียม ความพร้อม/ยกระดับ</w:t>
            </w:r>
          </w:p>
        </w:tc>
        <w:tc>
          <w:tcPr>
            <w:tcW w:w="2752" w:type="dxa"/>
            <w:shd w:val="clear" w:color="auto" w:fill="B4C6E7" w:themeFill="accent1" w:themeFillTint="66"/>
          </w:tcPr>
          <w:p w14:paraId="15D3F827" w14:textId="77777777" w:rsidR="0081584B" w:rsidRPr="003D3AC1" w:rsidRDefault="0081584B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กิจกรรมที่จะดําเนินการ</w:t>
            </w:r>
          </w:p>
        </w:tc>
        <w:tc>
          <w:tcPr>
            <w:tcW w:w="1560" w:type="dxa"/>
            <w:shd w:val="clear" w:color="auto" w:fill="B4C6E7" w:themeFill="accent1" w:themeFillTint="66"/>
          </w:tcPr>
          <w:p w14:paraId="7FE3BC37" w14:textId="77777777" w:rsidR="0081584B" w:rsidRPr="003D3AC1" w:rsidRDefault="0081584B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ผลผลิต</w:t>
            </w:r>
          </w:p>
        </w:tc>
        <w:tc>
          <w:tcPr>
            <w:tcW w:w="1975" w:type="dxa"/>
            <w:shd w:val="clear" w:color="auto" w:fill="B4C6E7" w:themeFill="accent1" w:themeFillTint="66"/>
          </w:tcPr>
          <w:p w14:paraId="5EB89831" w14:textId="77777777" w:rsidR="0081584B" w:rsidRPr="003D3AC1" w:rsidRDefault="0081584B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วิธีการสร้าง การรับรู้</w:t>
            </w:r>
          </w:p>
        </w:tc>
        <w:tc>
          <w:tcPr>
            <w:tcW w:w="1004" w:type="dxa"/>
            <w:shd w:val="clear" w:color="auto" w:fill="B4C6E7" w:themeFill="accent1" w:themeFillTint="66"/>
          </w:tcPr>
          <w:p w14:paraId="6AB386B6" w14:textId="77777777" w:rsidR="0081584B" w:rsidRPr="003D3AC1" w:rsidRDefault="0081584B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ระยะเวลา แล้วเสร็จ</w:t>
            </w:r>
          </w:p>
        </w:tc>
        <w:tc>
          <w:tcPr>
            <w:tcW w:w="1841" w:type="dxa"/>
            <w:shd w:val="clear" w:color="auto" w:fill="B4C6E7" w:themeFill="accent1" w:themeFillTint="66"/>
          </w:tcPr>
          <w:p w14:paraId="0443D813" w14:textId="77777777" w:rsidR="0081584B" w:rsidRPr="003D3AC1" w:rsidRDefault="0081584B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ผู้รับผิดชอบ</w:t>
            </w:r>
          </w:p>
        </w:tc>
        <w:tc>
          <w:tcPr>
            <w:tcW w:w="1336" w:type="dxa"/>
            <w:shd w:val="clear" w:color="auto" w:fill="B4C6E7" w:themeFill="accent1" w:themeFillTint="66"/>
          </w:tcPr>
          <w:p w14:paraId="39C51038" w14:textId="77777777" w:rsidR="0081584B" w:rsidRPr="003D3AC1" w:rsidRDefault="0081584B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ระยะเวลา กํากับติดตาม</w:t>
            </w:r>
          </w:p>
        </w:tc>
      </w:tr>
      <w:tr w:rsidR="00373304" w:rsidRPr="003D3AC1" w14:paraId="34590A62" w14:textId="77777777" w:rsidTr="00C85A06">
        <w:tc>
          <w:tcPr>
            <w:tcW w:w="1739" w:type="dxa"/>
          </w:tcPr>
          <w:p w14:paraId="7130462C" w14:textId="77777777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741" w:type="dxa"/>
          </w:tcPr>
          <w:p w14:paraId="6400E78A" w14:textId="77777777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2752" w:type="dxa"/>
          </w:tcPr>
          <w:p w14:paraId="11BF8628" w14:textId="77777777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560" w:type="dxa"/>
          </w:tcPr>
          <w:p w14:paraId="7B8A6B05" w14:textId="77777777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975" w:type="dxa"/>
          </w:tcPr>
          <w:p w14:paraId="5EA373B5" w14:textId="77777777" w:rsidR="00373304" w:rsidRPr="003D3AC1" w:rsidRDefault="00373304" w:rsidP="00373304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และส่งข้อมูล</w:t>
            </w:r>
          </w:p>
          <w:p w14:paraId="3F9AE190" w14:textId="77777777" w:rsidR="00373304" w:rsidRPr="003D3AC1" w:rsidRDefault="00373304" w:rsidP="00373304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ใน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Line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กลุ่ม หน่วย</w:t>
            </w:r>
          </w:p>
          <w:p w14:paraId="08388B64" w14:textId="590DB20D" w:rsidR="00373304" w:rsidRPr="003D3AC1" w:rsidRDefault="00373304" w:rsidP="00373304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ส่งเป็นประจำ ทุกครั้งที่ได้รับ แจ้ง งบประมาณ จาก ภ.จว.ลําปาง</w:t>
            </w:r>
          </w:p>
        </w:tc>
        <w:tc>
          <w:tcPr>
            <w:tcW w:w="1004" w:type="dxa"/>
          </w:tcPr>
          <w:p w14:paraId="7C483671" w14:textId="77777777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841" w:type="dxa"/>
          </w:tcPr>
          <w:p w14:paraId="795D9950" w14:textId="77777777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336" w:type="dxa"/>
          </w:tcPr>
          <w:p w14:paraId="16CF9377" w14:textId="77777777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</w:tr>
      <w:tr w:rsidR="00373304" w:rsidRPr="003D3AC1" w14:paraId="6BE799CA" w14:textId="77777777" w:rsidTr="00C85A06">
        <w:tc>
          <w:tcPr>
            <w:tcW w:w="1739" w:type="dxa"/>
          </w:tcPr>
          <w:p w14:paraId="3BC762A8" w14:textId="7BADBF74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๓) การใช้อํานาจ</w:t>
            </w:r>
          </w:p>
        </w:tc>
        <w:tc>
          <w:tcPr>
            <w:tcW w:w="1741" w:type="dxa"/>
          </w:tcPr>
          <w:p w14:paraId="6B209687" w14:textId="27B8084E" w:rsidR="00373304" w:rsidRPr="003D3AC1" w:rsidRDefault="00F267A9" w:rsidP="00F267A9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มาตรการส่งเสริมคุณธรรมและความโปร่งใสในการบริหารงานบุคคลของสถานีตำรวจ เพื่อสร้างระบบคุณธรรมและป้องกันการแทรกแซงในการปฏิบัติหน้าที่</w:t>
            </w:r>
          </w:p>
        </w:tc>
        <w:tc>
          <w:tcPr>
            <w:tcW w:w="2752" w:type="dxa"/>
          </w:tcPr>
          <w:p w14:paraId="5C3BAE87" w14:textId="073E7360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ผู้กํากับ/หัวหน้าสถานี สื่อสารแนวทางการบริหาร กําลังพล ด้านการมอบงาน การเลื่อนเงินเดือน เลื่อน ระดับ การพิจารณาความดี ความชอบ ฯลฯ</w:t>
            </w:r>
          </w:p>
        </w:tc>
        <w:tc>
          <w:tcPr>
            <w:tcW w:w="1560" w:type="dxa"/>
          </w:tcPr>
          <w:p w14:paraId="0896931D" w14:textId="77777777" w:rsidR="00373304" w:rsidRPr="003D3AC1" w:rsidRDefault="00373304" w:rsidP="0037330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-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info graphic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6 แผ่น</w:t>
            </w:r>
          </w:p>
          <w:p w14:paraId="78A36A0D" w14:textId="6C1F0BDA" w:rsidR="00373304" w:rsidRPr="003D3AC1" w:rsidRDefault="00373304" w:rsidP="00373304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- ติด 6 จุด ณ จุด บริการประชาชน ชั้น 1 และตู้ยามของ สถานี  ตู้</w:t>
            </w:r>
          </w:p>
        </w:tc>
        <w:tc>
          <w:tcPr>
            <w:tcW w:w="1975" w:type="dxa"/>
          </w:tcPr>
          <w:p w14:paraId="6871FB35" w14:textId="77777777" w:rsidR="00373304" w:rsidRPr="003D3AC1" w:rsidRDefault="00373304" w:rsidP="00373304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สื่อสารสร้าง การรับรู้ ป้าย พบการทุจริต ความไม่เป็น ธรรมแจ้ง</w:t>
            </w:r>
          </w:p>
          <w:p w14:paraId="77BF215A" w14:textId="6CA1BA06" w:rsidR="00373304" w:rsidRPr="003D3AC1" w:rsidRDefault="00373304" w:rsidP="00373304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พ.ต.อ.</w:t>
            </w:r>
            <w:r w:rsidR="001B150B" w:rsidRPr="003D3AC1">
              <w:rPr>
                <w:rFonts w:ascii="TH SarabunIT๙" w:hAnsi="TH SarabunIT๙" w:cs="TH SarabunIT๙"/>
                <w:sz w:val="30"/>
                <w:cs/>
              </w:rPr>
              <w:t>ประสิทธิ์ หล้าสมศรี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ผกก.สภ.</w:t>
            </w:r>
            <w:r w:rsidR="001B150B" w:rsidRPr="003D3AC1">
              <w:rPr>
                <w:rFonts w:ascii="TH SarabunIT๙" w:hAnsi="TH SarabunIT๙" w:cs="TH SarabunIT๙"/>
                <w:sz w:val="30"/>
                <w:cs/>
              </w:rPr>
              <w:t>แจ้ห่ม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ดังกล่าว ผ่าน</w:t>
            </w:r>
          </w:p>
          <w:p w14:paraId="6CD33C50" w14:textId="5A8BB7E9" w:rsidR="00373304" w:rsidRPr="003D3AC1" w:rsidRDefault="001B150B" w:rsidP="00373304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</w:rPr>
              <w:t>fb, website</w:t>
            </w:r>
            <w:r w:rsidR="00373304" w:rsidRPr="003D3AC1">
              <w:rPr>
                <w:rFonts w:ascii="TH SarabunIT๙" w:hAnsi="TH SarabunIT๙" w:cs="TH SarabunIT๙"/>
                <w:sz w:val="30"/>
                <w:cs/>
              </w:rPr>
              <w:t xml:space="preserve"> ของสถานี</w:t>
            </w:r>
            <w:r w:rsidR="00373304" w:rsidRPr="003D3AC1">
              <w:rPr>
                <w:rFonts w:ascii="TH SarabunIT๙" w:hAnsi="TH SarabunIT๙" w:cs="TH SarabunIT๙"/>
                <w:sz w:val="30"/>
              </w:rPr>
              <w:t>,</w:t>
            </w:r>
          </w:p>
          <w:p w14:paraId="7EBDA778" w14:textId="77777777" w:rsidR="00373304" w:rsidRPr="003D3AC1" w:rsidRDefault="00373304" w:rsidP="00373304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</w:rPr>
              <w:t>line group</w:t>
            </w:r>
          </w:p>
          <w:p w14:paraId="30285BFA" w14:textId="2E1E3AA7" w:rsidR="00373304" w:rsidRPr="003D3AC1" w:rsidRDefault="00373304" w:rsidP="00373304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ต่างๆของ หน่วย</w:t>
            </w:r>
          </w:p>
        </w:tc>
        <w:tc>
          <w:tcPr>
            <w:tcW w:w="1004" w:type="dxa"/>
          </w:tcPr>
          <w:p w14:paraId="69C57FF9" w14:textId="77777777" w:rsidR="00706886" w:rsidRPr="003D3AC1" w:rsidRDefault="00706886" w:rsidP="0070688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0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เม.ย.</w:t>
            </w:r>
          </w:p>
          <w:p w14:paraId="175D44FD" w14:textId="58CB5084" w:rsidR="00373304" w:rsidRPr="003D3AC1" w:rsidRDefault="00706886" w:rsidP="0070688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69</w:t>
            </w:r>
          </w:p>
        </w:tc>
        <w:tc>
          <w:tcPr>
            <w:tcW w:w="1841" w:type="dxa"/>
          </w:tcPr>
          <w:p w14:paraId="663EC149" w14:textId="7AB1F8AB" w:rsidR="00373304" w:rsidRPr="003D3AC1" w:rsidRDefault="00373304" w:rsidP="0037330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สว.อกฯ</w:t>
            </w:r>
            <w:r w:rsidR="001B150B" w:rsidRPr="003D3AC1">
              <w:rPr>
                <w:rFonts w:ascii="TH SarabunIT๙" w:hAnsi="TH SarabunIT๙" w:cs="TH SarabunIT๙"/>
                <w:sz w:val="30"/>
                <w:cs/>
              </w:rPr>
              <w:t xml:space="preserve">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ผู้ควบคุม </w:t>
            </w:r>
            <w:r w:rsidR="001B150B" w:rsidRPr="003D3AC1">
              <w:rPr>
                <w:rFonts w:ascii="TH SarabunIT๙" w:hAnsi="TH SarabunIT๙" w:cs="TH SarabunIT๙"/>
                <w:sz w:val="30"/>
                <w:cs/>
              </w:rPr>
              <w:t xml:space="preserve">    </w:t>
            </w:r>
            <w:r w:rsidR="001B150B" w:rsidRPr="003D3AC1">
              <w:rPr>
                <w:rFonts w:ascii="TH SarabunIT๙" w:hAnsi="TH SarabunIT๙" w:cs="TH SarabunIT๙"/>
                <w:sz w:val="32"/>
                <w:szCs w:val="32"/>
                <w:cs/>
              </w:rPr>
              <w:t>ส.ต.ต.ไชยานันท์     มิ่งสมร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จัดทำป้าย</w:t>
            </w:r>
          </w:p>
          <w:p w14:paraId="702C561B" w14:textId="1089FF44" w:rsidR="00373304" w:rsidRPr="003D3AC1" w:rsidRDefault="00373304" w:rsidP="00373304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หัวหน้า ตู้ยามทุกตู้ นําไปติดตั้ง</w:t>
            </w:r>
          </w:p>
        </w:tc>
        <w:tc>
          <w:tcPr>
            <w:tcW w:w="1336" w:type="dxa"/>
          </w:tcPr>
          <w:p w14:paraId="6FF02C7D" w14:textId="7C30834A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ทุก ๑ เดือน</w:t>
            </w:r>
          </w:p>
        </w:tc>
      </w:tr>
    </w:tbl>
    <w:p w14:paraId="24505926" w14:textId="77777777" w:rsidR="0081584B" w:rsidRPr="003D3AC1" w:rsidRDefault="0081584B" w:rsidP="00DF3FD8">
      <w:pPr>
        <w:jc w:val="center"/>
        <w:rPr>
          <w:rFonts w:ascii="TH SarabunIT๙" w:hAnsi="TH SarabunIT๙" w:cs="TH SarabunIT๙"/>
          <w:b/>
          <w:bCs/>
          <w:sz w:val="30"/>
        </w:rPr>
      </w:pPr>
    </w:p>
    <w:p w14:paraId="7328EE4D" w14:textId="77777777" w:rsidR="00373304" w:rsidRPr="003D3AC1" w:rsidRDefault="00373304" w:rsidP="00DF3FD8">
      <w:pPr>
        <w:jc w:val="center"/>
        <w:rPr>
          <w:rFonts w:ascii="TH SarabunIT๙" w:hAnsi="TH SarabunIT๙" w:cs="TH SarabunIT๙"/>
          <w:b/>
          <w:bCs/>
          <w:sz w:val="30"/>
        </w:rPr>
      </w:pPr>
    </w:p>
    <w:p w14:paraId="47DD6383" w14:textId="77777777" w:rsidR="00373304" w:rsidRPr="003D3AC1" w:rsidRDefault="00373304" w:rsidP="00DF3FD8">
      <w:pPr>
        <w:jc w:val="center"/>
        <w:rPr>
          <w:rFonts w:ascii="TH SarabunIT๙" w:hAnsi="TH SarabunIT๙" w:cs="TH SarabunIT๙"/>
          <w:b/>
          <w:bCs/>
          <w:sz w:val="30"/>
        </w:rPr>
      </w:pPr>
    </w:p>
    <w:p w14:paraId="168FAED9" w14:textId="77777777" w:rsidR="0045287F" w:rsidRPr="003D3AC1" w:rsidRDefault="0045287F" w:rsidP="0045287F">
      <w:pPr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t>มาตรการ/กิจกรรม ในการเตรียมความพร้อมรับการประเมินคุณธรรมและความโปร่งใส ในการดําเนินงานของหน่วยงานภาครัฐ (</w:t>
      </w:r>
      <w:r w:rsidRPr="003D3AC1">
        <w:rPr>
          <w:rFonts w:ascii="TH SarabunIT๙" w:hAnsi="TH SarabunIT๙" w:cs="TH SarabunIT๙"/>
          <w:sz w:val="30"/>
        </w:rPr>
        <w:t xml:space="preserve">Integrity and Transparency Assessment: ITA)       </w:t>
      </w:r>
    </w:p>
    <w:p w14:paraId="3D2E178C" w14:textId="21338769" w:rsidR="00373304" w:rsidRPr="003D3AC1" w:rsidRDefault="0045287F" w:rsidP="0045287F">
      <w:pPr>
        <w:jc w:val="center"/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t>ของสถานีต</w:t>
      </w:r>
      <w:r>
        <w:rPr>
          <w:rFonts w:ascii="TH SarabunIT๙" w:hAnsi="TH SarabunIT๙" w:cs="TH SarabunIT๙" w:hint="cs"/>
          <w:sz w:val="30"/>
          <w:cs/>
        </w:rPr>
        <w:t>ำ</w:t>
      </w:r>
      <w:r w:rsidRPr="003D3AC1">
        <w:rPr>
          <w:rFonts w:ascii="TH SarabunIT๙" w:hAnsi="TH SarabunIT๙" w:cs="TH SarabunIT๙"/>
          <w:sz w:val="30"/>
          <w:cs/>
        </w:rPr>
        <w:t>รว</w:t>
      </w:r>
      <w:r>
        <w:rPr>
          <w:rFonts w:ascii="TH SarabunIT๙" w:hAnsi="TH SarabunIT๙" w:cs="TH SarabunIT๙" w:hint="cs"/>
          <w:sz w:val="30"/>
          <w:cs/>
        </w:rPr>
        <w:t>จ</w:t>
      </w:r>
      <w:r w:rsidRPr="003D3AC1">
        <w:rPr>
          <w:rFonts w:ascii="TH SarabunIT๙" w:hAnsi="TH SarabunIT๙" w:cs="TH SarabunIT๙"/>
          <w:sz w:val="30"/>
          <w:cs/>
        </w:rPr>
        <w:t>ภูธร ประจำปีงบประมาณ พ.ศ.</w:t>
      </w:r>
      <w:r w:rsidRPr="003D3AC1">
        <w:rPr>
          <w:rFonts w:ascii="TH SarabunIT๙" w:hAnsi="TH SarabunIT๙" w:cs="TH SarabunIT๙"/>
          <w:sz w:val="30"/>
        </w:rPr>
        <w:t xml:space="preserve">2569 </w:t>
      </w:r>
      <w:r w:rsidRPr="003D3AC1">
        <w:rPr>
          <w:rFonts w:ascii="TH SarabunIT๙" w:hAnsi="TH SarabunIT๙" w:cs="TH SarabunIT๙"/>
          <w:sz w:val="30"/>
          <w:cs/>
        </w:rPr>
        <w:t>และ กำหนดแนวท</w:t>
      </w:r>
      <w:r>
        <w:rPr>
          <w:rFonts w:ascii="TH SarabunIT๙" w:hAnsi="TH SarabunIT๙" w:cs="TH SarabunIT๙" w:hint="cs"/>
          <w:sz w:val="30"/>
          <w:cs/>
        </w:rPr>
        <w:t>าง</w:t>
      </w:r>
      <w:r w:rsidRPr="003D3AC1">
        <w:rPr>
          <w:rFonts w:ascii="TH SarabunIT๙" w:hAnsi="TH SarabunIT๙" w:cs="TH SarabunIT๙"/>
          <w:sz w:val="30"/>
          <w:cs/>
        </w:rPr>
        <w:t>ยกระดับและความโปร่งใสภายในหน่วยงาน</w:t>
      </w:r>
      <w:r>
        <w:rPr>
          <w:rFonts w:ascii="TH SarabunIT๙" w:hAnsi="TH SarabunIT๙" w:cs="TH SarabunIT๙"/>
          <w:sz w:val="30"/>
        </w:rPr>
        <w:t xml:space="preserve"> </w:t>
      </w:r>
      <w:r>
        <w:rPr>
          <w:rFonts w:ascii="TH SarabunIT๙" w:hAnsi="TH SarabunIT๙" w:cs="TH SarabunIT๙" w:hint="cs"/>
          <w:sz w:val="30"/>
          <w:cs/>
        </w:rPr>
        <w:t>สภ.</w:t>
      </w:r>
      <w:r w:rsidRPr="003D3AC1">
        <w:rPr>
          <w:rFonts w:ascii="TH SarabunIT๙" w:hAnsi="TH SarabunIT๙" w:cs="TH SarabunIT๙"/>
          <w:sz w:val="30"/>
          <w:cs/>
        </w:rPr>
        <w:t>แจ้ห่ม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739"/>
        <w:gridCol w:w="1741"/>
        <w:gridCol w:w="2752"/>
        <w:gridCol w:w="1560"/>
        <w:gridCol w:w="1975"/>
        <w:gridCol w:w="1004"/>
        <w:gridCol w:w="1841"/>
        <w:gridCol w:w="1336"/>
      </w:tblGrid>
      <w:tr w:rsidR="00373304" w:rsidRPr="003D3AC1" w14:paraId="38023A81" w14:textId="77777777" w:rsidTr="006B6C56">
        <w:tc>
          <w:tcPr>
            <w:tcW w:w="1739" w:type="dxa"/>
            <w:shd w:val="clear" w:color="auto" w:fill="B4C6E7" w:themeFill="accent1" w:themeFillTint="66"/>
          </w:tcPr>
          <w:p w14:paraId="2C4A2523" w14:textId="77777777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ตัวชี้วัด</w:t>
            </w:r>
          </w:p>
        </w:tc>
        <w:tc>
          <w:tcPr>
            <w:tcW w:w="1741" w:type="dxa"/>
            <w:shd w:val="clear" w:color="auto" w:fill="B4C6E7" w:themeFill="accent1" w:themeFillTint="66"/>
          </w:tcPr>
          <w:p w14:paraId="337F69EF" w14:textId="77777777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ประเด็นที่ต้องเตรียม ความพร้อม/ยกระดับ</w:t>
            </w:r>
          </w:p>
        </w:tc>
        <w:tc>
          <w:tcPr>
            <w:tcW w:w="2752" w:type="dxa"/>
            <w:shd w:val="clear" w:color="auto" w:fill="B4C6E7" w:themeFill="accent1" w:themeFillTint="66"/>
          </w:tcPr>
          <w:p w14:paraId="3A0FD4D5" w14:textId="77777777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กิจกรรมที่จะดําเนินการ</w:t>
            </w:r>
          </w:p>
        </w:tc>
        <w:tc>
          <w:tcPr>
            <w:tcW w:w="1560" w:type="dxa"/>
            <w:shd w:val="clear" w:color="auto" w:fill="B4C6E7" w:themeFill="accent1" w:themeFillTint="66"/>
          </w:tcPr>
          <w:p w14:paraId="0C64D582" w14:textId="77777777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ผลผลิต</w:t>
            </w:r>
          </w:p>
        </w:tc>
        <w:tc>
          <w:tcPr>
            <w:tcW w:w="1975" w:type="dxa"/>
            <w:shd w:val="clear" w:color="auto" w:fill="B4C6E7" w:themeFill="accent1" w:themeFillTint="66"/>
          </w:tcPr>
          <w:p w14:paraId="135FA5CF" w14:textId="77777777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วิธีการสร้าง การรับรู้</w:t>
            </w:r>
          </w:p>
        </w:tc>
        <w:tc>
          <w:tcPr>
            <w:tcW w:w="1004" w:type="dxa"/>
            <w:shd w:val="clear" w:color="auto" w:fill="B4C6E7" w:themeFill="accent1" w:themeFillTint="66"/>
          </w:tcPr>
          <w:p w14:paraId="5768B7E9" w14:textId="77777777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ระยะเวลา แล้วเสร็จ</w:t>
            </w:r>
          </w:p>
        </w:tc>
        <w:tc>
          <w:tcPr>
            <w:tcW w:w="1841" w:type="dxa"/>
            <w:shd w:val="clear" w:color="auto" w:fill="B4C6E7" w:themeFill="accent1" w:themeFillTint="66"/>
          </w:tcPr>
          <w:p w14:paraId="67644AF2" w14:textId="77777777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ผู้รับผิดชอบ</w:t>
            </w:r>
          </w:p>
        </w:tc>
        <w:tc>
          <w:tcPr>
            <w:tcW w:w="1336" w:type="dxa"/>
            <w:shd w:val="clear" w:color="auto" w:fill="B4C6E7" w:themeFill="accent1" w:themeFillTint="66"/>
          </w:tcPr>
          <w:p w14:paraId="0D9C15EF" w14:textId="77777777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ระยะเวลา กํากับติดตาม</w:t>
            </w:r>
          </w:p>
        </w:tc>
      </w:tr>
      <w:tr w:rsidR="00373304" w:rsidRPr="003D3AC1" w14:paraId="64B3C344" w14:textId="77777777" w:rsidTr="00C85A06">
        <w:tc>
          <w:tcPr>
            <w:tcW w:w="1739" w:type="dxa"/>
          </w:tcPr>
          <w:p w14:paraId="488B480C" w14:textId="7C33A26F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๔) การใช้ทรัพย์สิน ของราชการ</w:t>
            </w:r>
          </w:p>
        </w:tc>
        <w:tc>
          <w:tcPr>
            <w:tcW w:w="1741" w:type="dxa"/>
          </w:tcPr>
          <w:p w14:paraId="1C2792C9" w14:textId="77777777" w:rsidR="00373304" w:rsidRPr="003D3AC1" w:rsidRDefault="00373304" w:rsidP="0037330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การจัดการทรัพย์สินของ ราชการ ของบริจาค และ การจัดเก็บของกลาง และ สํานวนการ</w:t>
            </w:r>
          </w:p>
          <w:p w14:paraId="1ECEB8FB" w14:textId="3536E8EF" w:rsidR="00373304" w:rsidRPr="003D3AC1" w:rsidRDefault="00373304" w:rsidP="0037330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สอบสวน</w:t>
            </w:r>
          </w:p>
          <w:p w14:paraId="2257BE64" w14:textId="7B9B407C" w:rsidR="00373304" w:rsidRPr="003D3AC1" w:rsidRDefault="00373304" w:rsidP="00373304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คดีอาญาและคดีจราจร</w:t>
            </w:r>
          </w:p>
        </w:tc>
        <w:tc>
          <w:tcPr>
            <w:tcW w:w="2752" w:type="dxa"/>
          </w:tcPr>
          <w:p w14:paraId="7A8BB3C9" w14:textId="469DF982" w:rsidR="00373304" w:rsidRPr="003D3AC1" w:rsidRDefault="00373304" w:rsidP="0037330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-จัดทำมาตรการการจัดการ ทรัพย์สินของราชการของ บริจาค และการจัดเก็บของ กลาง และแนวทางการ</w:t>
            </w:r>
          </w:p>
          <w:p w14:paraId="1B2FC77D" w14:textId="5C7D1357" w:rsidR="00373304" w:rsidRPr="003D3AC1" w:rsidRDefault="00373304" w:rsidP="00373304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ปฏิบัติ</w:t>
            </w:r>
          </w:p>
        </w:tc>
        <w:tc>
          <w:tcPr>
            <w:tcW w:w="1560" w:type="dxa"/>
          </w:tcPr>
          <w:p w14:paraId="1304D2FD" w14:textId="7D1FB0EB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จัดทำคำสั่งประกาศ แล้วเสร็จ ลงประกาศ ทาง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website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ของ สถานี</w:t>
            </w:r>
          </w:p>
        </w:tc>
        <w:tc>
          <w:tcPr>
            <w:tcW w:w="1975" w:type="dxa"/>
          </w:tcPr>
          <w:p w14:paraId="117428F7" w14:textId="61CF63E3" w:rsidR="00373304" w:rsidRPr="003D3AC1" w:rsidRDefault="00373304" w:rsidP="00C85A06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ลงประกาศ ทาง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website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ของสถานี</w:t>
            </w:r>
          </w:p>
        </w:tc>
        <w:tc>
          <w:tcPr>
            <w:tcW w:w="1004" w:type="dxa"/>
          </w:tcPr>
          <w:p w14:paraId="2591D6C0" w14:textId="17C5EDA5" w:rsidR="00373304" w:rsidRPr="003D3AC1" w:rsidRDefault="00373304" w:rsidP="00373304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3</w:t>
            </w:r>
            <w:r w:rsidR="00706886">
              <w:rPr>
                <w:rFonts w:ascii="TH SarabunIT๙" w:hAnsi="TH SarabunIT๙" w:cs="TH SarabunIT๙" w:hint="cs"/>
                <w:sz w:val="30"/>
                <w:cs/>
              </w:rPr>
              <w:t>0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</w:t>
            </w:r>
            <w:r w:rsidR="00706886">
              <w:rPr>
                <w:rFonts w:ascii="TH SarabunIT๙" w:hAnsi="TH SarabunIT๙" w:cs="TH SarabunIT๙" w:hint="cs"/>
                <w:sz w:val="30"/>
                <w:cs/>
              </w:rPr>
              <w:t>ก.ย.</w:t>
            </w:r>
          </w:p>
          <w:p w14:paraId="30543AA3" w14:textId="66E838B9" w:rsidR="00373304" w:rsidRPr="003D3AC1" w:rsidRDefault="00373304" w:rsidP="00373304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69</w:t>
            </w:r>
          </w:p>
        </w:tc>
        <w:tc>
          <w:tcPr>
            <w:tcW w:w="1841" w:type="dxa"/>
          </w:tcPr>
          <w:p w14:paraId="703481DC" w14:textId="77777777" w:rsidR="00373304" w:rsidRPr="003D3AC1" w:rsidRDefault="00373304" w:rsidP="0037330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สว.อก.ฯผู้ควบคุม</w:t>
            </w:r>
          </w:p>
          <w:p w14:paraId="2A5A4DD1" w14:textId="42EDA218" w:rsidR="00373304" w:rsidRPr="003D3AC1" w:rsidRDefault="001B150B" w:rsidP="00373304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ร.ต.อ.นุวัต สู</w:t>
            </w:r>
            <w:r w:rsidR="00F267A9" w:rsidRPr="003D3AC1">
              <w:rPr>
                <w:rFonts w:ascii="TH SarabunIT๙" w:hAnsi="TH SarabunIT๙" w:cs="TH SarabunIT๙"/>
                <w:sz w:val="30"/>
                <w:cs/>
              </w:rPr>
              <w:t>ต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รเลข</w:t>
            </w:r>
            <w:r w:rsidR="00373304" w:rsidRPr="003D3AC1">
              <w:rPr>
                <w:rFonts w:ascii="TH SarabunIT๙" w:hAnsi="TH SarabunIT๙" w:cs="TH SarabunIT๙"/>
                <w:sz w:val="30"/>
                <w:cs/>
              </w:rPr>
              <w:t xml:space="preserve"> จนท พัสดุ จัดทำ ประกาศ</w:t>
            </w:r>
          </w:p>
        </w:tc>
        <w:tc>
          <w:tcPr>
            <w:tcW w:w="1336" w:type="dxa"/>
          </w:tcPr>
          <w:p w14:paraId="65681328" w14:textId="331A7435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ทุก ๑ เดือน</w:t>
            </w:r>
          </w:p>
        </w:tc>
      </w:tr>
      <w:tr w:rsidR="00373304" w:rsidRPr="003D3AC1" w14:paraId="00B63B8C" w14:textId="77777777" w:rsidTr="00373304">
        <w:trPr>
          <w:trHeight w:val="325"/>
        </w:trPr>
        <w:tc>
          <w:tcPr>
            <w:tcW w:w="1739" w:type="dxa"/>
          </w:tcPr>
          <w:p w14:paraId="422A2C4C" w14:textId="0F3838A3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๕) การแก้ไขปัญหา การทุจริต</w:t>
            </w:r>
          </w:p>
        </w:tc>
        <w:tc>
          <w:tcPr>
            <w:tcW w:w="1741" w:type="dxa"/>
          </w:tcPr>
          <w:p w14:paraId="66F2273D" w14:textId="3F9812B7" w:rsidR="00373304" w:rsidRPr="003D3AC1" w:rsidRDefault="00373304" w:rsidP="00373304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การป้องกันการทุจริต</w:t>
            </w:r>
          </w:p>
        </w:tc>
        <w:tc>
          <w:tcPr>
            <w:tcW w:w="2752" w:type="dxa"/>
          </w:tcPr>
          <w:p w14:paraId="5D5D04EE" w14:textId="77777777" w:rsidR="00373304" w:rsidRPr="003D3AC1" w:rsidRDefault="00373304" w:rsidP="00373304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1.จัดอบรมการต่อต้านการ รับสินบน</w:t>
            </w:r>
          </w:p>
          <w:p w14:paraId="5493056A" w14:textId="77777777" w:rsidR="00373304" w:rsidRPr="003D3AC1" w:rsidRDefault="00373304" w:rsidP="00373304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2.อบรมการต่อต้านการ ทุจริต และ</w:t>
            </w:r>
          </w:p>
          <w:p w14:paraId="72D841DF" w14:textId="0845E327" w:rsidR="00373304" w:rsidRPr="003D3AC1" w:rsidRDefault="00373304" w:rsidP="00373304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3.อบรมเสริมสร้างคุณธรรมและ จริยธรรมของ ข้าราชการ</w:t>
            </w:r>
            <w:proofErr w:type="spellStart"/>
            <w:r w:rsidRPr="003D3AC1">
              <w:rPr>
                <w:rFonts w:ascii="TH SarabunIT๙" w:hAnsi="TH SarabunIT๙" w:cs="TH SarabunIT๙"/>
                <w:sz w:val="30"/>
                <w:cs/>
              </w:rPr>
              <w:t>ตํารวจ</w:t>
            </w:r>
            <w:proofErr w:type="spellEnd"/>
            <w:r w:rsidRPr="003D3AC1">
              <w:rPr>
                <w:rFonts w:ascii="TH SarabunIT๙" w:hAnsi="TH SarabunIT๙" w:cs="TH SarabunIT๙"/>
                <w:sz w:val="30"/>
                <w:cs/>
              </w:rPr>
              <w:t>ในสังกัด</w:t>
            </w:r>
          </w:p>
        </w:tc>
        <w:tc>
          <w:tcPr>
            <w:tcW w:w="1560" w:type="dxa"/>
          </w:tcPr>
          <w:p w14:paraId="6D640BBC" w14:textId="3ED30DD0" w:rsidR="00373304" w:rsidRPr="003D3AC1" w:rsidRDefault="00373304" w:rsidP="00373304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มีข่าวกิจกรรมการ </w:t>
            </w:r>
            <w:proofErr w:type="spellStart"/>
            <w:r w:rsidRPr="003D3AC1">
              <w:rPr>
                <w:rFonts w:ascii="TH SarabunIT๙" w:hAnsi="TH SarabunIT๙" w:cs="TH SarabunIT๙"/>
                <w:sz w:val="30"/>
                <w:cs/>
              </w:rPr>
              <w:t>ดําเนินการ</w:t>
            </w:r>
            <w:proofErr w:type="spellEnd"/>
            <w:r w:rsidRPr="003D3AC1">
              <w:rPr>
                <w:rFonts w:ascii="TH SarabunIT๙" w:hAnsi="TH SarabunIT๙" w:cs="TH SarabunIT๙"/>
                <w:sz w:val="30"/>
                <w:cs/>
              </w:rPr>
              <w:t>ลงประชาสัมพันธ์ทาง สื่อออนไลน์ต่าง ๆ และลงเว็บไซต์หน่วย</w:t>
            </w:r>
          </w:p>
        </w:tc>
        <w:tc>
          <w:tcPr>
            <w:tcW w:w="1975" w:type="dxa"/>
          </w:tcPr>
          <w:p w14:paraId="322311BA" w14:textId="3BB6D90C" w:rsidR="00373304" w:rsidRPr="003D3AC1" w:rsidRDefault="00373304" w:rsidP="00C85A06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ทุกนายได้ รับทราบและ ลงลายมือชื่อผู้ เข้ารับการอบรม</w:t>
            </w:r>
          </w:p>
        </w:tc>
        <w:tc>
          <w:tcPr>
            <w:tcW w:w="1004" w:type="dxa"/>
          </w:tcPr>
          <w:p w14:paraId="29B1011F" w14:textId="77777777" w:rsidR="00706886" w:rsidRPr="003D3AC1" w:rsidRDefault="00706886" w:rsidP="00706886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0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ก.ย.</w:t>
            </w:r>
          </w:p>
          <w:p w14:paraId="066BCBBD" w14:textId="0684C57A" w:rsidR="00373304" w:rsidRPr="003D3AC1" w:rsidRDefault="00706886" w:rsidP="00706886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69</w:t>
            </w:r>
          </w:p>
        </w:tc>
        <w:tc>
          <w:tcPr>
            <w:tcW w:w="1841" w:type="dxa"/>
          </w:tcPr>
          <w:p w14:paraId="14B0F212" w14:textId="6833F4BD" w:rsidR="00373304" w:rsidRPr="003D3AC1" w:rsidRDefault="00373304" w:rsidP="0037330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พ.ต.อ.</w:t>
            </w:r>
            <w:r w:rsidR="001B150B" w:rsidRPr="003D3AC1">
              <w:rPr>
                <w:rFonts w:ascii="TH SarabunIT๙" w:hAnsi="TH SarabunIT๙" w:cs="TH SarabunIT๙"/>
                <w:sz w:val="30"/>
                <w:cs/>
              </w:rPr>
              <w:t>ประสิทธิ์ หล้าสมศรี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ผกก.สภ.</w:t>
            </w:r>
            <w:r w:rsidR="001B150B" w:rsidRPr="003D3AC1">
              <w:rPr>
                <w:rFonts w:ascii="TH SarabunIT๙" w:hAnsi="TH SarabunIT๙" w:cs="TH SarabunIT๙"/>
                <w:sz w:val="30"/>
                <w:cs/>
              </w:rPr>
              <w:t xml:space="preserve">     แจ้ห่ม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เป็น วิทยากร</w:t>
            </w:r>
          </w:p>
          <w:p w14:paraId="7073C9DB" w14:textId="63435209" w:rsidR="00373304" w:rsidRPr="003D3AC1" w:rsidRDefault="00373304" w:rsidP="00373304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ข้าราชการตํารวจทุกนาย เข้าร่วม</w:t>
            </w:r>
          </w:p>
        </w:tc>
        <w:tc>
          <w:tcPr>
            <w:tcW w:w="1336" w:type="dxa"/>
          </w:tcPr>
          <w:p w14:paraId="2513B93E" w14:textId="63682592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ทุกเดือน 1 เดือน</w:t>
            </w:r>
          </w:p>
        </w:tc>
      </w:tr>
    </w:tbl>
    <w:p w14:paraId="5094703C" w14:textId="77777777" w:rsidR="003D3AC1" w:rsidRPr="003D3AC1" w:rsidRDefault="003D3AC1" w:rsidP="00373304">
      <w:pPr>
        <w:rPr>
          <w:rFonts w:ascii="TH SarabunIT๙" w:hAnsi="TH SarabunIT๙" w:cs="TH SarabunIT๙"/>
          <w:sz w:val="30"/>
        </w:rPr>
      </w:pPr>
    </w:p>
    <w:p w14:paraId="05BC0D47" w14:textId="77777777" w:rsidR="0045287F" w:rsidRPr="003D3AC1" w:rsidRDefault="0045287F" w:rsidP="0045287F">
      <w:pPr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lastRenderedPageBreak/>
        <w:t>มาตรการ/กิจกรรม ในการเตรียมความพร้อมรับการประเมินคุณธรรมและความโปร่งใส ในการดําเนินงานของหน่วยงานภาครัฐ (</w:t>
      </w:r>
      <w:r w:rsidRPr="003D3AC1">
        <w:rPr>
          <w:rFonts w:ascii="TH SarabunIT๙" w:hAnsi="TH SarabunIT๙" w:cs="TH SarabunIT๙"/>
          <w:sz w:val="30"/>
        </w:rPr>
        <w:t xml:space="preserve">Integrity and Transparency Assessment: ITA)       </w:t>
      </w:r>
    </w:p>
    <w:p w14:paraId="070E7605" w14:textId="1A560F13" w:rsidR="00373304" w:rsidRPr="003D3AC1" w:rsidRDefault="0045287F" w:rsidP="0045287F">
      <w:pPr>
        <w:jc w:val="center"/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t>ของสถานีต</w:t>
      </w:r>
      <w:r>
        <w:rPr>
          <w:rFonts w:ascii="TH SarabunIT๙" w:hAnsi="TH SarabunIT๙" w:cs="TH SarabunIT๙" w:hint="cs"/>
          <w:sz w:val="30"/>
          <w:cs/>
        </w:rPr>
        <w:t>ำ</w:t>
      </w:r>
      <w:r w:rsidRPr="003D3AC1">
        <w:rPr>
          <w:rFonts w:ascii="TH SarabunIT๙" w:hAnsi="TH SarabunIT๙" w:cs="TH SarabunIT๙"/>
          <w:sz w:val="30"/>
          <w:cs/>
        </w:rPr>
        <w:t>รว</w:t>
      </w:r>
      <w:r>
        <w:rPr>
          <w:rFonts w:ascii="TH SarabunIT๙" w:hAnsi="TH SarabunIT๙" w:cs="TH SarabunIT๙" w:hint="cs"/>
          <w:sz w:val="30"/>
          <w:cs/>
        </w:rPr>
        <w:t>จ</w:t>
      </w:r>
      <w:r w:rsidRPr="003D3AC1">
        <w:rPr>
          <w:rFonts w:ascii="TH SarabunIT๙" w:hAnsi="TH SarabunIT๙" w:cs="TH SarabunIT๙"/>
          <w:sz w:val="30"/>
          <w:cs/>
        </w:rPr>
        <w:t>ภูธร ประจำปีงบประมาณ พ.ศ.</w:t>
      </w:r>
      <w:r w:rsidRPr="003D3AC1">
        <w:rPr>
          <w:rFonts w:ascii="TH SarabunIT๙" w:hAnsi="TH SarabunIT๙" w:cs="TH SarabunIT๙"/>
          <w:sz w:val="30"/>
        </w:rPr>
        <w:t xml:space="preserve">2569 </w:t>
      </w:r>
      <w:r w:rsidRPr="003D3AC1">
        <w:rPr>
          <w:rFonts w:ascii="TH SarabunIT๙" w:hAnsi="TH SarabunIT๙" w:cs="TH SarabunIT๙"/>
          <w:sz w:val="30"/>
          <w:cs/>
        </w:rPr>
        <w:t>และ กำหนดแนวท</w:t>
      </w:r>
      <w:r>
        <w:rPr>
          <w:rFonts w:ascii="TH SarabunIT๙" w:hAnsi="TH SarabunIT๙" w:cs="TH SarabunIT๙" w:hint="cs"/>
          <w:sz w:val="30"/>
          <w:cs/>
        </w:rPr>
        <w:t>าง</w:t>
      </w:r>
      <w:r w:rsidRPr="003D3AC1">
        <w:rPr>
          <w:rFonts w:ascii="TH SarabunIT๙" w:hAnsi="TH SarabunIT๙" w:cs="TH SarabunIT๙"/>
          <w:sz w:val="30"/>
          <w:cs/>
        </w:rPr>
        <w:t>ยกระดับและความโปร่งใสภายในหน่วยงาน</w:t>
      </w:r>
      <w:r>
        <w:rPr>
          <w:rFonts w:ascii="TH SarabunIT๙" w:hAnsi="TH SarabunIT๙" w:cs="TH SarabunIT๙"/>
          <w:sz w:val="30"/>
        </w:rPr>
        <w:t xml:space="preserve"> </w:t>
      </w:r>
      <w:r>
        <w:rPr>
          <w:rFonts w:ascii="TH SarabunIT๙" w:hAnsi="TH SarabunIT๙" w:cs="TH SarabunIT๙" w:hint="cs"/>
          <w:sz w:val="30"/>
          <w:cs/>
        </w:rPr>
        <w:t>สภ.</w:t>
      </w:r>
      <w:r w:rsidRPr="003D3AC1">
        <w:rPr>
          <w:rFonts w:ascii="TH SarabunIT๙" w:hAnsi="TH SarabunIT๙" w:cs="TH SarabunIT๙"/>
          <w:sz w:val="30"/>
          <w:cs/>
        </w:rPr>
        <w:t>แจ้ห่ม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739"/>
        <w:gridCol w:w="1741"/>
        <w:gridCol w:w="2752"/>
        <w:gridCol w:w="1560"/>
        <w:gridCol w:w="1975"/>
        <w:gridCol w:w="1004"/>
        <w:gridCol w:w="1841"/>
        <w:gridCol w:w="1336"/>
      </w:tblGrid>
      <w:tr w:rsidR="00373304" w:rsidRPr="003D3AC1" w14:paraId="2ADE89AF" w14:textId="77777777" w:rsidTr="00816FFD">
        <w:tc>
          <w:tcPr>
            <w:tcW w:w="1739" w:type="dxa"/>
            <w:shd w:val="clear" w:color="auto" w:fill="B4C6E7" w:themeFill="accent1" w:themeFillTint="66"/>
          </w:tcPr>
          <w:p w14:paraId="50D25C02" w14:textId="77777777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ตัวชี้วัด</w:t>
            </w:r>
          </w:p>
        </w:tc>
        <w:tc>
          <w:tcPr>
            <w:tcW w:w="1741" w:type="dxa"/>
            <w:shd w:val="clear" w:color="auto" w:fill="B4C6E7" w:themeFill="accent1" w:themeFillTint="66"/>
          </w:tcPr>
          <w:p w14:paraId="3120896D" w14:textId="77777777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ประเด็นที่ต้องเตรียม ความพร้อม/ยกระดับ</w:t>
            </w:r>
          </w:p>
        </w:tc>
        <w:tc>
          <w:tcPr>
            <w:tcW w:w="2752" w:type="dxa"/>
            <w:shd w:val="clear" w:color="auto" w:fill="B4C6E7" w:themeFill="accent1" w:themeFillTint="66"/>
          </w:tcPr>
          <w:p w14:paraId="4844E620" w14:textId="77777777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กิจกรรมที่จะดําเนินการ</w:t>
            </w:r>
          </w:p>
        </w:tc>
        <w:tc>
          <w:tcPr>
            <w:tcW w:w="1560" w:type="dxa"/>
            <w:shd w:val="clear" w:color="auto" w:fill="B4C6E7" w:themeFill="accent1" w:themeFillTint="66"/>
          </w:tcPr>
          <w:p w14:paraId="163D3710" w14:textId="77777777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ผลผลิต</w:t>
            </w:r>
          </w:p>
        </w:tc>
        <w:tc>
          <w:tcPr>
            <w:tcW w:w="1975" w:type="dxa"/>
            <w:shd w:val="clear" w:color="auto" w:fill="B4C6E7" w:themeFill="accent1" w:themeFillTint="66"/>
          </w:tcPr>
          <w:p w14:paraId="457627B2" w14:textId="77777777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วิธีการสร้าง การรับรู้</w:t>
            </w:r>
          </w:p>
        </w:tc>
        <w:tc>
          <w:tcPr>
            <w:tcW w:w="1004" w:type="dxa"/>
            <w:shd w:val="clear" w:color="auto" w:fill="B4C6E7" w:themeFill="accent1" w:themeFillTint="66"/>
          </w:tcPr>
          <w:p w14:paraId="60DDAB0F" w14:textId="77777777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ระยะเวลา แล้วเสร็จ</w:t>
            </w:r>
          </w:p>
        </w:tc>
        <w:tc>
          <w:tcPr>
            <w:tcW w:w="1841" w:type="dxa"/>
            <w:shd w:val="clear" w:color="auto" w:fill="B4C6E7" w:themeFill="accent1" w:themeFillTint="66"/>
          </w:tcPr>
          <w:p w14:paraId="32F83EA9" w14:textId="77777777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ผู้รับผิดชอบ</w:t>
            </w:r>
          </w:p>
        </w:tc>
        <w:tc>
          <w:tcPr>
            <w:tcW w:w="1336" w:type="dxa"/>
            <w:shd w:val="clear" w:color="auto" w:fill="B4C6E7" w:themeFill="accent1" w:themeFillTint="66"/>
          </w:tcPr>
          <w:p w14:paraId="7888958F" w14:textId="77777777" w:rsidR="00373304" w:rsidRPr="003D3AC1" w:rsidRDefault="00373304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ระยะเวลา กํากับติดตาม</w:t>
            </w:r>
          </w:p>
        </w:tc>
      </w:tr>
      <w:tr w:rsidR="00706886" w:rsidRPr="003D3AC1" w14:paraId="61643A73" w14:textId="77777777" w:rsidTr="00AA074C">
        <w:trPr>
          <w:trHeight w:val="2373"/>
        </w:trPr>
        <w:tc>
          <w:tcPr>
            <w:tcW w:w="1739" w:type="dxa"/>
          </w:tcPr>
          <w:p w14:paraId="27723E8B" w14:textId="77777777" w:rsidR="00706886" w:rsidRPr="003D3AC1" w:rsidRDefault="00706886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741" w:type="dxa"/>
          </w:tcPr>
          <w:p w14:paraId="64D61430" w14:textId="1D8CE0AD" w:rsidR="00706886" w:rsidRPr="003D3AC1" w:rsidRDefault="00706886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เผยแพร่แผนป้องกันการ ทุจริตของสถานี</w:t>
            </w:r>
            <w:proofErr w:type="spellStart"/>
            <w:r w:rsidRPr="003D3AC1">
              <w:rPr>
                <w:rFonts w:ascii="TH SarabunIT๙" w:hAnsi="TH SarabunIT๙" w:cs="TH SarabunIT๙"/>
                <w:sz w:val="30"/>
                <w:cs/>
              </w:rPr>
              <w:t>ตํารวจ</w:t>
            </w:r>
            <w:proofErr w:type="spellEnd"/>
          </w:p>
        </w:tc>
        <w:tc>
          <w:tcPr>
            <w:tcW w:w="2752" w:type="dxa"/>
          </w:tcPr>
          <w:p w14:paraId="227E875B" w14:textId="77777777" w:rsidR="00706886" w:rsidRPr="003D3AC1" w:rsidRDefault="00706886" w:rsidP="00F267A9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จัดทำแผน การต่อต้านการ รับสินบน ให้แล้วเสร็จ</w:t>
            </w:r>
          </w:p>
          <w:p w14:paraId="345E1AC1" w14:textId="77777777" w:rsidR="00706886" w:rsidRPr="003D3AC1" w:rsidRDefault="00706886" w:rsidP="00F267A9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-เผยแพร่ผ่าน </w:t>
            </w:r>
            <w:r w:rsidRPr="003D3AC1">
              <w:rPr>
                <w:rFonts w:ascii="TH SarabunIT๙" w:hAnsi="TH SarabunIT๙" w:cs="TH SarabunIT๙"/>
                <w:sz w:val="30"/>
              </w:rPr>
              <w:t>website</w:t>
            </w:r>
          </w:p>
          <w:p w14:paraId="03D17066" w14:textId="19351E1B" w:rsidR="00706886" w:rsidRPr="003D3AC1" w:rsidRDefault="00706886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pacing w:val="-5"/>
                <w:w w:val="70"/>
                <w:sz w:val="32"/>
              </w:rPr>
              <w:t>..</w:t>
            </w:r>
          </w:p>
        </w:tc>
        <w:tc>
          <w:tcPr>
            <w:tcW w:w="1560" w:type="dxa"/>
          </w:tcPr>
          <w:p w14:paraId="0C06F181" w14:textId="77777777" w:rsidR="00706886" w:rsidRPr="003D3AC1" w:rsidRDefault="00706886" w:rsidP="00F267A9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- 1 แผน</w:t>
            </w:r>
          </w:p>
          <w:p w14:paraId="2F0A8B79" w14:textId="77777777" w:rsidR="00706886" w:rsidRPr="003D3AC1" w:rsidRDefault="00706886" w:rsidP="00F267A9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- แล้วเสร็จในเวลาที่ กำหนด และมี </w:t>
            </w:r>
            <w:r w:rsidRPr="003D3AC1">
              <w:rPr>
                <w:rFonts w:ascii="TH SarabunIT๙" w:hAnsi="TH SarabunIT๙" w:cs="TH SarabunIT๙"/>
                <w:sz w:val="30"/>
              </w:rPr>
              <w:t>URL</w:t>
            </w:r>
          </w:p>
          <w:p w14:paraId="429565D1" w14:textId="77777777" w:rsidR="00706886" w:rsidRPr="003D3AC1" w:rsidRDefault="00706886" w:rsidP="0037330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ให้สามารถเข้าถึง</w:t>
            </w:r>
          </w:p>
          <w:p w14:paraId="786FD9FD" w14:textId="77777777" w:rsidR="00706886" w:rsidRPr="003D3AC1" w:rsidRDefault="00706886" w:rsidP="0037330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ข้อมูลแผนได้ 17</w:t>
            </w:r>
          </w:p>
          <w:p w14:paraId="14D1AF4E" w14:textId="760AC1A8" w:rsidR="00706886" w:rsidRPr="003D3AC1" w:rsidRDefault="00706886" w:rsidP="00373304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เมษายน 2569</w:t>
            </w:r>
          </w:p>
        </w:tc>
        <w:tc>
          <w:tcPr>
            <w:tcW w:w="1975" w:type="dxa"/>
          </w:tcPr>
          <w:p w14:paraId="1D65530D" w14:textId="77777777" w:rsidR="00706886" w:rsidRPr="003D3AC1" w:rsidRDefault="00706886" w:rsidP="00F267A9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ทาง </w:t>
            </w:r>
            <w:r w:rsidRPr="003D3AC1">
              <w:rPr>
                <w:rFonts w:ascii="TH SarabunIT๙" w:hAnsi="TH SarabunIT๙" w:cs="TH SarabunIT๙"/>
                <w:sz w:val="30"/>
              </w:rPr>
              <w:t>website</w:t>
            </w:r>
          </w:p>
          <w:p w14:paraId="4B3F0A4B" w14:textId="532FD118" w:rsidR="00706886" w:rsidRPr="003D3AC1" w:rsidRDefault="00706886" w:rsidP="00F267A9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ของสถานี</w:t>
            </w:r>
          </w:p>
        </w:tc>
        <w:tc>
          <w:tcPr>
            <w:tcW w:w="1004" w:type="dxa"/>
          </w:tcPr>
          <w:p w14:paraId="2CF9A44F" w14:textId="77777777" w:rsidR="00706886" w:rsidRPr="003D3AC1" w:rsidRDefault="00706886" w:rsidP="00706886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0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ก.ย.</w:t>
            </w:r>
          </w:p>
          <w:p w14:paraId="4C7AB99C" w14:textId="00213AE0" w:rsidR="00706886" w:rsidRPr="003D3AC1" w:rsidRDefault="00706886" w:rsidP="0070688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69</w:t>
            </w:r>
          </w:p>
        </w:tc>
        <w:tc>
          <w:tcPr>
            <w:tcW w:w="1841" w:type="dxa"/>
          </w:tcPr>
          <w:p w14:paraId="4FC3EC18" w14:textId="77777777" w:rsidR="00706886" w:rsidRPr="003D3AC1" w:rsidRDefault="00706886" w:rsidP="00F267A9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สว.อก.ฯผู้ควบคุม</w:t>
            </w:r>
          </w:p>
          <w:p w14:paraId="1B2F71C3" w14:textId="2A453BF9" w:rsidR="00706886" w:rsidRPr="003D3AC1" w:rsidRDefault="00706886" w:rsidP="00F267A9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2"/>
                <w:szCs w:val="32"/>
                <w:cs/>
              </w:rPr>
              <w:t>ส.ต.ต.ไชยานันท์ มิ่งสมร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จัดทำแผน</w:t>
            </w:r>
          </w:p>
        </w:tc>
        <w:tc>
          <w:tcPr>
            <w:tcW w:w="1336" w:type="dxa"/>
          </w:tcPr>
          <w:p w14:paraId="062C0263" w14:textId="1C61717F" w:rsidR="00706886" w:rsidRPr="003D3AC1" w:rsidRDefault="00706886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ทุก ๑ เดือน</w:t>
            </w:r>
          </w:p>
        </w:tc>
      </w:tr>
      <w:tr w:rsidR="00440C99" w:rsidRPr="003D3AC1" w14:paraId="3BA38C07" w14:textId="77777777" w:rsidTr="00373304">
        <w:trPr>
          <w:trHeight w:val="350"/>
        </w:trPr>
        <w:tc>
          <w:tcPr>
            <w:tcW w:w="1739" w:type="dxa"/>
            <w:vMerge w:val="restart"/>
          </w:tcPr>
          <w:p w14:paraId="31F07BA0" w14:textId="05314DC9" w:rsidR="00440C99" w:rsidRPr="003D3AC1" w:rsidRDefault="00440C99" w:rsidP="00373304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๖) คุณภาพการ ดําเนินงาน</w:t>
            </w:r>
          </w:p>
        </w:tc>
        <w:tc>
          <w:tcPr>
            <w:tcW w:w="1741" w:type="dxa"/>
          </w:tcPr>
          <w:p w14:paraId="71C365BD" w14:textId="0F9BB2FA" w:rsidR="00440C99" w:rsidRPr="003D3AC1" w:rsidRDefault="00440C99" w:rsidP="00373304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เพิ่มช่องทางการเผยแพร่ คู่มือการให้บริการ</w:t>
            </w:r>
          </w:p>
        </w:tc>
        <w:tc>
          <w:tcPr>
            <w:tcW w:w="2752" w:type="dxa"/>
          </w:tcPr>
          <w:p w14:paraId="702301D6" w14:textId="78548024" w:rsidR="00440C99" w:rsidRPr="003D3AC1" w:rsidRDefault="00440C99" w:rsidP="00373304">
            <w:pPr>
              <w:jc w:val="center"/>
              <w:rPr>
                <w:rFonts w:ascii="TH SarabunIT๙" w:hAnsi="TH SarabunIT๙" w:cs="TH SarabunIT๙"/>
                <w:spacing w:val="-5"/>
                <w:w w:val="70"/>
                <w:sz w:val="32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จัดทำคู่มือการให้บริการ ประกาศให้ประชาชนได้รับ ทราบ</w:t>
            </w:r>
          </w:p>
        </w:tc>
        <w:tc>
          <w:tcPr>
            <w:tcW w:w="1560" w:type="dxa"/>
          </w:tcPr>
          <w:p w14:paraId="5FCD3441" w14:textId="54FECC1B" w:rsidR="00440C99" w:rsidRPr="003D3AC1" w:rsidRDefault="00440C99" w:rsidP="0037330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คู่มือแต่ละสางาน</w:t>
            </w:r>
          </w:p>
          <w:p w14:paraId="0A0A6A74" w14:textId="11BCDFAF" w:rsidR="00440C99" w:rsidRPr="003D3AC1" w:rsidRDefault="00440C99" w:rsidP="00373304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กฎหมายที่เกี่ยวข้อง ที่ประ ชาชนควร ทราบ</w:t>
            </w:r>
          </w:p>
        </w:tc>
        <w:tc>
          <w:tcPr>
            <w:tcW w:w="1975" w:type="dxa"/>
          </w:tcPr>
          <w:p w14:paraId="31D61B3A" w14:textId="77777777" w:rsidR="00440C99" w:rsidRPr="003D3AC1" w:rsidRDefault="00440C99" w:rsidP="00373304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ทาง </w:t>
            </w:r>
            <w:r w:rsidRPr="003D3AC1">
              <w:rPr>
                <w:rFonts w:ascii="TH SarabunIT๙" w:hAnsi="TH SarabunIT๙" w:cs="TH SarabunIT๙"/>
                <w:sz w:val="30"/>
              </w:rPr>
              <w:t>website</w:t>
            </w:r>
          </w:p>
          <w:p w14:paraId="4CA2936C" w14:textId="7DDF5E8D" w:rsidR="00440C99" w:rsidRPr="003D3AC1" w:rsidRDefault="00440C99" w:rsidP="00373304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ของสถานี</w:t>
            </w:r>
          </w:p>
        </w:tc>
        <w:tc>
          <w:tcPr>
            <w:tcW w:w="1004" w:type="dxa"/>
          </w:tcPr>
          <w:p w14:paraId="21D2A682" w14:textId="2BEDE447" w:rsidR="00706886" w:rsidRPr="003D3AC1" w:rsidRDefault="00706886" w:rsidP="00706886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0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เม.ย.</w:t>
            </w:r>
          </w:p>
          <w:p w14:paraId="13FE6151" w14:textId="294A8BEA" w:rsidR="00440C99" w:rsidRPr="003D3AC1" w:rsidRDefault="00706886" w:rsidP="0070688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69</w:t>
            </w:r>
          </w:p>
        </w:tc>
        <w:tc>
          <w:tcPr>
            <w:tcW w:w="1841" w:type="dxa"/>
          </w:tcPr>
          <w:p w14:paraId="1777416D" w14:textId="77777777" w:rsidR="00440C99" w:rsidRPr="003D3AC1" w:rsidRDefault="00440C99" w:rsidP="0037330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สว.อก.ฯผู้ควบคุม</w:t>
            </w:r>
          </w:p>
          <w:p w14:paraId="20E8140E" w14:textId="3D26A3A8" w:rsidR="00440C99" w:rsidRPr="003D3AC1" w:rsidRDefault="001B150B" w:rsidP="00373304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ส.ต.ต.ไชยานันท์ มิ่งสมร </w:t>
            </w:r>
            <w:r w:rsidR="00440C99" w:rsidRPr="003D3AC1">
              <w:rPr>
                <w:rFonts w:ascii="TH SarabunIT๙" w:hAnsi="TH SarabunIT๙" w:cs="TH SarabunIT๙"/>
                <w:sz w:val="30"/>
                <w:cs/>
              </w:rPr>
              <w:t>จัดทำคู่มือ</w:t>
            </w:r>
          </w:p>
        </w:tc>
        <w:tc>
          <w:tcPr>
            <w:tcW w:w="1336" w:type="dxa"/>
          </w:tcPr>
          <w:p w14:paraId="02561656" w14:textId="6C4A4E4F" w:rsidR="00440C99" w:rsidRPr="003D3AC1" w:rsidRDefault="00440C99" w:rsidP="00373304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ทุก ๑ เดือน</w:t>
            </w:r>
          </w:p>
        </w:tc>
      </w:tr>
      <w:tr w:rsidR="00440C99" w:rsidRPr="003D3AC1" w14:paraId="2F3736B9" w14:textId="77777777" w:rsidTr="00440C99">
        <w:trPr>
          <w:trHeight w:val="1490"/>
        </w:trPr>
        <w:tc>
          <w:tcPr>
            <w:tcW w:w="1739" w:type="dxa"/>
            <w:vMerge/>
          </w:tcPr>
          <w:p w14:paraId="4F1AAD95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741" w:type="dxa"/>
          </w:tcPr>
          <w:p w14:paraId="4D82198D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2752" w:type="dxa"/>
          </w:tcPr>
          <w:p w14:paraId="059C6178" w14:textId="194BFE04" w:rsidR="00F267A9" w:rsidRPr="003D3AC1" w:rsidRDefault="009500D7" w:rsidP="009500D7">
            <w:pPr>
              <w:jc w:val="center"/>
              <w:rPr>
                <w:rFonts w:ascii="TH SarabunIT๙" w:hAnsi="TH SarabunIT๙" w:cs="TH SarabunIT๙" w:hint="cs"/>
                <w:spacing w:val="-5"/>
                <w:w w:val="70"/>
                <w:sz w:val="32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ขยายช่องทางเผยแพร่คู่มือประชาชน ทั้งระบบออนไลน์และ ณ จุดบริกา</w:t>
            </w:r>
            <w:r w:rsidR="000D7CA8">
              <w:rPr>
                <w:rFonts w:ascii="TH SarabunIT๙" w:hAnsi="TH SarabunIT๙" w:cs="TH SarabunIT๙" w:hint="cs"/>
                <w:spacing w:val="-5"/>
                <w:w w:val="70"/>
                <w:sz w:val="32"/>
                <w:cs/>
              </w:rPr>
              <w:t>ร</w:t>
            </w:r>
          </w:p>
          <w:p w14:paraId="3CD0C901" w14:textId="77777777" w:rsidR="00F267A9" w:rsidRPr="003D3AC1" w:rsidRDefault="00F267A9" w:rsidP="00C85A06">
            <w:pPr>
              <w:jc w:val="center"/>
              <w:rPr>
                <w:rFonts w:ascii="TH SarabunIT๙" w:hAnsi="TH SarabunIT๙" w:cs="TH SarabunIT๙"/>
                <w:spacing w:val="-5"/>
                <w:w w:val="70"/>
                <w:sz w:val="32"/>
              </w:rPr>
            </w:pPr>
          </w:p>
          <w:p w14:paraId="131B09B2" w14:textId="1CD5F5C6" w:rsidR="00F267A9" w:rsidRPr="003D3AC1" w:rsidRDefault="00F267A9" w:rsidP="00C85A06">
            <w:pPr>
              <w:jc w:val="center"/>
              <w:rPr>
                <w:rFonts w:ascii="TH SarabunIT๙" w:hAnsi="TH SarabunIT๙" w:cs="TH SarabunIT๙"/>
                <w:spacing w:val="-5"/>
                <w:w w:val="70"/>
                <w:sz w:val="32"/>
              </w:rPr>
            </w:pPr>
          </w:p>
        </w:tc>
        <w:tc>
          <w:tcPr>
            <w:tcW w:w="1560" w:type="dxa"/>
          </w:tcPr>
          <w:p w14:paraId="225CC231" w14:textId="61E7B555" w:rsidR="00440C99" w:rsidRPr="003D3AC1" w:rsidRDefault="00440C99" w:rsidP="0037330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ทำป้าย </w:t>
            </w:r>
            <w:r w:rsidRPr="003D3AC1">
              <w:rPr>
                <w:rFonts w:ascii="TH SarabunIT๙" w:hAnsi="TH SarabunIT๙" w:cs="TH SarabunIT๙"/>
                <w:sz w:val="30"/>
              </w:rPr>
              <w:t>info graphic</w:t>
            </w:r>
          </w:p>
          <w:p w14:paraId="0F4FB27B" w14:textId="6FA2D6B8" w:rsidR="00440C99" w:rsidRPr="003D3AC1" w:rsidRDefault="00440C99" w:rsidP="00440C99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ดาวโหลดคู่มือที่นี่เป็นคิวอาร์โค้ดสแกน ให้ดาวน์โหลดข้อมูล</w:t>
            </w:r>
          </w:p>
        </w:tc>
        <w:tc>
          <w:tcPr>
            <w:tcW w:w="1975" w:type="dxa"/>
          </w:tcPr>
          <w:p w14:paraId="7B360845" w14:textId="77777777" w:rsidR="00440C99" w:rsidRPr="003D3AC1" w:rsidRDefault="00440C99" w:rsidP="00373304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ติดที่จุดบริการ</w:t>
            </w:r>
          </w:p>
          <w:p w14:paraId="7F7ED0BA" w14:textId="62E84496" w:rsidR="00440C99" w:rsidRPr="003D3AC1" w:rsidRDefault="00440C99" w:rsidP="00373304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และเผยแพร่ ทาง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website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ของสถานี</w:t>
            </w:r>
          </w:p>
        </w:tc>
        <w:tc>
          <w:tcPr>
            <w:tcW w:w="1004" w:type="dxa"/>
          </w:tcPr>
          <w:p w14:paraId="37594A96" w14:textId="77777777" w:rsidR="00706886" w:rsidRPr="003D3AC1" w:rsidRDefault="00706886" w:rsidP="00706886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0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เม.ย.</w:t>
            </w:r>
          </w:p>
          <w:p w14:paraId="3F1A6AAE" w14:textId="778F3D39" w:rsidR="00440C99" w:rsidRPr="003D3AC1" w:rsidRDefault="00706886" w:rsidP="0070688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69</w:t>
            </w:r>
          </w:p>
        </w:tc>
        <w:tc>
          <w:tcPr>
            <w:tcW w:w="1841" w:type="dxa"/>
          </w:tcPr>
          <w:p w14:paraId="44D95461" w14:textId="77777777" w:rsidR="00440C99" w:rsidRPr="003D3AC1" w:rsidRDefault="00440C99" w:rsidP="0037330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สว.อก.ฯผู้ควบคุม</w:t>
            </w:r>
          </w:p>
          <w:p w14:paraId="737B5978" w14:textId="5ABA0C1C" w:rsidR="00440C99" w:rsidRPr="003D3AC1" w:rsidRDefault="001B150B" w:rsidP="00373304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ส.ต.ต.ไชยานันท์ มิ่งสมร </w:t>
            </w:r>
            <w:r w:rsidR="00440C99" w:rsidRPr="003D3AC1">
              <w:rPr>
                <w:rFonts w:ascii="TH SarabunIT๙" w:hAnsi="TH SarabunIT๙" w:cs="TH SarabunIT๙"/>
                <w:sz w:val="30"/>
                <w:cs/>
              </w:rPr>
              <w:t>จัดทำคู่มือ</w:t>
            </w:r>
          </w:p>
        </w:tc>
        <w:tc>
          <w:tcPr>
            <w:tcW w:w="1336" w:type="dxa"/>
          </w:tcPr>
          <w:p w14:paraId="5E243CA4" w14:textId="21CC20E2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ทุก ๑ เดือน</w:t>
            </w:r>
          </w:p>
        </w:tc>
      </w:tr>
      <w:tr w:rsidR="00440C99" w:rsidRPr="003D3AC1" w14:paraId="53637F10" w14:textId="77777777" w:rsidTr="00C85A06">
        <w:trPr>
          <w:trHeight w:val="870"/>
        </w:trPr>
        <w:tc>
          <w:tcPr>
            <w:tcW w:w="1739" w:type="dxa"/>
            <w:vMerge/>
          </w:tcPr>
          <w:p w14:paraId="11DD05B8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741" w:type="dxa"/>
          </w:tcPr>
          <w:p w14:paraId="67312ED8" w14:textId="18080021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อบรมปลูกฝังให้ ข้าราชการ</w:t>
            </w:r>
            <w:proofErr w:type="spellStart"/>
            <w:r w:rsidRPr="003D3AC1">
              <w:rPr>
                <w:rFonts w:ascii="TH SarabunIT๙" w:hAnsi="TH SarabunIT๙" w:cs="TH SarabunIT๙"/>
                <w:sz w:val="30"/>
                <w:cs/>
              </w:rPr>
              <w:t>ตํารวจ</w:t>
            </w:r>
            <w:proofErr w:type="spellEnd"/>
          </w:p>
        </w:tc>
        <w:tc>
          <w:tcPr>
            <w:tcW w:w="2752" w:type="dxa"/>
          </w:tcPr>
          <w:p w14:paraId="64DF0DDA" w14:textId="40BA8101" w:rsidR="00440C99" w:rsidRPr="003D3AC1" w:rsidRDefault="009500D7" w:rsidP="009500D7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จัดประชุมชี้แจงเพื่อปลุกจิตสำนึกและสร้างวัฒนธรรมสุจริต"</w:t>
            </w:r>
          </w:p>
        </w:tc>
        <w:tc>
          <w:tcPr>
            <w:tcW w:w="1560" w:type="dxa"/>
          </w:tcPr>
          <w:p w14:paraId="1F2DE6DC" w14:textId="1B793C70" w:rsidR="00440C99" w:rsidRPr="003D3AC1" w:rsidRDefault="00440C99" w:rsidP="00440C99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ทำป้าย </w:t>
            </w:r>
            <w:r w:rsidRPr="003D3AC1">
              <w:rPr>
                <w:rFonts w:ascii="TH SarabunIT๙" w:hAnsi="TH SarabunIT๙" w:cs="TH SarabunIT๙"/>
                <w:sz w:val="30"/>
              </w:rPr>
              <w:t>info graphic</w:t>
            </w:r>
          </w:p>
          <w:p w14:paraId="5C2347EC" w14:textId="3EFE568C" w:rsidR="00440C99" w:rsidRPr="003D3AC1" w:rsidRDefault="00440C99" w:rsidP="00440C99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วิธีปฏิบัติ</w:t>
            </w:r>
          </w:p>
        </w:tc>
        <w:tc>
          <w:tcPr>
            <w:tcW w:w="1975" w:type="dxa"/>
          </w:tcPr>
          <w:p w14:paraId="508B1FDF" w14:textId="04650253" w:rsidR="00440C99" w:rsidRPr="003D3AC1" w:rsidRDefault="00440C99" w:rsidP="00373304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เผยแพร่ทาง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website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ของ สถานี</w:t>
            </w:r>
          </w:p>
        </w:tc>
        <w:tc>
          <w:tcPr>
            <w:tcW w:w="1004" w:type="dxa"/>
          </w:tcPr>
          <w:p w14:paraId="441C04B4" w14:textId="77777777" w:rsidR="00706886" w:rsidRPr="003D3AC1" w:rsidRDefault="00706886" w:rsidP="00706886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0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เม.ย.</w:t>
            </w:r>
          </w:p>
          <w:p w14:paraId="04528083" w14:textId="01ED45A9" w:rsidR="00440C99" w:rsidRPr="003D3AC1" w:rsidRDefault="00706886" w:rsidP="0070688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69</w:t>
            </w:r>
          </w:p>
        </w:tc>
        <w:tc>
          <w:tcPr>
            <w:tcW w:w="1841" w:type="dxa"/>
          </w:tcPr>
          <w:p w14:paraId="52171E16" w14:textId="77777777" w:rsidR="007747EB" w:rsidRDefault="00440C99" w:rsidP="0037330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สว.อก.ฯผู้ควบคุม</w:t>
            </w:r>
          </w:p>
          <w:p w14:paraId="67F45A25" w14:textId="59F97555" w:rsidR="007747EB" w:rsidRDefault="001B150B" w:rsidP="003733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3AC1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3D3AC1">
              <w:rPr>
                <w:rFonts w:ascii="TH SarabunIT๙" w:hAnsi="TH SarabunIT๙" w:cs="TH SarabunIT๙"/>
                <w:sz w:val="32"/>
                <w:szCs w:val="32"/>
                <w:cs/>
              </w:rPr>
              <w:t>ต.ต</w:t>
            </w:r>
            <w:proofErr w:type="spellEnd"/>
            <w:r w:rsidRPr="003D3AC1">
              <w:rPr>
                <w:rFonts w:ascii="TH SarabunIT๙" w:hAnsi="TH SarabunIT๙" w:cs="TH SarabunIT๙"/>
                <w:sz w:val="32"/>
                <w:szCs w:val="32"/>
                <w:cs/>
              </w:rPr>
              <w:t>.ไชยานันท์</w:t>
            </w:r>
          </w:p>
          <w:p w14:paraId="6C18D48A" w14:textId="0E29782F" w:rsidR="00440C99" w:rsidRPr="003D3AC1" w:rsidRDefault="001B150B" w:rsidP="00373304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มิ่งสมร </w:t>
            </w:r>
            <w:r w:rsidR="00440C99" w:rsidRPr="003D3AC1">
              <w:rPr>
                <w:rFonts w:ascii="TH SarabunIT๙" w:hAnsi="TH SarabunIT๙" w:cs="TH SarabunIT๙"/>
                <w:sz w:val="30"/>
                <w:cs/>
              </w:rPr>
              <w:t>จัดทำป้าย</w:t>
            </w:r>
          </w:p>
        </w:tc>
        <w:tc>
          <w:tcPr>
            <w:tcW w:w="1336" w:type="dxa"/>
          </w:tcPr>
          <w:p w14:paraId="0F9E9FC2" w14:textId="2F164429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ทุก ๑ เดือน</w:t>
            </w:r>
          </w:p>
        </w:tc>
      </w:tr>
    </w:tbl>
    <w:p w14:paraId="6F837D94" w14:textId="7D756CA5" w:rsidR="00440C99" w:rsidRPr="003D3AC1" w:rsidRDefault="00440C99" w:rsidP="00F267A9">
      <w:pPr>
        <w:rPr>
          <w:rFonts w:ascii="TH SarabunIT๙" w:hAnsi="TH SarabunIT๙" w:cs="TH SarabunIT๙"/>
          <w:b/>
          <w:bCs/>
          <w:sz w:val="30"/>
        </w:rPr>
      </w:pPr>
    </w:p>
    <w:p w14:paraId="257EA5CD" w14:textId="77777777" w:rsidR="0045287F" w:rsidRPr="003D3AC1" w:rsidRDefault="0045287F" w:rsidP="0045287F">
      <w:pPr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t>มาตรการ/กิจกรรม ในการเตรียมความพร้อมรับการประเมินคุณธรรมและความโปร่งใส ในการดําเนินงานของหน่วยงานภาครัฐ (</w:t>
      </w:r>
      <w:r w:rsidRPr="003D3AC1">
        <w:rPr>
          <w:rFonts w:ascii="TH SarabunIT๙" w:hAnsi="TH SarabunIT๙" w:cs="TH SarabunIT๙"/>
          <w:sz w:val="30"/>
        </w:rPr>
        <w:t xml:space="preserve">Integrity and Transparency Assessment: ITA)       </w:t>
      </w:r>
    </w:p>
    <w:p w14:paraId="6B00ADF1" w14:textId="06AB71C8" w:rsidR="00440C99" w:rsidRPr="003D3AC1" w:rsidRDefault="0045287F" w:rsidP="0045287F">
      <w:pPr>
        <w:jc w:val="center"/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t>ของสถานีต</w:t>
      </w:r>
      <w:r>
        <w:rPr>
          <w:rFonts w:ascii="TH SarabunIT๙" w:hAnsi="TH SarabunIT๙" w:cs="TH SarabunIT๙" w:hint="cs"/>
          <w:sz w:val="30"/>
          <w:cs/>
        </w:rPr>
        <w:t>ำ</w:t>
      </w:r>
      <w:r w:rsidRPr="003D3AC1">
        <w:rPr>
          <w:rFonts w:ascii="TH SarabunIT๙" w:hAnsi="TH SarabunIT๙" w:cs="TH SarabunIT๙"/>
          <w:sz w:val="30"/>
          <w:cs/>
        </w:rPr>
        <w:t>รว</w:t>
      </w:r>
      <w:r>
        <w:rPr>
          <w:rFonts w:ascii="TH SarabunIT๙" w:hAnsi="TH SarabunIT๙" w:cs="TH SarabunIT๙" w:hint="cs"/>
          <w:sz w:val="30"/>
          <w:cs/>
        </w:rPr>
        <w:t>จ</w:t>
      </w:r>
      <w:r w:rsidRPr="003D3AC1">
        <w:rPr>
          <w:rFonts w:ascii="TH SarabunIT๙" w:hAnsi="TH SarabunIT๙" w:cs="TH SarabunIT๙"/>
          <w:sz w:val="30"/>
          <w:cs/>
        </w:rPr>
        <w:t>ภูธร ประจำปีงบประมาณ พ.ศ.</w:t>
      </w:r>
      <w:r w:rsidRPr="003D3AC1">
        <w:rPr>
          <w:rFonts w:ascii="TH SarabunIT๙" w:hAnsi="TH SarabunIT๙" w:cs="TH SarabunIT๙"/>
          <w:sz w:val="30"/>
        </w:rPr>
        <w:t xml:space="preserve">2569 </w:t>
      </w:r>
      <w:r w:rsidRPr="003D3AC1">
        <w:rPr>
          <w:rFonts w:ascii="TH SarabunIT๙" w:hAnsi="TH SarabunIT๙" w:cs="TH SarabunIT๙"/>
          <w:sz w:val="30"/>
          <w:cs/>
        </w:rPr>
        <w:t>และ กำหนดแนวท</w:t>
      </w:r>
      <w:r>
        <w:rPr>
          <w:rFonts w:ascii="TH SarabunIT๙" w:hAnsi="TH SarabunIT๙" w:cs="TH SarabunIT๙" w:hint="cs"/>
          <w:sz w:val="30"/>
          <w:cs/>
        </w:rPr>
        <w:t>าง</w:t>
      </w:r>
      <w:r w:rsidRPr="003D3AC1">
        <w:rPr>
          <w:rFonts w:ascii="TH SarabunIT๙" w:hAnsi="TH SarabunIT๙" w:cs="TH SarabunIT๙"/>
          <w:sz w:val="30"/>
          <w:cs/>
        </w:rPr>
        <w:t>ยกระดับและความโปร่งใสภายในหน่วยงาน</w:t>
      </w:r>
      <w:r>
        <w:rPr>
          <w:rFonts w:ascii="TH SarabunIT๙" w:hAnsi="TH SarabunIT๙" w:cs="TH SarabunIT๙"/>
          <w:sz w:val="30"/>
        </w:rPr>
        <w:t xml:space="preserve"> </w:t>
      </w:r>
      <w:r>
        <w:rPr>
          <w:rFonts w:ascii="TH SarabunIT๙" w:hAnsi="TH SarabunIT๙" w:cs="TH SarabunIT๙" w:hint="cs"/>
          <w:sz w:val="30"/>
          <w:cs/>
        </w:rPr>
        <w:t>สภ.</w:t>
      </w:r>
      <w:r w:rsidRPr="003D3AC1">
        <w:rPr>
          <w:rFonts w:ascii="TH SarabunIT๙" w:hAnsi="TH SarabunIT๙" w:cs="TH SarabunIT๙"/>
          <w:sz w:val="30"/>
          <w:cs/>
        </w:rPr>
        <w:t>แจ้ห่ม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739"/>
        <w:gridCol w:w="1741"/>
        <w:gridCol w:w="2752"/>
        <w:gridCol w:w="1560"/>
        <w:gridCol w:w="1975"/>
        <w:gridCol w:w="1004"/>
        <w:gridCol w:w="1841"/>
        <w:gridCol w:w="1336"/>
      </w:tblGrid>
      <w:tr w:rsidR="00440C99" w:rsidRPr="003D3AC1" w14:paraId="09A9864B" w14:textId="77777777" w:rsidTr="006B6C56">
        <w:tc>
          <w:tcPr>
            <w:tcW w:w="1739" w:type="dxa"/>
            <w:shd w:val="clear" w:color="auto" w:fill="B4C6E7" w:themeFill="accent1" w:themeFillTint="66"/>
          </w:tcPr>
          <w:p w14:paraId="141DD6C3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ตัวชี้วัด</w:t>
            </w:r>
          </w:p>
        </w:tc>
        <w:tc>
          <w:tcPr>
            <w:tcW w:w="1741" w:type="dxa"/>
            <w:shd w:val="clear" w:color="auto" w:fill="B4C6E7" w:themeFill="accent1" w:themeFillTint="66"/>
          </w:tcPr>
          <w:p w14:paraId="57C4BE8C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ประเด็นที่ต้องเตรียม ความพร้อม/ยกระดับ</w:t>
            </w:r>
          </w:p>
        </w:tc>
        <w:tc>
          <w:tcPr>
            <w:tcW w:w="2752" w:type="dxa"/>
            <w:shd w:val="clear" w:color="auto" w:fill="B4C6E7" w:themeFill="accent1" w:themeFillTint="66"/>
          </w:tcPr>
          <w:p w14:paraId="31CED42E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กิจกรรมที่จะดําเนินการ</w:t>
            </w:r>
          </w:p>
        </w:tc>
        <w:tc>
          <w:tcPr>
            <w:tcW w:w="1560" w:type="dxa"/>
            <w:shd w:val="clear" w:color="auto" w:fill="B4C6E7" w:themeFill="accent1" w:themeFillTint="66"/>
          </w:tcPr>
          <w:p w14:paraId="66AEC1F3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ผลผลิต</w:t>
            </w:r>
          </w:p>
        </w:tc>
        <w:tc>
          <w:tcPr>
            <w:tcW w:w="1975" w:type="dxa"/>
            <w:shd w:val="clear" w:color="auto" w:fill="B4C6E7" w:themeFill="accent1" w:themeFillTint="66"/>
          </w:tcPr>
          <w:p w14:paraId="59536DEE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วิธีการสร้าง การรับรู้</w:t>
            </w:r>
          </w:p>
        </w:tc>
        <w:tc>
          <w:tcPr>
            <w:tcW w:w="1004" w:type="dxa"/>
            <w:shd w:val="clear" w:color="auto" w:fill="B4C6E7" w:themeFill="accent1" w:themeFillTint="66"/>
          </w:tcPr>
          <w:p w14:paraId="70AD1774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ระยะเวลา แล้วเสร็จ</w:t>
            </w:r>
          </w:p>
        </w:tc>
        <w:tc>
          <w:tcPr>
            <w:tcW w:w="1841" w:type="dxa"/>
            <w:shd w:val="clear" w:color="auto" w:fill="B4C6E7" w:themeFill="accent1" w:themeFillTint="66"/>
          </w:tcPr>
          <w:p w14:paraId="3B69AEBC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ผู้รับผิดชอบ</w:t>
            </w:r>
          </w:p>
        </w:tc>
        <w:tc>
          <w:tcPr>
            <w:tcW w:w="1336" w:type="dxa"/>
            <w:shd w:val="clear" w:color="auto" w:fill="B4C6E7" w:themeFill="accent1" w:themeFillTint="66"/>
          </w:tcPr>
          <w:p w14:paraId="606123DC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ระยะเวลา กํากับติดตาม</w:t>
            </w:r>
          </w:p>
        </w:tc>
      </w:tr>
      <w:tr w:rsidR="00F267A9" w:rsidRPr="003D3AC1" w14:paraId="2383EF54" w14:textId="77777777" w:rsidTr="00C85A06">
        <w:tc>
          <w:tcPr>
            <w:tcW w:w="1739" w:type="dxa"/>
          </w:tcPr>
          <w:p w14:paraId="0441A559" w14:textId="77777777" w:rsidR="00F267A9" w:rsidRPr="003D3AC1" w:rsidRDefault="00F267A9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741" w:type="dxa"/>
          </w:tcPr>
          <w:p w14:paraId="6570EF91" w14:textId="7854A2C7" w:rsidR="00F267A9" w:rsidRPr="003D3AC1" w:rsidRDefault="009500D7" w:rsidP="009500D7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ให้บริการประชาชนอย่างเสมอภาค เสมอต้นเสมอปลาย และไม่เลือกปฏิบัติ</w:t>
            </w:r>
          </w:p>
        </w:tc>
        <w:tc>
          <w:tcPr>
            <w:tcW w:w="2752" w:type="dxa"/>
          </w:tcPr>
          <w:p w14:paraId="38A37C45" w14:textId="77777777" w:rsidR="00F267A9" w:rsidRPr="003D3AC1" w:rsidRDefault="00F267A9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560" w:type="dxa"/>
          </w:tcPr>
          <w:p w14:paraId="72E340CD" w14:textId="77777777" w:rsidR="00F267A9" w:rsidRPr="003D3AC1" w:rsidRDefault="00F267A9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975" w:type="dxa"/>
          </w:tcPr>
          <w:p w14:paraId="1339DB3B" w14:textId="77777777" w:rsidR="00F267A9" w:rsidRPr="003D3AC1" w:rsidRDefault="00F267A9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004" w:type="dxa"/>
          </w:tcPr>
          <w:p w14:paraId="2D9C297F" w14:textId="77777777" w:rsidR="00F267A9" w:rsidRPr="003D3AC1" w:rsidRDefault="00F267A9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841" w:type="dxa"/>
          </w:tcPr>
          <w:p w14:paraId="5AF0B66A" w14:textId="77777777" w:rsidR="00F267A9" w:rsidRPr="003D3AC1" w:rsidRDefault="00F267A9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336" w:type="dxa"/>
          </w:tcPr>
          <w:p w14:paraId="5F92F312" w14:textId="77777777" w:rsidR="00F267A9" w:rsidRPr="003D3AC1" w:rsidRDefault="00F267A9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</w:tr>
      <w:tr w:rsidR="00440C99" w:rsidRPr="003D3AC1" w14:paraId="35E87545" w14:textId="77777777" w:rsidTr="00440C99">
        <w:trPr>
          <w:trHeight w:val="2358"/>
        </w:trPr>
        <w:tc>
          <w:tcPr>
            <w:tcW w:w="1739" w:type="dxa"/>
            <w:vMerge w:val="restart"/>
          </w:tcPr>
          <w:p w14:paraId="479196C8" w14:textId="6D4818F2" w:rsidR="00440C99" w:rsidRPr="003D3AC1" w:rsidRDefault="00440C99" w:rsidP="00440C99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741" w:type="dxa"/>
            <w:vMerge w:val="restart"/>
          </w:tcPr>
          <w:p w14:paraId="37523E97" w14:textId="017A0661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2752" w:type="dxa"/>
          </w:tcPr>
          <w:p w14:paraId="3EFC5132" w14:textId="52B00460" w:rsidR="00440C99" w:rsidRPr="003D3AC1" w:rsidRDefault="009500D7" w:rsidP="009500D7">
            <w:pPr>
              <w:jc w:val="center"/>
              <w:rPr>
                <w:rFonts w:ascii="TH SarabunIT๙" w:hAnsi="TH SarabunIT๙" w:cs="TH SarabunIT๙"/>
                <w:spacing w:val="-5"/>
                <w:w w:val="70"/>
                <w:sz w:val="32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เปิดเผยข้อมูลและอำนวยความสะดวกให้ผู้รับบริการและผู้มีส่วนได้ส่วนเสีย เข้าถึงข้อมูลได้อย่างถูกต้องและรวดเร็ว</w:t>
            </w:r>
          </w:p>
          <w:p w14:paraId="22AE5A6C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pacing w:val="-5"/>
                <w:w w:val="70"/>
                <w:sz w:val="32"/>
              </w:rPr>
            </w:pPr>
          </w:p>
          <w:p w14:paraId="5C6E2367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pacing w:val="-5"/>
                <w:w w:val="70"/>
                <w:sz w:val="32"/>
              </w:rPr>
            </w:pPr>
          </w:p>
          <w:p w14:paraId="6937E8B7" w14:textId="1D2B8ACA" w:rsidR="00440C99" w:rsidRPr="003D3AC1" w:rsidRDefault="00440C99" w:rsidP="009500D7">
            <w:pPr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560" w:type="dxa"/>
          </w:tcPr>
          <w:p w14:paraId="54671DF5" w14:textId="2FBF0708" w:rsidR="00440C99" w:rsidRPr="003D3AC1" w:rsidRDefault="00440C99" w:rsidP="00440C99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ทำป้าย </w:t>
            </w:r>
            <w:r w:rsidRPr="003D3AC1">
              <w:rPr>
                <w:rFonts w:ascii="TH SarabunIT๙" w:hAnsi="TH SarabunIT๙" w:cs="TH SarabunIT๙"/>
                <w:sz w:val="30"/>
              </w:rPr>
              <w:t>info graphic</w:t>
            </w:r>
          </w:p>
          <w:p w14:paraId="70220E30" w14:textId="12F52C5A" w:rsidR="00440C99" w:rsidRPr="003D3AC1" w:rsidRDefault="00440C99" w:rsidP="00440C99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วิธี การเข้าถึงข้อมูล และร่วมตอบแบบ ประเมินความพึง พอใจ</w:t>
            </w:r>
          </w:p>
        </w:tc>
        <w:tc>
          <w:tcPr>
            <w:tcW w:w="1975" w:type="dxa"/>
          </w:tcPr>
          <w:p w14:paraId="0ED0487C" w14:textId="77777777" w:rsidR="00440C99" w:rsidRPr="003D3AC1" w:rsidRDefault="00440C99" w:rsidP="00440C99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เผยแพร่ทาง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website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ของ สถานี</w:t>
            </w:r>
          </w:p>
          <w:p w14:paraId="67796C66" w14:textId="77777777" w:rsidR="00440C99" w:rsidRPr="003D3AC1" w:rsidRDefault="00440C99" w:rsidP="00440C99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เจ้าหน้าที่ ประจำจุด บริการ ประชาชน</w:t>
            </w:r>
          </w:p>
          <w:p w14:paraId="658747F0" w14:textId="38407D77" w:rsidR="00440C99" w:rsidRPr="003D3AC1" w:rsidRDefault="00440C99" w:rsidP="00440C99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ชี้แจงแนะนํา</w:t>
            </w:r>
          </w:p>
        </w:tc>
        <w:tc>
          <w:tcPr>
            <w:tcW w:w="1004" w:type="dxa"/>
          </w:tcPr>
          <w:p w14:paraId="46F6597F" w14:textId="77777777" w:rsidR="00706886" w:rsidRPr="003D3AC1" w:rsidRDefault="00706886" w:rsidP="00706886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0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เม.ย.</w:t>
            </w:r>
          </w:p>
          <w:p w14:paraId="11DFAFD0" w14:textId="73D43A7C" w:rsidR="00440C99" w:rsidRPr="003D3AC1" w:rsidRDefault="00706886" w:rsidP="0070688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69</w:t>
            </w:r>
          </w:p>
        </w:tc>
        <w:tc>
          <w:tcPr>
            <w:tcW w:w="1841" w:type="dxa"/>
          </w:tcPr>
          <w:p w14:paraId="43D5A658" w14:textId="77777777" w:rsidR="007747EB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สว.อก.ฯผู้ควบคุม</w:t>
            </w:r>
          </w:p>
          <w:p w14:paraId="4027136E" w14:textId="332C4166" w:rsidR="007747EB" w:rsidRDefault="001B150B" w:rsidP="00C85A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3AC1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3D3AC1">
              <w:rPr>
                <w:rFonts w:ascii="TH SarabunIT๙" w:hAnsi="TH SarabunIT๙" w:cs="TH SarabunIT๙"/>
                <w:sz w:val="32"/>
                <w:szCs w:val="32"/>
                <w:cs/>
              </w:rPr>
              <w:t>ต.ต</w:t>
            </w:r>
            <w:proofErr w:type="spellEnd"/>
            <w:r w:rsidRPr="003D3AC1">
              <w:rPr>
                <w:rFonts w:ascii="TH SarabunIT๙" w:hAnsi="TH SarabunIT๙" w:cs="TH SarabunIT๙"/>
                <w:sz w:val="32"/>
                <w:szCs w:val="32"/>
                <w:cs/>
              </w:rPr>
              <w:t>.ไชยานันท์</w:t>
            </w:r>
          </w:p>
          <w:p w14:paraId="4D686813" w14:textId="3E222D0D" w:rsidR="00440C99" w:rsidRPr="003D3AC1" w:rsidRDefault="001B150B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2"/>
                <w:szCs w:val="32"/>
                <w:cs/>
              </w:rPr>
              <w:t>มิ่งสมร</w:t>
            </w:r>
            <w:r w:rsidR="00440C99" w:rsidRPr="003D3AC1">
              <w:rPr>
                <w:rFonts w:ascii="TH SarabunIT๙" w:hAnsi="TH SarabunIT๙" w:cs="TH SarabunIT๙"/>
                <w:sz w:val="30"/>
                <w:cs/>
              </w:rPr>
              <w:t xml:space="preserve"> จัดท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ำ</w:t>
            </w:r>
            <w:r w:rsidR="00440C99" w:rsidRPr="003D3AC1">
              <w:rPr>
                <w:rFonts w:ascii="TH SarabunIT๙" w:hAnsi="TH SarabunIT๙" w:cs="TH SarabunIT๙"/>
                <w:sz w:val="30"/>
                <w:cs/>
              </w:rPr>
              <w:t>ป้าย</w:t>
            </w:r>
          </w:p>
        </w:tc>
        <w:tc>
          <w:tcPr>
            <w:tcW w:w="1336" w:type="dxa"/>
          </w:tcPr>
          <w:p w14:paraId="396D6C81" w14:textId="15882611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ทุก ๑ เดือน</w:t>
            </w:r>
          </w:p>
        </w:tc>
      </w:tr>
      <w:tr w:rsidR="00440C99" w:rsidRPr="003D3AC1" w14:paraId="6C11A22A" w14:textId="77777777" w:rsidTr="00440C99">
        <w:trPr>
          <w:trHeight w:val="2091"/>
        </w:trPr>
        <w:tc>
          <w:tcPr>
            <w:tcW w:w="1739" w:type="dxa"/>
            <w:vMerge/>
          </w:tcPr>
          <w:p w14:paraId="466F29B2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741" w:type="dxa"/>
            <w:vMerge/>
          </w:tcPr>
          <w:p w14:paraId="319F6848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2752" w:type="dxa"/>
          </w:tcPr>
          <w:p w14:paraId="5FB2D880" w14:textId="7DB0F7D3" w:rsidR="00440C99" w:rsidRPr="003D3AC1" w:rsidRDefault="009500D7" w:rsidP="009500D7">
            <w:pPr>
              <w:jc w:val="center"/>
              <w:rPr>
                <w:rFonts w:ascii="TH SarabunIT๙" w:hAnsi="TH SarabunIT๙" w:cs="TH SarabunIT๙"/>
                <w:spacing w:val="-5"/>
                <w:w w:val="70"/>
                <w:sz w:val="32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จัดเตรียมและพัฒนาสิ่งอำนวยความสะดวก เพื่อรองรับการให้บริการประชาชนอย่างทั่วถึง</w:t>
            </w:r>
          </w:p>
          <w:p w14:paraId="6B28A281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pacing w:val="-5"/>
                <w:w w:val="70"/>
                <w:sz w:val="32"/>
              </w:rPr>
            </w:pPr>
          </w:p>
          <w:p w14:paraId="4B706B19" w14:textId="77777777" w:rsidR="009500D7" w:rsidRPr="003D3AC1" w:rsidRDefault="009500D7" w:rsidP="009500D7">
            <w:pPr>
              <w:rPr>
                <w:rFonts w:ascii="TH SarabunIT๙" w:hAnsi="TH SarabunIT๙" w:cs="TH SarabunIT๙"/>
                <w:sz w:val="32"/>
              </w:rPr>
            </w:pPr>
          </w:p>
        </w:tc>
        <w:tc>
          <w:tcPr>
            <w:tcW w:w="1560" w:type="dxa"/>
          </w:tcPr>
          <w:p w14:paraId="66D61459" w14:textId="77777777" w:rsidR="00440C99" w:rsidRPr="003D3AC1" w:rsidRDefault="00440C99" w:rsidP="00440C99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ป้ายบอกชัดเจน จัด ห้องพักประชาชน</w:t>
            </w:r>
          </w:p>
          <w:p w14:paraId="3DD78A6D" w14:textId="2764AFD4" w:rsidR="00440C99" w:rsidRPr="003D3AC1" w:rsidRDefault="00440C99" w:rsidP="00440C99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บริการน้ำดื่ม</w:t>
            </w:r>
          </w:p>
          <w:p w14:paraId="32C968DD" w14:textId="50EF906B" w:rsidR="00440C99" w:rsidRPr="003D3AC1" w:rsidRDefault="00440C99" w:rsidP="00440C99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ที่จอดรถ และห้องน้ำ สะอาด</w:t>
            </w:r>
          </w:p>
        </w:tc>
        <w:tc>
          <w:tcPr>
            <w:tcW w:w="1975" w:type="dxa"/>
          </w:tcPr>
          <w:p w14:paraId="73C8A466" w14:textId="41B9D253" w:rsidR="00440C99" w:rsidRPr="003D3AC1" w:rsidRDefault="00440C99" w:rsidP="00C85A06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เผยแพร่ทาง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website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ของ สถานี</w:t>
            </w:r>
          </w:p>
        </w:tc>
        <w:tc>
          <w:tcPr>
            <w:tcW w:w="1004" w:type="dxa"/>
          </w:tcPr>
          <w:p w14:paraId="0BB3D8EA" w14:textId="77777777" w:rsidR="00706886" w:rsidRPr="003D3AC1" w:rsidRDefault="00706886" w:rsidP="00706886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0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เม.ย.</w:t>
            </w:r>
          </w:p>
          <w:p w14:paraId="7357CD25" w14:textId="0D954627" w:rsidR="00440C99" w:rsidRPr="003D3AC1" w:rsidRDefault="00706886" w:rsidP="0070688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69</w:t>
            </w:r>
          </w:p>
        </w:tc>
        <w:tc>
          <w:tcPr>
            <w:tcW w:w="1841" w:type="dxa"/>
          </w:tcPr>
          <w:p w14:paraId="0A65FA75" w14:textId="23667742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สว.อก.ฯ</w:t>
            </w:r>
            <w:r w:rsidR="001B150B" w:rsidRPr="003D3AC1">
              <w:rPr>
                <w:rFonts w:ascii="TH SarabunIT๙" w:hAnsi="TH SarabunIT๙" w:cs="TH SarabunIT๙"/>
                <w:sz w:val="30"/>
                <w:cs/>
              </w:rPr>
              <w:t xml:space="preserve">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ผู้ควบคุม </w:t>
            </w:r>
            <w:r w:rsidR="001B150B" w:rsidRPr="003D3AC1">
              <w:rPr>
                <w:rFonts w:ascii="TH SarabunIT๙" w:hAnsi="TH SarabunIT๙" w:cs="TH SarabunIT๙"/>
                <w:sz w:val="32"/>
                <w:szCs w:val="32"/>
                <w:cs/>
              </w:rPr>
              <w:t>ส.ต.ต.ไชยานันท์ มิ่งสมร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จัดทำป้าย</w:t>
            </w:r>
          </w:p>
        </w:tc>
        <w:tc>
          <w:tcPr>
            <w:tcW w:w="1336" w:type="dxa"/>
          </w:tcPr>
          <w:p w14:paraId="05461148" w14:textId="12061208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ทุก ๑ เดือน</w:t>
            </w:r>
          </w:p>
        </w:tc>
      </w:tr>
    </w:tbl>
    <w:p w14:paraId="10440730" w14:textId="77777777" w:rsidR="009500D7" w:rsidRPr="003D3AC1" w:rsidRDefault="009500D7" w:rsidP="00440C99">
      <w:pPr>
        <w:rPr>
          <w:rFonts w:ascii="TH SarabunIT๙" w:hAnsi="TH SarabunIT๙" w:cs="TH SarabunIT๙"/>
          <w:sz w:val="30"/>
        </w:rPr>
      </w:pPr>
    </w:p>
    <w:p w14:paraId="6EC3EC45" w14:textId="77777777" w:rsidR="0045287F" w:rsidRPr="003D3AC1" w:rsidRDefault="0045287F" w:rsidP="0045287F">
      <w:pPr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lastRenderedPageBreak/>
        <w:t>มาตรการ/กิจกรรม ในการเตรียมความพร้อมรับการประเมินคุณธรรมและความโปร่งใส ในการดําเนินงานของหน่วยงานภาครัฐ (</w:t>
      </w:r>
      <w:r w:rsidRPr="003D3AC1">
        <w:rPr>
          <w:rFonts w:ascii="TH SarabunIT๙" w:hAnsi="TH SarabunIT๙" w:cs="TH SarabunIT๙"/>
          <w:sz w:val="30"/>
        </w:rPr>
        <w:t xml:space="preserve">Integrity and Transparency Assessment: ITA)       </w:t>
      </w:r>
    </w:p>
    <w:p w14:paraId="6A5A1476" w14:textId="6D4BFCCA" w:rsidR="00440C99" w:rsidRPr="003D3AC1" w:rsidRDefault="0045287F" w:rsidP="0045287F">
      <w:pPr>
        <w:jc w:val="center"/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t>ของสถานีต</w:t>
      </w:r>
      <w:r>
        <w:rPr>
          <w:rFonts w:ascii="TH SarabunIT๙" w:hAnsi="TH SarabunIT๙" w:cs="TH SarabunIT๙" w:hint="cs"/>
          <w:sz w:val="30"/>
          <w:cs/>
        </w:rPr>
        <w:t>ำ</w:t>
      </w:r>
      <w:r w:rsidRPr="003D3AC1">
        <w:rPr>
          <w:rFonts w:ascii="TH SarabunIT๙" w:hAnsi="TH SarabunIT๙" w:cs="TH SarabunIT๙"/>
          <w:sz w:val="30"/>
          <w:cs/>
        </w:rPr>
        <w:t>รว</w:t>
      </w:r>
      <w:r>
        <w:rPr>
          <w:rFonts w:ascii="TH SarabunIT๙" w:hAnsi="TH SarabunIT๙" w:cs="TH SarabunIT๙" w:hint="cs"/>
          <w:sz w:val="30"/>
          <w:cs/>
        </w:rPr>
        <w:t>จ</w:t>
      </w:r>
      <w:r w:rsidRPr="003D3AC1">
        <w:rPr>
          <w:rFonts w:ascii="TH SarabunIT๙" w:hAnsi="TH SarabunIT๙" w:cs="TH SarabunIT๙"/>
          <w:sz w:val="30"/>
          <w:cs/>
        </w:rPr>
        <w:t>ภูธร ประจำปีงบประมาณ พ.ศ.</w:t>
      </w:r>
      <w:r w:rsidRPr="003D3AC1">
        <w:rPr>
          <w:rFonts w:ascii="TH SarabunIT๙" w:hAnsi="TH SarabunIT๙" w:cs="TH SarabunIT๙"/>
          <w:sz w:val="30"/>
        </w:rPr>
        <w:t xml:space="preserve">2569 </w:t>
      </w:r>
      <w:r w:rsidRPr="003D3AC1">
        <w:rPr>
          <w:rFonts w:ascii="TH SarabunIT๙" w:hAnsi="TH SarabunIT๙" w:cs="TH SarabunIT๙"/>
          <w:sz w:val="30"/>
          <w:cs/>
        </w:rPr>
        <w:t>และ กำหนดแนวท</w:t>
      </w:r>
      <w:r>
        <w:rPr>
          <w:rFonts w:ascii="TH SarabunIT๙" w:hAnsi="TH SarabunIT๙" w:cs="TH SarabunIT๙" w:hint="cs"/>
          <w:sz w:val="30"/>
          <w:cs/>
        </w:rPr>
        <w:t>าง</w:t>
      </w:r>
      <w:r w:rsidRPr="003D3AC1">
        <w:rPr>
          <w:rFonts w:ascii="TH SarabunIT๙" w:hAnsi="TH SarabunIT๙" w:cs="TH SarabunIT๙"/>
          <w:sz w:val="30"/>
          <w:cs/>
        </w:rPr>
        <w:t>ยกระดับและความโปร่งใสภายในหน่วยงาน</w:t>
      </w:r>
      <w:r>
        <w:rPr>
          <w:rFonts w:ascii="TH SarabunIT๙" w:hAnsi="TH SarabunIT๙" w:cs="TH SarabunIT๙"/>
          <w:sz w:val="30"/>
        </w:rPr>
        <w:t xml:space="preserve"> </w:t>
      </w:r>
      <w:r>
        <w:rPr>
          <w:rFonts w:ascii="TH SarabunIT๙" w:hAnsi="TH SarabunIT๙" w:cs="TH SarabunIT๙" w:hint="cs"/>
          <w:sz w:val="30"/>
          <w:cs/>
        </w:rPr>
        <w:t>สภ.</w:t>
      </w:r>
      <w:r w:rsidRPr="003D3AC1">
        <w:rPr>
          <w:rFonts w:ascii="TH SarabunIT๙" w:hAnsi="TH SarabunIT๙" w:cs="TH SarabunIT๙"/>
          <w:sz w:val="30"/>
          <w:cs/>
        </w:rPr>
        <w:t>แจ้ห่ม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663"/>
        <w:gridCol w:w="1711"/>
        <w:gridCol w:w="2620"/>
        <w:gridCol w:w="1960"/>
        <w:gridCol w:w="1893"/>
        <w:gridCol w:w="1004"/>
        <w:gridCol w:w="1787"/>
        <w:gridCol w:w="1310"/>
      </w:tblGrid>
      <w:tr w:rsidR="00440C99" w:rsidRPr="003D3AC1" w14:paraId="0B46F2EE" w14:textId="77777777" w:rsidTr="006B6C56">
        <w:tc>
          <w:tcPr>
            <w:tcW w:w="1663" w:type="dxa"/>
            <w:shd w:val="clear" w:color="auto" w:fill="B4C6E7" w:themeFill="accent1" w:themeFillTint="66"/>
          </w:tcPr>
          <w:p w14:paraId="1CCFDC4B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ตัวชี้วัด</w:t>
            </w:r>
          </w:p>
        </w:tc>
        <w:tc>
          <w:tcPr>
            <w:tcW w:w="1711" w:type="dxa"/>
            <w:shd w:val="clear" w:color="auto" w:fill="B4C6E7" w:themeFill="accent1" w:themeFillTint="66"/>
          </w:tcPr>
          <w:p w14:paraId="6D42F286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ประเด็นที่ต้องเตรียม ความพร้อม/ยกระดับ</w:t>
            </w:r>
          </w:p>
        </w:tc>
        <w:tc>
          <w:tcPr>
            <w:tcW w:w="2620" w:type="dxa"/>
            <w:shd w:val="clear" w:color="auto" w:fill="B4C6E7" w:themeFill="accent1" w:themeFillTint="66"/>
          </w:tcPr>
          <w:p w14:paraId="3C5EF13F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กิจกรรมที่จะดําเนินการ</w:t>
            </w:r>
          </w:p>
        </w:tc>
        <w:tc>
          <w:tcPr>
            <w:tcW w:w="1960" w:type="dxa"/>
            <w:shd w:val="clear" w:color="auto" w:fill="B4C6E7" w:themeFill="accent1" w:themeFillTint="66"/>
          </w:tcPr>
          <w:p w14:paraId="2159CD63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ผลผลิต</w:t>
            </w:r>
          </w:p>
        </w:tc>
        <w:tc>
          <w:tcPr>
            <w:tcW w:w="1893" w:type="dxa"/>
            <w:shd w:val="clear" w:color="auto" w:fill="B4C6E7" w:themeFill="accent1" w:themeFillTint="66"/>
          </w:tcPr>
          <w:p w14:paraId="0D291E18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วิธีการสร้าง การรับรู้</w:t>
            </w:r>
          </w:p>
        </w:tc>
        <w:tc>
          <w:tcPr>
            <w:tcW w:w="1004" w:type="dxa"/>
            <w:shd w:val="clear" w:color="auto" w:fill="B4C6E7" w:themeFill="accent1" w:themeFillTint="66"/>
          </w:tcPr>
          <w:p w14:paraId="7D742AFF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ระยะเวลา แล้วเสร็จ</w:t>
            </w:r>
          </w:p>
        </w:tc>
        <w:tc>
          <w:tcPr>
            <w:tcW w:w="1787" w:type="dxa"/>
            <w:shd w:val="clear" w:color="auto" w:fill="B4C6E7" w:themeFill="accent1" w:themeFillTint="66"/>
          </w:tcPr>
          <w:p w14:paraId="6CA28640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ผู้รับผิดชอบ</w:t>
            </w:r>
          </w:p>
        </w:tc>
        <w:tc>
          <w:tcPr>
            <w:tcW w:w="1310" w:type="dxa"/>
            <w:shd w:val="clear" w:color="auto" w:fill="B4C6E7" w:themeFill="accent1" w:themeFillTint="66"/>
          </w:tcPr>
          <w:p w14:paraId="32052AC7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ระยะเวลา กํากับติดตาม</w:t>
            </w:r>
          </w:p>
        </w:tc>
      </w:tr>
      <w:tr w:rsidR="00706886" w:rsidRPr="003D3AC1" w14:paraId="0BECF89A" w14:textId="77777777" w:rsidTr="00D1075E">
        <w:trPr>
          <w:trHeight w:val="3051"/>
        </w:trPr>
        <w:tc>
          <w:tcPr>
            <w:tcW w:w="1663" w:type="dxa"/>
            <w:vMerge w:val="restart"/>
          </w:tcPr>
          <w:p w14:paraId="2F335357" w14:textId="063B6C26" w:rsidR="00706886" w:rsidRPr="003D3AC1" w:rsidRDefault="00706886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๗) ประสิทธิภาพใน การสื่อสาร</w:t>
            </w:r>
          </w:p>
        </w:tc>
        <w:tc>
          <w:tcPr>
            <w:tcW w:w="1711" w:type="dxa"/>
          </w:tcPr>
          <w:p w14:paraId="5F10FFE1" w14:textId="2038102B" w:rsidR="00706886" w:rsidRPr="003D3AC1" w:rsidRDefault="00706886" w:rsidP="009500D7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Cs w:val="24"/>
                <w:cs/>
              </w:rPr>
              <w:t>ผลิตและเผยแพร่สื่อประชาสัมพันธ์เชิงรุก เพื่อสะท้อนภาพลักษณ์การบริการที่ทันสมัย โปร่งใส และเป็นธรรม</w:t>
            </w:r>
          </w:p>
        </w:tc>
        <w:tc>
          <w:tcPr>
            <w:tcW w:w="2620" w:type="dxa"/>
          </w:tcPr>
          <w:p w14:paraId="71DB6DBE" w14:textId="77777777" w:rsidR="00706886" w:rsidRPr="003D3AC1" w:rsidRDefault="00706886" w:rsidP="00F267A9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เผยแพร่ช่องทาง ประชาสัมพันธ์ของ หน่วยงาน และเพิ่มข่าวสาร ภาพลักษณ์ที่ทันสมัย /การ</w:t>
            </w:r>
          </w:p>
          <w:p w14:paraId="077FC02A" w14:textId="77777777" w:rsidR="00706886" w:rsidRPr="003D3AC1" w:rsidRDefault="00706886" w:rsidP="00F267A9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ปรับปรุงกระบวนงานต่าง ๆ</w:t>
            </w:r>
          </w:p>
          <w:p w14:paraId="4AFBB165" w14:textId="77777777" w:rsidR="00706886" w:rsidRPr="003D3AC1" w:rsidRDefault="00706886" w:rsidP="009500D7">
            <w:pPr>
              <w:jc w:val="center"/>
              <w:rPr>
                <w:rFonts w:ascii="TH SarabunIT๙" w:hAnsi="TH SarabunIT๙" w:cs="TH SarabunIT๙"/>
                <w:spacing w:val="-5"/>
                <w:w w:val="70"/>
                <w:sz w:val="32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ยกระดับการบริการสู่ระบบ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e-Service: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สะดวก รวดเร็ว ทำได้ง่ายๆ จากที่บ้าน</w:t>
            </w:r>
          </w:p>
          <w:p w14:paraId="2A353B53" w14:textId="0A0DFF7F" w:rsidR="00706886" w:rsidRPr="003D3AC1" w:rsidRDefault="00706886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960" w:type="dxa"/>
          </w:tcPr>
          <w:p w14:paraId="573197CC" w14:textId="54B0DAD6" w:rsidR="00706886" w:rsidRPr="003D3AC1" w:rsidRDefault="00706886" w:rsidP="009500D7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Cs w:val="24"/>
                <w:cs/>
              </w:rPr>
              <w:t>ผลิตและเผยแพร่ข่าวสารประชาสัมพันธ์อย่างน้อย ๕ ข่าวต่อเดือน ผ่านเครือข่ายผู้รับบริการอย่างต่อเนื่อง</w:t>
            </w:r>
          </w:p>
        </w:tc>
        <w:tc>
          <w:tcPr>
            <w:tcW w:w="1893" w:type="dxa"/>
          </w:tcPr>
          <w:p w14:paraId="7399DA1E" w14:textId="77777777" w:rsidR="00706886" w:rsidRPr="003D3AC1" w:rsidRDefault="00706886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เผยแพร่ทาง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website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ของ สถานี</w:t>
            </w:r>
          </w:p>
          <w:p w14:paraId="7051ADCD" w14:textId="77777777" w:rsidR="00706886" w:rsidRPr="003D3AC1" w:rsidRDefault="00706886" w:rsidP="00440C99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</w:rPr>
              <w:t>info graphic</w:t>
            </w:r>
          </w:p>
          <w:p w14:paraId="2499533D" w14:textId="088589E3" w:rsidR="00706886" w:rsidRPr="003D3AC1" w:rsidRDefault="00706886" w:rsidP="00440C99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๑ แผ่น ตั้งไว้ ณ จุดบริการ</w:t>
            </w:r>
          </w:p>
        </w:tc>
        <w:tc>
          <w:tcPr>
            <w:tcW w:w="1004" w:type="dxa"/>
          </w:tcPr>
          <w:p w14:paraId="4BA7F221" w14:textId="77777777" w:rsidR="00706886" w:rsidRPr="003D3AC1" w:rsidRDefault="00706886" w:rsidP="00706886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0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เม.ย.</w:t>
            </w:r>
          </w:p>
          <w:p w14:paraId="291B14BE" w14:textId="0500B42F" w:rsidR="00706886" w:rsidRPr="003D3AC1" w:rsidRDefault="00706886" w:rsidP="0070688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69</w:t>
            </w:r>
          </w:p>
        </w:tc>
        <w:tc>
          <w:tcPr>
            <w:tcW w:w="1787" w:type="dxa"/>
          </w:tcPr>
          <w:p w14:paraId="0EF77EBD" w14:textId="48B3EF36" w:rsidR="00706886" w:rsidRPr="003D3AC1" w:rsidRDefault="00706886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สว.อก.ฯ ผู้ควบคุม </w:t>
            </w:r>
            <w:r w:rsidRPr="003D3A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ส.ต.ต.ไชยานันท์ มิ่งสมร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จัดทำป้าย</w:t>
            </w:r>
          </w:p>
        </w:tc>
        <w:tc>
          <w:tcPr>
            <w:tcW w:w="1310" w:type="dxa"/>
          </w:tcPr>
          <w:p w14:paraId="47C5D79A" w14:textId="4481F031" w:rsidR="00706886" w:rsidRPr="003D3AC1" w:rsidRDefault="00706886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ทุก ๑ เดือน</w:t>
            </w:r>
          </w:p>
        </w:tc>
      </w:tr>
      <w:tr w:rsidR="00706886" w:rsidRPr="003D3AC1" w14:paraId="22665CFD" w14:textId="77777777" w:rsidTr="00F267A9">
        <w:trPr>
          <w:trHeight w:val="2155"/>
        </w:trPr>
        <w:tc>
          <w:tcPr>
            <w:tcW w:w="1663" w:type="dxa"/>
            <w:vMerge/>
          </w:tcPr>
          <w:p w14:paraId="3E4ED64E" w14:textId="77777777" w:rsidR="00706886" w:rsidRPr="003D3AC1" w:rsidRDefault="00706886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711" w:type="dxa"/>
          </w:tcPr>
          <w:p w14:paraId="71804147" w14:textId="486A3EE4" w:rsidR="00706886" w:rsidRPr="003D3AC1" w:rsidRDefault="00706886" w:rsidP="009500D7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ขยายช่องทางรับฟังความคิดเห็นและรับเรื่องร้องเรียนการทุจริต ทั้งระบบออนไลน์และ ณ จุดบริการ</w:t>
            </w:r>
          </w:p>
        </w:tc>
        <w:tc>
          <w:tcPr>
            <w:tcW w:w="2620" w:type="dxa"/>
          </w:tcPr>
          <w:p w14:paraId="08344BD8" w14:textId="48176DFE" w:rsidR="00706886" w:rsidRPr="003D3AC1" w:rsidRDefault="00706886" w:rsidP="009500D7">
            <w:pPr>
              <w:jc w:val="center"/>
              <w:rPr>
                <w:rFonts w:ascii="TH SarabunIT๙" w:hAnsi="TH SarabunIT๙" w:cs="TH SarabunIT๙"/>
                <w:spacing w:val="-5"/>
                <w:w w:val="70"/>
                <w:sz w:val="32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จัดทำสื่อประชาสัมพันธ์อินโฟกราฟิกแจ้งช่องทางร้องเรียนการทุจริต พร้อมออกประกาศสถานีตำรวจรองรับมาตรการ</w:t>
            </w:r>
          </w:p>
          <w:p w14:paraId="594E536A" w14:textId="77777777" w:rsidR="00706886" w:rsidRPr="003D3AC1" w:rsidRDefault="00706886" w:rsidP="00C85A06">
            <w:pPr>
              <w:jc w:val="center"/>
              <w:rPr>
                <w:rFonts w:ascii="TH SarabunIT๙" w:hAnsi="TH SarabunIT๙" w:cs="TH SarabunIT๙"/>
                <w:spacing w:val="-5"/>
                <w:w w:val="70"/>
                <w:sz w:val="32"/>
              </w:rPr>
            </w:pPr>
          </w:p>
          <w:p w14:paraId="605543EA" w14:textId="77777777" w:rsidR="00706886" w:rsidRPr="003D3AC1" w:rsidRDefault="00706886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960" w:type="dxa"/>
          </w:tcPr>
          <w:p w14:paraId="421B636A" w14:textId="18404CBC" w:rsidR="00706886" w:rsidRPr="003D3AC1" w:rsidRDefault="00706886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๑ ช่องทาง เป็น </w:t>
            </w:r>
            <w:r w:rsidRPr="003D3AC1">
              <w:rPr>
                <w:rFonts w:ascii="TH SarabunIT๙" w:hAnsi="TH SarabunIT๙" w:cs="TH SarabunIT๙"/>
                <w:sz w:val="30"/>
              </w:rPr>
              <w:t>Messenger Live chat</w:t>
            </w:r>
          </w:p>
        </w:tc>
        <w:tc>
          <w:tcPr>
            <w:tcW w:w="1893" w:type="dxa"/>
          </w:tcPr>
          <w:p w14:paraId="71809B1C" w14:textId="77777777" w:rsidR="00706886" w:rsidRPr="003D3AC1" w:rsidRDefault="00706886" w:rsidP="00440C99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</w:rPr>
              <w:t>info graphic</w:t>
            </w:r>
          </w:p>
          <w:p w14:paraId="6DCB7CA7" w14:textId="77777777" w:rsidR="00706886" w:rsidRPr="003D3AC1" w:rsidRDefault="00706886" w:rsidP="00440C99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๑ แผ่น ตั้งไว้ ณ จุดบริการ</w:t>
            </w:r>
          </w:p>
          <w:p w14:paraId="2FC1B991" w14:textId="3279F9B2" w:rsidR="00706886" w:rsidRPr="003D3AC1" w:rsidRDefault="00706886" w:rsidP="00440C99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เผยแพร่ทาง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website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ของ สถานี</w:t>
            </w:r>
          </w:p>
        </w:tc>
        <w:tc>
          <w:tcPr>
            <w:tcW w:w="1004" w:type="dxa"/>
          </w:tcPr>
          <w:p w14:paraId="1CBFBABC" w14:textId="77777777" w:rsidR="00706886" w:rsidRPr="003D3AC1" w:rsidRDefault="00706886" w:rsidP="00706886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0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เม.ย.</w:t>
            </w:r>
          </w:p>
          <w:p w14:paraId="35F8C445" w14:textId="026B8449" w:rsidR="00706886" w:rsidRPr="003D3AC1" w:rsidRDefault="00706886" w:rsidP="0070688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69</w:t>
            </w:r>
          </w:p>
        </w:tc>
        <w:tc>
          <w:tcPr>
            <w:tcW w:w="1787" w:type="dxa"/>
          </w:tcPr>
          <w:p w14:paraId="238E67AE" w14:textId="620DD93D" w:rsidR="00706886" w:rsidRPr="003D3AC1" w:rsidRDefault="00706886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สว.อก.ฯ ผู้ควบคุม </w:t>
            </w:r>
            <w:r w:rsidRPr="003D3AC1">
              <w:rPr>
                <w:rFonts w:ascii="TH SarabunIT๙" w:hAnsi="TH SarabunIT๙" w:cs="TH SarabunIT๙"/>
                <w:sz w:val="32"/>
                <w:szCs w:val="32"/>
                <w:cs/>
              </w:rPr>
              <w:t>ส.ต.ต.ไชยานันท์ มิ่งสมร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จัดทำป้าย</w:t>
            </w:r>
          </w:p>
        </w:tc>
        <w:tc>
          <w:tcPr>
            <w:tcW w:w="1310" w:type="dxa"/>
          </w:tcPr>
          <w:p w14:paraId="292C452B" w14:textId="4BF81636" w:rsidR="00706886" w:rsidRPr="003D3AC1" w:rsidRDefault="00706886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ทุก ๑ เดือน</w:t>
            </w:r>
          </w:p>
        </w:tc>
      </w:tr>
    </w:tbl>
    <w:p w14:paraId="7D3BFAF2" w14:textId="77777777" w:rsidR="00440C99" w:rsidRPr="003D3AC1" w:rsidRDefault="00440C99" w:rsidP="00DF3FD8">
      <w:pPr>
        <w:jc w:val="center"/>
        <w:rPr>
          <w:rFonts w:ascii="TH SarabunIT๙" w:hAnsi="TH SarabunIT๙" w:cs="TH SarabunIT๙"/>
          <w:b/>
          <w:bCs/>
          <w:sz w:val="30"/>
        </w:rPr>
      </w:pPr>
    </w:p>
    <w:p w14:paraId="5CE11A7D" w14:textId="77777777" w:rsidR="00706886" w:rsidRDefault="00706886" w:rsidP="00440C99">
      <w:pPr>
        <w:rPr>
          <w:rFonts w:ascii="TH SarabunIT๙" w:hAnsi="TH SarabunIT๙" w:cs="TH SarabunIT๙"/>
          <w:sz w:val="30"/>
        </w:rPr>
      </w:pPr>
    </w:p>
    <w:p w14:paraId="29F5E468" w14:textId="77777777" w:rsidR="00706886" w:rsidRDefault="00706886" w:rsidP="00440C99">
      <w:pPr>
        <w:rPr>
          <w:rFonts w:ascii="TH SarabunIT๙" w:hAnsi="TH SarabunIT๙" w:cs="TH SarabunIT๙"/>
          <w:sz w:val="30"/>
        </w:rPr>
      </w:pPr>
    </w:p>
    <w:p w14:paraId="4FC367CC" w14:textId="77777777" w:rsidR="0045287F" w:rsidRPr="003D3AC1" w:rsidRDefault="0045287F" w:rsidP="0045287F">
      <w:pPr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lastRenderedPageBreak/>
        <w:t>มาตรการ/กิจกรรม ในการเตรียมความพร้อมรับการประเมินคุณธรรมและความโปร่งใส ในการดําเนินงานของหน่วยงานภาครัฐ (</w:t>
      </w:r>
      <w:r w:rsidRPr="003D3AC1">
        <w:rPr>
          <w:rFonts w:ascii="TH SarabunIT๙" w:hAnsi="TH SarabunIT๙" w:cs="TH SarabunIT๙"/>
          <w:sz w:val="30"/>
        </w:rPr>
        <w:t xml:space="preserve">Integrity and Transparency Assessment: ITA)       </w:t>
      </w:r>
    </w:p>
    <w:p w14:paraId="1A1C9FCF" w14:textId="1671D0E2" w:rsidR="00440C99" w:rsidRPr="003D3AC1" w:rsidRDefault="0045287F" w:rsidP="0045287F">
      <w:pPr>
        <w:jc w:val="center"/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t>ของสถานีต</w:t>
      </w:r>
      <w:r>
        <w:rPr>
          <w:rFonts w:ascii="TH SarabunIT๙" w:hAnsi="TH SarabunIT๙" w:cs="TH SarabunIT๙" w:hint="cs"/>
          <w:sz w:val="30"/>
          <w:cs/>
        </w:rPr>
        <w:t>ำ</w:t>
      </w:r>
      <w:r w:rsidRPr="003D3AC1">
        <w:rPr>
          <w:rFonts w:ascii="TH SarabunIT๙" w:hAnsi="TH SarabunIT๙" w:cs="TH SarabunIT๙"/>
          <w:sz w:val="30"/>
          <w:cs/>
        </w:rPr>
        <w:t>รว</w:t>
      </w:r>
      <w:r>
        <w:rPr>
          <w:rFonts w:ascii="TH SarabunIT๙" w:hAnsi="TH SarabunIT๙" w:cs="TH SarabunIT๙" w:hint="cs"/>
          <w:sz w:val="30"/>
          <w:cs/>
        </w:rPr>
        <w:t>จ</w:t>
      </w:r>
      <w:r w:rsidRPr="003D3AC1">
        <w:rPr>
          <w:rFonts w:ascii="TH SarabunIT๙" w:hAnsi="TH SarabunIT๙" w:cs="TH SarabunIT๙"/>
          <w:sz w:val="30"/>
          <w:cs/>
        </w:rPr>
        <w:t>ภูธร ประจำปีงบประมาณ พ.ศ.</w:t>
      </w:r>
      <w:r w:rsidRPr="003D3AC1">
        <w:rPr>
          <w:rFonts w:ascii="TH SarabunIT๙" w:hAnsi="TH SarabunIT๙" w:cs="TH SarabunIT๙"/>
          <w:sz w:val="30"/>
        </w:rPr>
        <w:t xml:space="preserve">2569 </w:t>
      </w:r>
      <w:r w:rsidRPr="003D3AC1">
        <w:rPr>
          <w:rFonts w:ascii="TH SarabunIT๙" w:hAnsi="TH SarabunIT๙" w:cs="TH SarabunIT๙"/>
          <w:sz w:val="30"/>
          <w:cs/>
        </w:rPr>
        <w:t>และ กำหนดแนวท</w:t>
      </w:r>
      <w:r>
        <w:rPr>
          <w:rFonts w:ascii="TH SarabunIT๙" w:hAnsi="TH SarabunIT๙" w:cs="TH SarabunIT๙" w:hint="cs"/>
          <w:sz w:val="30"/>
          <w:cs/>
        </w:rPr>
        <w:t>าง</w:t>
      </w:r>
      <w:r w:rsidRPr="003D3AC1">
        <w:rPr>
          <w:rFonts w:ascii="TH SarabunIT๙" w:hAnsi="TH SarabunIT๙" w:cs="TH SarabunIT๙"/>
          <w:sz w:val="30"/>
          <w:cs/>
        </w:rPr>
        <w:t>ยกระดับและความโปร่งใสภายในหน่วยงาน</w:t>
      </w:r>
      <w:r>
        <w:rPr>
          <w:rFonts w:ascii="TH SarabunIT๙" w:hAnsi="TH SarabunIT๙" w:cs="TH SarabunIT๙"/>
          <w:sz w:val="30"/>
        </w:rPr>
        <w:t xml:space="preserve"> </w:t>
      </w:r>
      <w:r>
        <w:rPr>
          <w:rFonts w:ascii="TH SarabunIT๙" w:hAnsi="TH SarabunIT๙" w:cs="TH SarabunIT๙" w:hint="cs"/>
          <w:sz w:val="30"/>
          <w:cs/>
        </w:rPr>
        <w:t>สภ.</w:t>
      </w:r>
      <w:r w:rsidRPr="003D3AC1">
        <w:rPr>
          <w:rFonts w:ascii="TH SarabunIT๙" w:hAnsi="TH SarabunIT๙" w:cs="TH SarabunIT๙"/>
          <w:sz w:val="30"/>
          <w:cs/>
        </w:rPr>
        <w:t>แจ้ห่ม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667"/>
        <w:gridCol w:w="1694"/>
        <w:gridCol w:w="2626"/>
        <w:gridCol w:w="1960"/>
        <w:gridCol w:w="1896"/>
        <w:gridCol w:w="1004"/>
        <w:gridCol w:w="1790"/>
        <w:gridCol w:w="1311"/>
      </w:tblGrid>
      <w:tr w:rsidR="00440C99" w:rsidRPr="003D3AC1" w14:paraId="0824E328" w14:textId="77777777" w:rsidTr="006B6C56">
        <w:tc>
          <w:tcPr>
            <w:tcW w:w="1667" w:type="dxa"/>
            <w:shd w:val="clear" w:color="auto" w:fill="B4C6E7" w:themeFill="accent1" w:themeFillTint="66"/>
          </w:tcPr>
          <w:p w14:paraId="572B7D79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ตัวชี้วัด</w:t>
            </w:r>
          </w:p>
        </w:tc>
        <w:tc>
          <w:tcPr>
            <w:tcW w:w="1694" w:type="dxa"/>
            <w:shd w:val="clear" w:color="auto" w:fill="B4C6E7" w:themeFill="accent1" w:themeFillTint="66"/>
          </w:tcPr>
          <w:p w14:paraId="3A796A6B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ประเด็นที่ต้องเตรียม ความพร้อม/ยกระดับ</w:t>
            </w:r>
          </w:p>
        </w:tc>
        <w:tc>
          <w:tcPr>
            <w:tcW w:w="2626" w:type="dxa"/>
            <w:shd w:val="clear" w:color="auto" w:fill="B4C6E7" w:themeFill="accent1" w:themeFillTint="66"/>
          </w:tcPr>
          <w:p w14:paraId="5EF44E15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กิจกรรมที่จะดําเนินการ</w:t>
            </w:r>
          </w:p>
        </w:tc>
        <w:tc>
          <w:tcPr>
            <w:tcW w:w="1960" w:type="dxa"/>
            <w:shd w:val="clear" w:color="auto" w:fill="B4C6E7" w:themeFill="accent1" w:themeFillTint="66"/>
          </w:tcPr>
          <w:p w14:paraId="5D6452D8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ผลผลิต</w:t>
            </w:r>
          </w:p>
        </w:tc>
        <w:tc>
          <w:tcPr>
            <w:tcW w:w="1896" w:type="dxa"/>
            <w:shd w:val="clear" w:color="auto" w:fill="B4C6E7" w:themeFill="accent1" w:themeFillTint="66"/>
          </w:tcPr>
          <w:p w14:paraId="6CCB12CA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วิธีการสร้าง การรับรู้</w:t>
            </w:r>
          </w:p>
        </w:tc>
        <w:tc>
          <w:tcPr>
            <w:tcW w:w="1004" w:type="dxa"/>
            <w:shd w:val="clear" w:color="auto" w:fill="B4C6E7" w:themeFill="accent1" w:themeFillTint="66"/>
          </w:tcPr>
          <w:p w14:paraId="459CC5EB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ระยะเวลา แล้วเสร็จ</w:t>
            </w:r>
          </w:p>
        </w:tc>
        <w:tc>
          <w:tcPr>
            <w:tcW w:w="1790" w:type="dxa"/>
            <w:shd w:val="clear" w:color="auto" w:fill="B4C6E7" w:themeFill="accent1" w:themeFillTint="66"/>
          </w:tcPr>
          <w:p w14:paraId="2A61B000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ผู้รับผิดชอบ</w:t>
            </w:r>
          </w:p>
        </w:tc>
        <w:tc>
          <w:tcPr>
            <w:tcW w:w="1311" w:type="dxa"/>
            <w:shd w:val="clear" w:color="auto" w:fill="B4C6E7" w:themeFill="accent1" w:themeFillTint="66"/>
          </w:tcPr>
          <w:p w14:paraId="00A9AB7F" w14:textId="77777777" w:rsidR="00440C99" w:rsidRPr="003D3AC1" w:rsidRDefault="00440C99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ระยะเวลา กํากับติดตาม</w:t>
            </w:r>
          </w:p>
        </w:tc>
      </w:tr>
      <w:tr w:rsidR="00706886" w:rsidRPr="003D3AC1" w14:paraId="179476C8" w14:textId="77777777" w:rsidTr="00EC559D">
        <w:trPr>
          <w:trHeight w:val="3074"/>
        </w:trPr>
        <w:tc>
          <w:tcPr>
            <w:tcW w:w="1667" w:type="dxa"/>
            <w:vMerge w:val="restart"/>
          </w:tcPr>
          <w:p w14:paraId="6138E8D4" w14:textId="77777777" w:rsidR="00706886" w:rsidRPr="003D3AC1" w:rsidRDefault="00706886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694" w:type="dxa"/>
          </w:tcPr>
          <w:p w14:paraId="5F490859" w14:textId="403F1215" w:rsidR="00706886" w:rsidRPr="003D3AC1" w:rsidRDefault="00706886" w:rsidP="009500D7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Cs w:val="24"/>
                <w:cs/>
              </w:rPr>
              <w:t>ยกระดับการเปิดเผยข้อมูลสาธารณะ (</w:t>
            </w:r>
            <w:r w:rsidRPr="003D3AC1">
              <w:rPr>
                <w:rFonts w:ascii="TH SarabunIT๙" w:hAnsi="TH SarabunIT๙" w:cs="TH SarabunIT๙"/>
                <w:szCs w:val="24"/>
              </w:rPr>
              <w:t xml:space="preserve">OIT) </w:t>
            </w:r>
            <w:r w:rsidRPr="003D3AC1">
              <w:rPr>
                <w:rFonts w:ascii="TH SarabunIT๙" w:hAnsi="TH SarabunIT๙" w:cs="TH SarabunIT๙"/>
                <w:szCs w:val="24"/>
                <w:cs/>
              </w:rPr>
              <w:t>ของสถานีตำรวจผ่านระบบอิเล็กทรอนิกส์ เพื่อความโปร่งใสและตรวจสอบได้</w:t>
            </w:r>
          </w:p>
        </w:tc>
        <w:tc>
          <w:tcPr>
            <w:tcW w:w="2626" w:type="dxa"/>
          </w:tcPr>
          <w:p w14:paraId="104CD82B" w14:textId="77777777" w:rsidR="00706886" w:rsidRPr="003D3AC1" w:rsidRDefault="00706886" w:rsidP="009500D7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มาตรการจัดทำเว็บไซต์และปรับปรุงระบบฐานข้อมูลสาธารณะให้ถูกต้องและเป็นปัจจุบัน</w:t>
            </w:r>
          </w:p>
          <w:p w14:paraId="6F0DAC3B" w14:textId="77777777" w:rsidR="00706886" w:rsidRPr="003D3AC1" w:rsidRDefault="00706886" w:rsidP="00C85A06">
            <w:pPr>
              <w:jc w:val="center"/>
              <w:rPr>
                <w:rFonts w:ascii="TH SarabunIT๙" w:hAnsi="TH SarabunIT๙" w:cs="TH SarabunIT๙"/>
                <w:spacing w:val="-5"/>
                <w:w w:val="70"/>
                <w:sz w:val="32"/>
              </w:rPr>
            </w:pPr>
          </w:p>
          <w:p w14:paraId="7A953FA0" w14:textId="77777777" w:rsidR="00706886" w:rsidRPr="003D3AC1" w:rsidRDefault="00706886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</w:p>
          <w:p w14:paraId="4AB6E86B" w14:textId="77777777" w:rsidR="00706886" w:rsidRPr="003D3AC1" w:rsidRDefault="00706886" w:rsidP="00217083">
            <w:pPr>
              <w:rPr>
                <w:rFonts w:ascii="TH SarabunIT๙" w:hAnsi="TH SarabunIT๙" w:cs="TH SarabunIT๙"/>
                <w:sz w:val="30"/>
              </w:rPr>
            </w:pPr>
          </w:p>
          <w:p w14:paraId="65FF1E1F" w14:textId="77777777" w:rsidR="00706886" w:rsidRPr="003D3AC1" w:rsidRDefault="00706886" w:rsidP="00217083">
            <w:pPr>
              <w:rPr>
                <w:rFonts w:ascii="TH SarabunIT๙" w:hAnsi="TH SarabunIT๙" w:cs="TH SarabunIT๙"/>
                <w:sz w:val="30"/>
              </w:rPr>
            </w:pPr>
          </w:p>
          <w:p w14:paraId="0FD2176D" w14:textId="2BAA7150" w:rsidR="00706886" w:rsidRPr="003D3AC1" w:rsidRDefault="00706886" w:rsidP="00217083">
            <w:pPr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960" w:type="dxa"/>
          </w:tcPr>
          <w:p w14:paraId="472C13E0" w14:textId="77777777" w:rsidR="00706886" w:rsidRPr="003D3AC1" w:rsidRDefault="00706886" w:rsidP="00F267A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3D3AC1">
              <w:rPr>
                <w:rFonts w:ascii="TH SarabunIT๙" w:hAnsi="TH SarabunIT๙" w:cs="TH SarabunIT๙"/>
                <w:szCs w:val="24"/>
                <w:cs/>
              </w:rPr>
              <w:t>เว็บไซด์ ของหน่วย</w:t>
            </w:r>
          </w:p>
          <w:p w14:paraId="01035C55" w14:textId="77777777" w:rsidR="00706886" w:rsidRPr="003D3AC1" w:rsidRDefault="00706886" w:rsidP="00F267A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hyperlink r:id="rId9" w:history="1">
              <w:r w:rsidRPr="003D3AC1">
                <w:rPr>
                  <w:rStyle w:val="af5"/>
                  <w:rFonts w:ascii="TH SarabunIT๙" w:hAnsi="TH SarabunIT๙" w:cs="TH SarabunIT๙"/>
                  <w:szCs w:val="24"/>
                </w:rPr>
                <w:t>https://jaehom.lampang</w:t>
              </w:r>
            </w:hyperlink>
          </w:p>
          <w:p w14:paraId="09D962F4" w14:textId="78F9E831" w:rsidR="00706886" w:rsidRPr="003D3AC1" w:rsidRDefault="00706886" w:rsidP="00F267A9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proofErr w:type="gramStart"/>
            <w:r w:rsidRPr="003D3AC1">
              <w:rPr>
                <w:rFonts w:ascii="TH SarabunIT๙" w:hAnsi="TH SarabunIT๙" w:cs="TH SarabunIT๙"/>
                <w:szCs w:val="24"/>
              </w:rPr>
              <w:t>.police.go.th</w:t>
            </w:r>
            <w:proofErr w:type="gramEnd"/>
          </w:p>
        </w:tc>
        <w:tc>
          <w:tcPr>
            <w:tcW w:w="1896" w:type="dxa"/>
          </w:tcPr>
          <w:p w14:paraId="635F03FB" w14:textId="77777777" w:rsidR="00706886" w:rsidRPr="003D3AC1" w:rsidRDefault="00706886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และ เผยแพร่ ทาง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website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ของสถานี</w:t>
            </w:r>
          </w:p>
          <w:p w14:paraId="73B5E083" w14:textId="4F28A879" w:rsidR="00706886" w:rsidRPr="003D3AC1" w:rsidRDefault="00706886" w:rsidP="00C85A06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แจ้งทาง </w:t>
            </w:r>
            <w:proofErr w:type="spellStart"/>
            <w:r w:rsidRPr="003D3AC1">
              <w:rPr>
                <w:rFonts w:ascii="TH SarabunIT๙" w:hAnsi="TH SarabunIT๙" w:cs="TH SarabunIT๙"/>
                <w:sz w:val="30"/>
                <w:cs/>
              </w:rPr>
              <w:t>เฟส</w:t>
            </w:r>
            <w:proofErr w:type="spellEnd"/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บุค และ ไลน์ กลุ่ม ต่าง ๆ</w:t>
            </w:r>
          </w:p>
        </w:tc>
        <w:tc>
          <w:tcPr>
            <w:tcW w:w="1004" w:type="dxa"/>
          </w:tcPr>
          <w:p w14:paraId="3F26F82F" w14:textId="77777777" w:rsidR="00706886" w:rsidRPr="003D3AC1" w:rsidRDefault="00706886" w:rsidP="00706886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0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เม.ย.</w:t>
            </w:r>
          </w:p>
          <w:p w14:paraId="2372F26F" w14:textId="550BEE3A" w:rsidR="00706886" w:rsidRPr="003D3AC1" w:rsidRDefault="00706886" w:rsidP="0070688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69</w:t>
            </w:r>
          </w:p>
        </w:tc>
        <w:tc>
          <w:tcPr>
            <w:tcW w:w="1790" w:type="dxa"/>
          </w:tcPr>
          <w:p w14:paraId="0BCB5515" w14:textId="289BC494" w:rsidR="00706886" w:rsidRPr="003D3AC1" w:rsidRDefault="00706886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สว.อก.ฯผู้ควบคุม </w:t>
            </w:r>
            <w:r w:rsidRPr="003D3AC1">
              <w:rPr>
                <w:rFonts w:ascii="TH SarabunIT๙" w:hAnsi="TH SarabunIT๙" w:cs="TH SarabunIT๙"/>
                <w:sz w:val="32"/>
                <w:szCs w:val="32"/>
                <w:cs/>
              </w:rPr>
              <w:t>ส.ต.ต.ไชยานันท์ มิ่งสมร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ดูแลระบบข้อมูล สารสนเทศของหน่วย</w:t>
            </w:r>
          </w:p>
        </w:tc>
        <w:tc>
          <w:tcPr>
            <w:tcW w:w="1311" w:type="dxa"/>
          </w:tcPr>
          <w:p w14:paraId="128BC86B" w14:textId="130B9D7C" w:rsidR="00706886" w:rsidRPr="003D3AC1" w:rsidRDefault="00706886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ทุก ๑ เดือน</w:t>
            </w:r>
          </w:p>
        </w:tc>
      </w:tr>
      <w:tr w:rsidR="00706886" w:rsidRPr="003D3AC1" w14:paraId="16868D90" w14:textId="77777777" w:rsidTr="009500D7">
        <w:trPr>
          <w:trHeight w:val="2291"/>
        </w:trPr>
        <w:tc>
          <w:tcPr>
            <w:tcW w:w="1667" w:type="dxa"/>
            <w:vMerge/>
          </w:tcPr>
          <w:p w14:paraId="13C4E57C" w14:textId="77777777" w:rsidR="00706886" w:rsidRPr="003D3AC1" w:rsidRDefault="00706886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694" w:type="dxa"/>
          </w:tcPr>
          <w:p w14:paraId="03A48DD5" w14:textId="77777777" w:rsidR="00706886" w:rsidRPr="003D3AC1" w:rsidRDefault="00706886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2626" w:type="dxa"/>
          </w:tcPr>
          <w:p w14:paraId="5AE1D84E" w14:textId="3C1CF4BF" w:rsidR="00706886" w:rsidRPr="003D3AC1" w:rsidRDefault="00706886" w:rsidP="009500D7">
            <w:pPr>
              <w:jc w:val="center"/>
              <w:rPr>
                <w:rFonts w:ascii="TH SarabunIT๙" w:hAnsi="TH SarabunIT๙" w:cs="TH SarabunIT๙"/>
                <w:spacing w:val="-5"/>
                <w:w w:val="70"/>
                <w:sz w:val="28"/>
                <w:szCs w:val="28"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มาตรการจัดทำฐานข้อมูลสาธารณะให้ครบถ้วนถูกต้องตามเกณฑ์การประเมิน </w:t>
            </w:r>
            <w:r w:rsidRPr="003D3AC1">
              <w:rPr>
                <w:rFonts w:ascii="TH SarabunIT๙" w:hAnsi="TH SarabunIT๙" w:cs="TH SarabunIT๙"/>
                <w:sz w:val="28"/>
                <w:szCs w:val="28"/>
              </w:rPr>
              <w:t xml:space="preserve">OIT </w:t>
            </w: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และข้อกำหนดที่เกี่ยวข้อง</w:t>
            </w:r>
          </w:p>
        </w:tc>
        <w:tc>
          <w:tcPr>
            <w:tcW w:w="1960" w:type="dxa"/>
          </w:tcPr>
          <w:p w14:paraId="2533FD75" w14:textId="7ED6ADC0" w:rsidR="00706886" w:rsidRPr="003D3AC1" w:rsidRDefault="00706886" w:rsidP="001B150B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จัดทำข้อมูลตามคู่มือ การประเมิน </w:t>
            </w:r>
            <w:r w:rsidRPr="003D3AC1">
              <w:rPr>
                <w:rFonts w:ascii="TH SarabunIT๙" w:hAnsi="TH SarabunIT๙" w:cs="TH SarabunIT๙"/>
                <w:sz w:val="28"/>
                <w:szCs w:val="28"/>
              </w:rPr>
              <w:t xml:space="preserve">ITA </w:t>
            </w: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ของสถานีตํารวจ ประจำปีงบประมาณ 2569</w:t>
            </w:r>
          </w:p>
        </w:tc>
        <w:tc>
          <w:tcPr>
            <w:tcW w:w="1896" w:type="dxa"/>
          </w:tcPr>
          <w:p w14:paraId="568F322A" w14:textId="04FCD7FC" w:rsidR="00706886" w:rsidRPr="003D3AC1" w:rsidRDefault="00706886" w:rsidP="00C85A0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เผยแพร่ทาง </w:t>
            </w:r>
            <w:r w:rsidRPr="003D3AC1">
              <w:rPr>
                <w:rFonts w:ascii="TH SarabunIT๙" w:hAnsi="TH SarabunIT๙" w:cs="TH SarabunIT๙"/>
                <w:sz w:val="28"/>
                <w:szCs w:val="28"/>
              </w:rPr>
              <w:t xml:space="preserve">website </w:t>
            </w: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ของ สถานี</w:t>
            </w:r>
          </w:p>
        </w:tc>
        <w:tc>
          <w:tcPr>
            <w:tcW w:w="1004" w:type="dxa"/>
          </w:tcPr>
          <w:p w14:paraId="4CA3D008" w14:textId="77777777" w:rsidR="00706886" w:rsidRPr="003D3AC1" w:rsidRDefault="00706886" w:rsidP="00706886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0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เม.ย.</w:t>
            </w:r>
          </w:p>
          <w:p w14:paraId="4E846C18" w14:textId="4370946E" w:rsidR="00706886" w:rsidRPr="003D3AC1" w:rsidRDefault="00706886" w:rsidP="0070688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69</w:t>
            </w:r>
          </w:p>
        </w:tc>
        <w:tc>
          <w:tcPr>
            <w:tcW w:w="1790" w:type="dxa"/>
          </w:tcPr>
          <w:p w14:paraId="0360BF8F" w14:textId="77777777" w:rsidR="00706886" w:rsidRPr="003D3AC1" w:rsidRDefault="00706886" w:rsidP="00217083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สว.อก.ฯผู้ควบคุม</w:t>
            </w:r>
          </w:p>
          <w:p w14:paraId="4933B1B4" w14:textId="7BED7143" w:rsidR="00706886" w:rsidRPr="003D3AC1" w:rsidRDefault="00706886" w:rsidP="00217083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เจ้าหน้าที่ตามคำสั่ง คณะทำงานขับเคลื่อน และกํากับติดตามการ ประเมิน </w:t>
            </w:r>
            <w:r w:rsidRPr="003D3AC1">
              <w:rPr>
                <w:rFonts w:ascii="TH SarabunIT๙" w:hAnsi="TH SarabunIT๙" w:cs="TH SarabunIT๙"/>
                <w:sz w:val="28"/>
                <w:szCs w:val="28"/>
              </w:rPr>
              <w:t xml:space="preserve">ITA </w:t>
            </w: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ของ สภ.แจ้ห่ม</w:t>
            </w:r>
          </w:p>
        </w:tc>
        <w:tc>
          <w:tcPr>
            <w:tcW w:w="1311" w:type="dxa"/>
          </w:tcPr>
          <w:p w14:paraId="5F353030" w14:textId="02B40584" w:rsidR="00706886" w:rsidRPr="003D3AC1" w:rsidRDefault="00706886" w:rsidP="00C85A0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ทุก ๑ เดือน</w:t>
            </w:r>
          </w:p>
        </w:tc>
      </w:tr>
    </w:tbl>
    <w:p w14:paraId="2BA4CA43" w14:textId="77777777" w:rsidR="009500D7" w:rsidRPr="003D3AC1" w:rsidRDefault="009500D7" w:rsidP="00217083">
      <w:pPr>
        <w:rPr>
          <w:rFonts w:ascii="TH SarabunIT๙" w:hAnsi="TH SarabunIT๙" w:cs="TH SarabunIT๙"/>
          <w:sz w:val="30"/>
        </w:rPr>
      </w:pPr>
    </w:p>
    <w:p w14:paraId="78B3478E" w14:textId="77777777" w:rsidR="009500D7" w:rsidRPr="003D3AC1" w:rsidRDefault="009500D7" w:rsidP="00217083">
      <w:pPr>
        <w:rPr>
          <w:rFonts w:ascii="TH SarabunIT๙" w:hAnsi="TH SarabunIT๙" w:cs="TH SarabunIT๙"/>
          <w:sz w:val="30"/>
        </w:rPr>
      </w:pPr>
    </w:p>
    <w:p w14:paraId="5F37F1F6" w14:textId="77777777" w:rsidR="00706886" w:rsidRDefault="00706886" w:rsidP="00217083">
      <w:pPr>
        <w:rPr>
          <w:rFonts w:ascii="TH SarabunIT๙" w:hAnsi="TH SarabunIT๙" w:cs="TH SarabunIT๙"/>
          <w:sz w:val="30"/>
        </w:rPr>
      </w:pPr>
    </w:p>
    <w:p w14:paraId="3AED3786" w14:textId="77777777" w:rsidR="0045287F" w:rsidRPr="003D3AC1" w:rsidRDefault="0045287F" w:rsidP="0045287F">
      <w:pPr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lastRenderedPageBreak/>
        <w:t>มาตรการ/กิจกรรม ในการเตรียมความพร้อมรับการประเมินคุณธรรมและความโปร่งใส ในการดําเนินงานของหน่วยงานภาครัฐ (</w:t>
      </w:r>
      <w:r w:rsidRPr="003D3AC1">
        <w:rPr>
          <w:rFonts w:ascii="TH SarabunIT๙" w:hAnsi="TH SarabunIT๙" w:cs="TH SarabunIT๙"/>
          <w:sz w:val="30"/>
        </w:rPr>
        <w:t xml:space="preserve">Integrity and Transparency Assessment: ITA)       </w:t>
      </w:r>
    </w:p>
    <w:p w14:paraId="24B3BAAD" w14:textId="3977E5EC" w:rsidR="00217083" w:rsidRPr="003D3AC1" w:rsidRDefault="0045287F" w:rsidP="0045287F">
      <w:pPr>
        <w:jc w:val="center"/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t>ของสถานีต</w:t>
      </w:r>
      <w:r>
        <w:rPr>
          <w:rFonts w:ascii="TH SarabunIT๙" w:hAnsi="TH SarabunIT๙" w:cs="TH SarabunIT๙" w:hint="cs"/>
          <w:sz w:val="30"/>
          <w:cs/>
        </w:rPr>
        <w:t>ำ</w:t>
      </w:r>
      <w:r w:rsidRPr="003D3AC1">
        <w:rPr>
          <w:rFonts w:ascii="TH SarabunIT๙" w:hAnsi="TH SarabunIT๙" w:cs="TH SarabunIT๙"/>
          <w:sz w:val="30"/>
          <w:cs/>
        </w:rPr>
        <w:t>รว</w:t>
      </w:r>
      <w:r>
        <w:rPr>
          <w:rFonts w:ascii="TH SarabunIT๙" w:hAnsi="TH SarabunIT๙" w:cs="TH SarabunIT๙" w:hint="cs"/>
          <w:sz w:val="30"/>
          <w:cs/>
        </w:rPr>
        <w:t>จ</w:t>
      </w:r>
      <w:r w:rsidRPr="003D3AC1">
        <w:rPr>
          <w:rFonts w:ascii="TH SarabunIT๙" w:hAnsi="TH SarabunIT๙" w:cs="TH SarabunIT๙"/>
          <w:sz w:val="30"/>
          <w:cs/>
        </w:rPr>
        <w:t>ภูธร ประจำปีงบประมาณ พ.ศ.</w:t>
      </w:r>
      <w:r w:rsidRPr="003D3AC1">
        <w:rPr>
          <w:rFonts w:ascii="TH SarabunIT๙" w:hAnsi="TH SarabunIT๙" w:cs="TH SarabunIT๙"/>
          <w:sz w:val="30"/>
        </w:rPr>
        <w:t xml:space="preserve">2569 </w:t>
      </w:r>
      <w:r w:rsidRPr="003D3AC1">
        <w:rPr>
          <w:rFonts w:ascii="TH SarabunIT๙" w:hAnsi="TH SarabunIT๙" w:cs="TH SarabunIT๙"/>
          <w:sz w:val="30"/>
          <w:cs/>
        </w:rPr>
        <w:t>และ กำหนดแนวท</w:t>
      </w:r>
      <w:r>
        <w:rPr>
          <w:rFonts w:ascii="TH SarabunIT๙" w:hAnsi="TH SarabunIT๙" w:cs="TH SarabunIT๙" w:hint="cs"/>
          <w:sz w:val="30"/>
          <w:cs/>
        </w:rPr>
        <w:t>าง</w:t>
      </w:r>
      <w:r w:rsidRPr="003D3AC1">
        <w:rPr>
          <w:rFonts w:ascii="TH SarabunIT๙" w:hAnsi="TH SarabunIT๙" w:cs="TH SarabunIT๙"/>
          <w:sz w:val="30"/>
          <w:cs/>
        </w:rPr>
        <w:t>ยกระดับและความโปร่งใสภายในหน่วยงาน</w:t>
      </w:r>
      <w:r>
        <w:rPr>
          <w:rFonts w:ascii="TH SarabunIT๙" w:hAnsi="TH SarabunIT๙" w:cs="TH SarabunIT๙"/>
          <w:sz w:val="30"/>
        </w:rPr>
        <w:t xml:space="preserve"> </w:t>
      </w:r>
      <w:r>
        <w:rPr>
          <w:rFonts w:ascii="TH SarabunIT๙" w:hAnsi="TH SarabunIT๙" w:cs="TH SarabunIT๙" w:hint="cs"/>
          <w:sz w:val="30"/>
          <w:cs/>
        </w:rPr>
        <w:t>สภ.</w:t>
      </w:r>
      <w:r w:rsidRPr="003D3AC1">
        <w:rPr>
          <w:rFonts w:ascii="TH SarabunIT๙" w:hAnsi="TH SarabunIT๙" w:cs="TH SarabunIT๙"/>
          <w:sz w:val="30"/>
          <w:cs/>
        </w:rPr>
        <w:t>แจ้ห่ม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739"/>
        <w:gridCol w:w="1741"/>
        <w:gridCol w:w="2752"/>
        <w:gridCol w:w="1560"/>
        <w:gridCol w:w="1975"/>
        <w:gridCol w:w="1004"/>
        <w:gridCol w:w="1841"/>
        <w:gridCol w:w="1336"/>
      </w:tblGrid>
      <w:tr w:rsidR="00217083" w:rsidRPr="003D3AC1" w14:paraId="78BF4F28" w14:textId="77777777" w:rsidTr="006B6C56">
        <w:tc>
          <w:tcPr>
            <w:tcW w:w="1739" w:type="dxa"/>
            <w:shd w:val="clear" w:color="auto" w:fill="B4C6E7" w:themeFill="accent1" w:themeFillTint="66"/>
          </w:tcPr>
          <w:p w14:paraId="1E0D3F10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ตัวชี้วัด</w:t>
            </w:r>
          </w:p>
        </w:tc>
        <w:tc>
          <w:tcPr>
            <w:tcW w:w="1741" w:type="dxa"/>
            <w:shd w:val="clear" w:color="auto" w:fill="B4C6E7" w:themeFill="accent1" w:themeFillTint="66"/>
          </w:tcPr>
          <w:p w14:paraId="7D3915D6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ประเด็นที่ต้องเตรียม ความพร้อม/ยกระดับ</w:t>
            </w:r>
          </w:p>
        </w:tc>
        <w:tc>
          <w:tcPr>
            <w:tcW w:w="2752" w:type="dxa"/>
            <w:shd w:val="clear" w:color="auto" w:fill="B4C6E7" w:themeFill="accent1" w:themeFillTint="66"/>
          </w:tcPr>
          <w:p w14:paraId="1207A875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กิจกรรมที่จะดําเนินการ</w:t>
            </w:r>
          </w:p>
        </w:tc>
        <w:tc>
          <w:tcPr>
            <w:tcW w:w="1560" w:type="dxa"/>
            <w:shd w:val="clear" w:color="auto" w:fill="B4C6E7" w:themeFill="accent1" w:themeFillTint="66"/>
          </w:tcPr>
          <w:p w14:paraId="4AD651C4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ผลผลิต</w:t>
            </w:r>
          </w:p>
        </w:tc>
        <w:tc>
          <w:tcPr>
            <w:tcW w:w="1975" w:type="dxa"/>
            <w:shd w:val="clear" w:color="auto" w:fill="B4C6E7" w:themeFill="accent1" w:themeFillTint="66"/>
          </w:tcPr>
          <w:p w14:paraId="1B0BAE10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วิธีการสร้าง การรับรู้</w:t>
            </w:r>
          </w:p>
        </w:tc>
        <w:tc>
          <w:tcPr>
            <w:tcW w:w="1004" w:type="dxa"/>
            <w:shd w:val="clear" w:color="auto" w:fill="B4C6E7" w:themeFill="accent1" w:themeFillTint="66"/>
          </w:tcPr>
          <w:p w14:paraId="2A2157D5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ระยะเวลา แล้วเสร็จ</w:t>
            </w:r>
          </w:p>
        </w:tc>
        <w:tc>
          <w:tcPr>
            <w:tcW w:w="1841" w:type="dxa"/>
            <w:shd w:val="clear" w:color="auto" w:fill="B4C6E7" w:themeFill="accent1" w:themeFillTint="66"/>
          </w:tcPr>
          <w:p w14:paraId="5C334CCF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ผู้รับผิดชอบ</w:t>
            </w:r>
          </w:p>
        </w:tc>
        <w:tc>
          <w:tcPr>
            <w:tcW w:w="1336" w:type="dxa"/>
            <w:shd w:val="clear" w:color="auto" w:fill="B4C6E7" w:themeFill="accent1" w:themeFillTint="66"/>
          </w:tcPr>
          <w:p w14:paraId="37169783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ระยะเวลา กํากับติดตาม</w:t>
            </w:r>
          </w:p>
        </w:tc>
      </w:tr>
      <w:tr w:rsidR="009500D7" w:rsidRPr="003D3AC1" w14:paraId="01642E8A" w14:textId="77777777" w:rsidTr="00C85A06">
        <w:tc>
          <w:tcPr>
            <w:tcW w:w="1739" w:type="dxa"/>
          </w:tcPr>
          <w:p w14:paraId="63AE36D4" w14:textId="77777777" w:rsidR="009500D7" w:rsidRPr="003D3AC1" w:rsidRDefault="009500D7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741" w:type="dxa"/>
          </w:tcPr>
          <w:p w14:paraId="2D7A5CDA" w14:textId="77777777" w:rsidR="009500D7" w:rsidRPr="003D3AC1" w:rsidRDefault="009500D7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2752" w:type="dxa"/>
          </w:tcPr>
          <w:p w14:paraId="4A48D802" w14:textId="5AF1F945" w:rsidR="009500D7" w:rsidRPr="003D3AC1" w:rsidRDefault="009500D7" w:rsidP="009500D7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กำกับติดตามการเปิดเผยข้อมูลสาธารณะบนเว็บไซต์ของหน่วยงานอย่างต่อเนื่อง</w:t>
            </w:r>
          </w:p>
        </w:tc>
        <w:tc>
          <w:tcPr>
            <w:tcW w:w="1560" w:type="dxa"/>
          </w:tcPr>
          <w:p w14:paraId="6793A322" w14:textId="29E33E36" w:rsidR="009500D7" w:rsidRPr="003D3AC1" w:rsidRDefault="009500D7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จัดทำข้อมูลตามคู่มือ การประเมิน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ITA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ของสถานี</w:t>
            </w:r>
            <w:proofErr w:type="spellStart"/>
            <w:r w:rsidRPr="003D3AC1">
              <w:rPr>
                <w:rFonts w:ascii="TH SarabunIT๙" w:hAnsi="TH SarabunIT๙" w:cs="TH SarabunIT๙"/>
                <w:sz w:val="30"/>
                <w:cs/>
              </w:rPr>
              <w:t>ตํารวจ</w:t>
            </w:r>
            <w:proofErr w:type="spellEnd"/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ประจำปงบประมาณ </w:t>
            </w:r>
            <w:r w:rsidRPr="003D3AC1">
              <w:rPr>
                <w:rFonts w:ascii="TH SarabunIT๙" w:hAnsi="TH SarabunIT๙" w:cs="TH SarabunIT๙"/>
                <w:sz w:val="30"/>
              </w:rPr>
              <w:t>2569</w:t>
            </w:r>
          </w:p>
        </w:tc>
        <w:tc>
          <w:tcPr>
            <w:tcW w:w="1975" w:type="dxa"/>
          </w:tcPr>
          <w:p w14:paraId="25E64A76" w14:textId="413EBC13" w:rsidR="009500D7" w:rsidRPr="003D3AC1" w:rsidRDefault="009500D7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เผยแพร่ทาง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website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ของ สถานี</w:t>
            </w:r>
          </w:p>
        </w:tc>
        <w:tc>
          <w:tcPr>
            <w:tcW w:w="1004" w:type="dxa"/>
          </w:tcPr>
          <w:p w14:paraId="0EC3550E" w14:textId="565CCCFF" w:rsidR="009500D7" w:rsidRPr="003D3AC1" w:rsidRDefault="009500D7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ตามปฏิทิน กิจกรรม การ ประเมิน ของ ปปช.</w:t>
            </w:r>
          </w:p>
        </w:tc>
        <w:tc>
          <w:tcPr>
            <w:tcW w:w="1841" w:type="dxa"/>
          </w:tcPr>
          <w:p w14:paraId="20297C35" w14:textId="77777777" w:rsidR="009500D7" w:rsidRPr="003D3AC1" w:rsidRDefault="009500D7" w:rsidP="009500D7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สว.อก.ฯผู้ควบคุม</w:t>
            </w:r>
          </w:p>
          <w:p w14:paraId="76A2B8CC" w14:textId="73F03AD4" w:rsidR="009500D7" w:rsidRPr="003D3AC1" w:rsidRDefault="009500D7" w:rsidP="009500D7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เจ้าหน้าที่ตามคำสั่ง คณะทำงานขับเคลื่อน และก</w:t>
            </w:r>
            <w:r w:rsidR="008334C0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กับติดตามการ ประเมิน </w:t>
            </w:r>
            <w:r w:rsidRPr="003D3AC1">
              <w:rPr>
                <w:rFonts w:ascii="TH SarabunIT๙" w:hAnsi="TH SarabunIT๙" w:cs="TH SarabunIT๙"/>
                <w:sz w:val="28"/>
                <w:szCs w:val="28"/>
              </w:rPr>
              <w:t xml:space="preserve">ITA </w:t>
            </w: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ของ สภ.แจ้ห่ม</w:t>
            </w:r>
          </w:p>
        </w:tc>
        <w:tc>
          <w:tcPr>
            <w:tcW w:w="1336" w:type="dxa"/>
          </w:tcPr>
          <w:p w14:paraId="5B986B96" w14:textId="1392A0C2" w:rsidR="009500D7" w:rsidRPr="003D3AC1" w:rsidRDefault="009500D7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ทุก ๑ เดือน</w:t>
            </w:r>
          </w:p>
        </w:tc>
      </w:tr>
      <w:tr w:rsidR="00217083" w:rsidRPr="003D3AC1" w14:paraId="222E052E" w14:textId="77777777" w:rsidTr="00C85A06">
        <w:trPr>
          <w:trHeight w:val="2291"/>
        </w:trPr>
        <w:tc>
          <w:tcPr>
            <w:tcW w:w="1739" w:type="dxa"/>
          </w:tcPr>
          <w:p w14:paraId="5E4CB82D" w14:textId="352011D2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๘) การปรับปรุง ระบบการทำงาน</w:t>
            </w:r>
          </w:p>
        </w:tc>
        <w:tc>
          <w:tcPr>
            <w:tcW w:w="1741" w:type="dxa"/>
          </w:tcPr>
          <w:p w14:paraId="40427FEC" w14:textId="175B253E" w:rsidR="00217083" w:rsidRPr="003D3AC1" w:rsidRDefault="009500D7" w:rsidP="009500D7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ขับเคลื่อนการพัฒนาระบบบริการอิเล็กทรอนิกส์ (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e-Service)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ผ่านการบูรณาการแผนพัฒนาระบบเทคโนโลยีสารสนเทศขององค์กรอย่างเป็นระบบ</w:t>
            </w:r>
          </w:p>
        </w:tc>
        <w:tc>
          <w:tcPr>
            <w:tcW w:w="2752" w:type="dxa"/>
          </w:tcPr>
          <w:p w14:paraId="6B48B71E" w14:textId="6A254E75" w:rsidR="00217083" w:rsidRPr="003D3AC1" w:rsidRDefault="009500D7" w:rsidP="009500D7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การพัฒนาระบบบริการอิเล็กทรอนิกส์ (</w:t>
            </w:r>
            <w:r w:rsidRPr="003D3AC1">
              <w:rPr>
                <w:rFonts w:ascii="TH SarabunIT๙" w:hAnsi="TH SarabunIT๙" w:cs="TH SarabunIT๙"/>
                <w:sz w:val="30"/>
              </w:rPr>
              <w:t>e-Service)</w:t>
            </w:r>
          </w:p>
        </w:tc>
        <w:tc>
          <w:tcPr>
            <w:tcW w:w="1560" w:type="dxa"/>
          </w:tcPr>
          <w:p w14:paraId="6C1ED4E0" w14:textId="77777777" w:rsidR="00217083" w:rsidRPr="003D3AC1" w:rsidRDefault="00217083" w:rsidP="00217083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ระบบแจ้งความ ออนไลน์</w:t>
            </w:r>
          </w:p>
          <w:p w14:paraId="75D98444" w14:textId="77777777" w:rsidR="00217083" w:rsidRPr="003D3AC1" w:rsidRDefault="00217083" w:rsidP="00217083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ระบบ </w:t>
            </w:r>
            <w:r w:rsidRPr="003D3AC1">
              <w:rPr>
                <w:rFonts w:ascii="TH SarabunIT๙" w:hAnsi="TH SarabunIT๙" w:cs="TH SarabunIT๙"/>
                <w:sz w:val="30"/>
              </w:rPr>
              <w:t>POLICE 4.0</w:t>
            </w:r>
          </w:p>
          <w:p w14:paraId="34B41E50" w14:textId="77777777" w:rsidR="00217083" w:rsidRPr="003D3AC1" w:rsidRDefault="00217083" w:rsidP="00217083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ระบบการแจ้งความ คืบหน้า</w:t>
            </w:r>
          </w:p>
          <w:p w14:paraId="5FA5E186" w14:textId="7CFBB568" w:rsidR="00217083" w:rsidRPr="003D3AC1" w:rsidRDefault="00217083" w:rsidP="00217083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สถิติคดี อาญา ระบบ </w:t>
            </w:r>
            <w:r w:rsidRPr="003D3AC1">
              <w:rPr>
                <w:rFonts w:ascii="TH SarabunIT๙" w:hAnsi="TH SarabunIT๙" w:cs="TH SarabunIT๙"/>
                <w:sz w:val="30"/>
              </w:rPr>
              <w:t>CRIMES</w:t>
            </w:r>
          </w:p>
        </w:tc>
        <w:tc>
          <w:tcPr>
            <w:tcW w:w="1975" w:type="dxa"/>
          </w:tcPr>
          <w:p w14:paraId="617D903A" w14:textId="0B6AA43F" w:rsidR="00217083" w:rsidRPr="003D3AC1" w:rsidRDefault="00217083" w:rsidP="00217083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ทำ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Info graphic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ด้าน ละ ๑ แผ่น ทำป้ายติด ณ จุด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 ONE STOP SERVICE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เผยแพร่ทาง</w:t>
            </w:r>
          </w:p>
          <w:p w14:paraId="49FC5105" w14:textId="2912F702" w:rsidR="00217083" w:rsidRPr="003D3AC1" w:rsidRDefault="00217083" w:rsidP="00217083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</w:rPr>
              <w:t xml:space="preserve">website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ของ สถานี</w:t>
            </w:r>
          </w:p>
        </w:tc>
        <w:tc>
          <w:tcPr>
            <w:tcW w:w="1004" w:type="dxa"/>
          </w:tcPr>
          <w:p w14:paraId="410F9E69" w14:textId="77777777" w:rsidR="00706886" w:rsidRPr="003D3AC1" w:rsidRDefault="00706886" w:rsidP="00706886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0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เม.ย.</w:t>
            </w:r>
          </w:p>
          <w:p w14:paraId="6FBD15A3" w14:textId="0F3CFDB6" w:rsidR="00217083" w:rsidRPr="003D3AC1" w:rsidRDefault="00706886" w:rsidP="0070688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69</w:t>
            </w:r>
          </w:p>
        </w:tc>
        <w:tc>
          <w:tcPr>
            <w:tcW w:w="1841" w:type="dxa"/>
          </w:tcPr>
          <w:p w14:paraId="32BAC6C0" w14:textId="77777777" w:rsidR="00217083" w:rsidRPr="003D3AC1" w:rsidRDefault="00217083" w:rsidP="00217083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ผู้ควบคุม</w:t>
            </w:r>
          </w:p>
          <w:p w14:paraId="426773F7" w14:textId="77777777" w:rsidR="00217083" w:rsidRPr="003D3AC1" w:rsidRDefault="00217083" w:rsidP="00217083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- หัวหน้างานทุกสายงาน จนท.ผู้รับผิดชอบ</w:t>
            </w:r>
          </w:p>
          <w:p w14:paraId="15D897C2" w14:textId="0D6528C1" w:rsidR="00217083" w:rsidRPr="003D3AC1" w:rsidRDefault="00217083" w:rsidP="00217083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- จนท.ตามค</w:t>
            </w:r>
            <w:r w:rsidR="001B150B"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ำ</w:t>
            </w: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สั่ง คณะท</w:t>
            </w:r>
            <w:r w:rsidR="001B150B"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ำ</w:t>
            </w: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งานขับเคลื่อน และกํากับติดตาม การประเมิน </w:t>
            </w:r>
            <w:r w:rsidRPr="003D3AC1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3142BCD4" w14:textId="0612E4FF" w:rsidR="00217083" w:rsidRPr="003D3AC1" w:rsidRDefault="00217083" w:rsidP="00217083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ของ สภ.</w:t>
            </w:r>
            <w:r w:rsidR="001B150B"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แจ้ห่ม   </w:t>
            </w: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จนท.เผยแพร่ข้อมูล</w:t>
            </w:r>
          </w:p>
          <w:p w14:paraId="2A3EDC64" w14:textId="77777777" w:rsidR="00706886" w:rsidRDefault="00217083" w:rsidP="00217083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 </w:t>
            </w:r>
            <w:r w:rsidR="001B150B"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ส.ต.ต.ไชยานันท์ </w:t>
            </w:r>
          </w:p>
          <w:p w14:paraId="43F412D7" w14:textId="31DDEFA2" w:rsidR="00217083" w:rsidRPr="003D3AC1" w:rsidRDefault="001B150B" w:rsidP="00217083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มิ่งสมร</w:t>
            </w:r>
          </w:p>
        </w:tc>
        <w:tc>
          <w:tcPr>
            <w:tcW w:w="1336" w:type="dxa"/>
          </w:tcPr>
          <w:p w14:paraId="05838911" w14:textId="7D0A00BC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ทุก ๑ เดือน</w:t>
            </w:r>
          </w:p>
        </w:tc>
      </w:tr>
    </w:tbl>
    <w:p w14:paraId="2F48B27C" w14:textId="77777777" w:rsidR="001B150B" w:rsidRPr="003D3AC1" w:rsidRDefault="001B150B" w:rsidP="00217083">
      <w:pPr>
        <w:rPr>
          <w:rFonts w:ascii="TH SarabunIT๙" w:hAnsi="TH SarabunIT๙" w:cs="TH SarabunIT๙"/>
          <w:sz w:val="30"/>
        </w:rPr>
      </w:pPr>
    </w:p>
    <w:p w14:paraId="3A1AE640" w14:textId="77777777" w:rsidR="001B150B" w:rsidRPr="003D3AC1" w:rsidRDefault="001B150B" w:rsidP="00217083">
      <w:pPr>
        <w:rPr>
          <w:rFonts w:ascii="TH SarabunIT๙" w:hAnsi="TH SarabunIT๙" w:cs="TH SarabunIT๙"/>
          <w:sz w:val="30"/>
        </w:rPr>
      </w:pPr>
    </w:p>
    <w:p w14:paraId="1C7F1B46" w14:textId="77777777" w:rsidR="003D3AC1" w:rsidRPr="003D3AC1" w:rsidRDefault="003D3AC1" w:rsidP="00217083">
      <w:pPr>
        <w:rPr>
          <w:rFonts w:ascii="TH SarabunIT๙" w:hAnsi="TH SarabunIT๙" w:cs="TH SarabunIT๙"/>
          <w:sz w:val="30"/>
        </w:rPr>
      </w:pPr>
    </w:p>
    <w:p w14:paraId="22693C8D" w14:textId="77777777" w:rsidR="0045287F" w:rsidRPr="003D3AC1" w:rsidRDefault="0045287F" w:rsidP="0045287F">
      <w:pPr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lastRenderedPageBreak/>
        <w:t>มาตรการ/กิจกรรม ในการเตรียมความพร้อมรับการประเมินคุณธรรมและความโปร่งใส ในการดําเนินงานของหน่วยงานภาครัฐ (</w:t>
      </w:r>
      <w:r w:rsidRPr="003D3AC1">
        <w:rPr>
          <w:rFonts w:ascii="TH SarabunIT๙" w:hAnsi="TH SarabunIT๙" w:cs="TH SarabunIT๙"/>
          <w:sz w:val="30"/>
        </w:rPr>
        <w:t xml:space="preserve">Integrity and Transparency Assessment: ITA)       </w:t>
      </w:r>
    </w:p>
    <w:p w14:paraId="64031DDE" w14:textId="3A44A977" w:rsidR="00217083" w:rsidRPr="003D3AC1" w:rsidRDefault="0045287F" w:rsidP="0045287F">
      <w:pPr>
        <w:jc w:val="center"/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t>ของสถานีต</w:t>
      </w:r>
      <w:r>
        <w:rPr>
          <w:rFonts w:ascii="TH SarabunIT๙" w:hAnsi="TH SarabunIT๙" w:cs="TH SarabunIT๙" w:hint="cs"/>
          <w:sz w:val="30"/>
          <w:cs/>
        </w:rPr>
        <w:t>ำ</w:t>
      </w:r>
      <w:r w:rsidRPr="003D3AC1">
        <w:rPr>
          <w:rFonts w:ascii="TH SarabunIT๙" w:hAnsi="TH SarabunIT๙" w:cs="TH SarabunIT๙"/>
          <w:sz w:val="30"/>
          <w:cs/>
        </w:rPr>
        <w:t>รว</w:t>
      </w:r>
      <w:r>
        <w:rPr>
          <w:rFonts w:ascii="TH SarabunIT๙" w:hAnsi="TH SarabunIT๙" w:cs="TH SarabunIT๙" w:hint="cs"/>
          <w:sz w:val="30"/>
          <w:cs/>
        </w:rPr>
        <w:t>จ</w:t>
      </w:r>
      <w:r w:rsidRPr="003D3AC1">
        <w:rPr>
          <w:rFonts w:ascii="TH SarabunIT๙" w:hAnsi="TH SarabunIT๙" w:cs="TH SarabunIT๙"/>
          <w:sz w:val="30"/>
          <w:cs/>
        </w:rPr>
        <w:t>ภูธร ประจำปีงบประมาณ พ.ศ.</w:t>
      </w:r>
      <w:r w:rsidRPr="003D3AC1">
        <w:rPr>
          <w:rFonts w:ascii="TH SarabunIT๙" w:hAnsi="TH SarabunIT๙" w:cs="TH SarabunIT๙"/>
          <w:sz w:val="30"/>
        </w:rPr>
        <w:t xml:space="preserve">2569 </w:t>
      </w:r>
      <w:r w:rsidRPr="003D3AC1">
        <w:rPr>
          <w:rFonts w:ascii="TH SarabunIT๙" w:hAnsi="TH SarabunIT๙" w:cs="TH SarabunIT๙"/>
          <w:sz w:val="30"/>
          <w:cs/>
        </w:rPr>
        <w:t>และ กำหนดแนวท</w:t>
      </w:r>
      <w:r>
        <w:rPr>
          <w:rFonts w:ascii="TH SarabunIT๙" w:hAnsi="TH SarabunIT๙" w:cs="TH SarabunIT๙" w:hint="cs"/>
          <w:sz w:val="30"/>
          <w:cs/>
        </w:rPr>
        <w:t>าง</w:t>
      </w:r>
      <w:r w:rsidRPr="003D3AC1">
        <w:rPr>
          <w:rFonts w:ascii="TH SarabunIT๙" w:hAnsi="TH SarabunIT๙" w:cs="TH SarabunIT๙"/>
          <w:sz w:val="30"/>
          <w:cs/>
        </w:rPr>
        <w:t>ยกระดับและความโปร่งใสภายในหน่วยงาน</w:t>
      </w:r>
      <w:r>
        <w:rPr>
          <w:rFonts w:ascii="TH SarabunIT๙" w:hAnsi="TH SarabunIT๙" w:cs="TH SarabunIT๙"/>
          <w:sz w:val="30"/>
        </w:rPr>
        <w:t xml:space="preserve"> </w:t>
      </w:r>
      <w:r>
        <w:rPr>
          <w:rFonts w:ascii="TH SarabunIT๙" w:hAnsi="TH SarabunIT๙" w:cs="TH SarabunIT๙" w:hint="cs"/>
          <w:sz w:val="30"/>
          <w:cs/>
        </w:rPr>
        <w:t>สภ.</w:t>
      </w:r>
      <w:r w:rsidRPr="003D3AC1">
        <w:rPr>
          <w:rFonts w:ascii="TH SarabunIT๙" w:hAnsi="TH SarabunIT๙" w:cs="TH SarabunIT๙"/>
          <w:sz w:val="30"/>
          <w:cs/>
        </w:rPr>
        <w:t>แจ้ห่ม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739"/>
        <w:gridCol w:w="1741"/>
        <w:gridCol w:w="2752"/>
        <w:gridCol w:w="1560"/>
        <w:gridCol w:w="1975"/>
        <w:gridCol w:w="1004"/>
        <w:gridCol w:w="1841"/>
        <w:gridCol w:w="1336"/>
      </w:tblGrid>
      <w:tr w:rsidR="00217083" w:rsidRPr="003D3AC1" w14:paraId="700D926F" w14:textId="77777777" w:rsidTr="006B6C56">
        <w:tc>
          <w:tcPr>
            <w:tcW w:w="1739" w:type="dxa"/>
            <w:shd w:val="clear" w:color="auto" w:fill="B4C6E7" w:themeFill="accent1" w:themeFillTint="66"/>
          </w:tcPr>
          <w:p w14:paraId="669DB100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ตัวชี้วัด</w:t>
            </w:r>
          </w:p>
        </w:tc>
        <w:tc>
          <w:tcPr>
            <w:tcW w:w="1741" w:type="dxa"/>
            <w:shd w:val="clear" w:color="auto" w:fill="B4C6E7" w:themeFill="accent1" w:themeFillTint="66"/>
          </w:tcPr>
          <w:p w14:paraId="4A9C47A8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ประเด็นที่ต้องเตรียม ความพร้อม/ยกระดับ</w:t>
            </w:r>
          </w:p>
        </w:tc>
        <w:tc>
          <w:tcPr>
            <w:tcW w:w="2752" w:type="dxa"/>
            <w:shd w:val="clear" w:color="auto" w:fill="B4C6E7" w:themeFill="accent1" w:themeFillTint="66"/>
          </w:tcPr>
          <w:p w14:paraId="6875DF21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กิจกรรมที่จะดําเนินการ</w:t>
            </w:r>
          </w:p>
        </w:tc>
        <w:tc>
          <w:tcPr>
            <w:tcW w:w="1560" w:type="dxa"/>
            <w:shd w:val="clear" w:color="auto" w:fill="B4C6E7" w:themeFill="accent1" w:themeFillTint="66"/>
          </w:tcPr>
          <w:p w14:paraId="0CFDF2CC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ผลผลิต</w:t>
            </w:r>
          </w:p>
        </w:tc>
        <w:tc>
          <w:tcPr>
            <w:tcW w:w="1975" w:type="dxa"/>
            <w:shd w:val="clear" w:color="auto" w:fill="B4C6E7" w:themeFill="accent1" w:themeFillTint="66"/>
          </w:tcPr>
          <w:p w14:paraId="05582E9D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วิธีการสร้าง การรับรู้</w:t>
            </w:r>
          </w:p>
        </w:tc>
        <w:tc>
          <w:tcPr>
            <w:tcW w:w="1004" w:type="dxa"/>
            <w:shd w:val="clear" w:color="auto" w:fill="B4C6E7" w:themeFill="accent1" w:themeFillTint="66"/>
          </w:tcPr>
          <w:p w14:paraId="230100D9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ระยะเวลา แล้วเสร็จ</w:t>
            </w:r>
          </w:p>
        </w:tc>
        <w:tc>
          <w:tcPr>
            <w:tcW w:w="1841" w:type="dxa"/>
            <w:shd w:val="clear" w:color="auto" w:fill="B4C6E7" w:themeFill="accent1" w:themeFillTint="66"/>
          </w:tcPr>
          <w:p w14:paraId="788A4711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ผู้รับผิดชอบ</w:t>
            </w:r>
          </w:p>
        </w:tc>
        <w:tc>
          <w:tcPr>
            <w:tcW w:w="1336" w:type="dxa"/>
            <w:shd w:val="clear" w:color="auto" w:fill="B4C6E7" w:themeFill="accent1" w:themeFillTint="66"/>
          </w:tcPr>
          <w:p w14:paraId="6BD546E4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ระยะเวลา กํากับติดตาม</w:t>
            </w:r>
          </w:p>
        </w:tc>
      </w:tr>
      <w:tr w:rsidR="009500D7" w:rsidRPr="003D3AC1" w14:paraId="06BB7234" w14:textId="77777777" w:rsidTr="00C85A06">
        <w:tc>
          <w:tcPr>
            <w:tcW w:w="1739" w:type="dxa"/>
          </w:tcPr>
          <w:p w14:paraId="347B00AE" w14:textId="07C3FBF2" w:rsidR="009500D7" w:rsidRPr="003D3AC1" w:rsidRDefault="009500D7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๙) การเปิดเผย ข้อมูล</w:t>
            </w:r>
          </w:p>
        </w:tc>
        <w:tc>
          <w:tcPr>
            <w:tcW w:w="1741" w:type="dxa"/>
          </w:tcPr>
          <w:p w14:paraId="6DD5DBAA" w14:textId="347C3995" w:rsidR="009500D7" w:rsidRPr="003D3AC1" w:rsidRDefault="009500D7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ข้อมูล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OIT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ที่หน่วยจัดทำ </w:t>
            </w:r>
            <w:r w:rsidRPr="003D3AC1">
              <w:rPr>
                <w:rFonts w:ascii="TH SarabunIT๙" w:hAnsi="TH SarabunIT๙" w:cs="TH SarabunIT๙"/>
                <w:sz w:val="30"/>
              </w:rPr>
              <w:t>O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๑- </w:t>
            </w:r>
            <w:r w:rsidRPr="003D3AC1">
              <w:rPr>
                <w:rFonts w:ascii="TH SarabunIT๙" w:hAnsi="TH SarabunIT๙" w:cs="TH SarabunIT๙"/>
                <w:sz w:val="30"/>
              </w:rPr>
              <w:t>O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18</w:t>
            </w:r>
          </w:p>
        </w:tc>
        <w:tc>
          <w:tcPr>
            <w:tcW w:w="2752" w:type="dxa"/>
          </w:tcPr>
          <w:p w14:paraId="4058FB66" w14:textId="223E2BB8" w:rsidR="009500D7" w:rsidRPr="003D3AC1" w:rsidRDefault="009500D7" w:rsidP="009500D7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ให้ทุกส่วนงานดำเนินการตามคู่มือการประเมิน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ITA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ของสถานีตำรวจ ประจำปีงบประมาณ พ.ศ. ๒๕๖๙ อย่างเคร่งครัด</w:t>
            </w:r>
          </w:p>
        </w:tc>
        <w:tc>
          <w:tcPr>
            <w:tcW w:w="1560" w:type="dxa"/>
          </w:tcPr>
          <w:p w14:paraId="30B14E99" w14:textId="7280E10E" w:rsidR="009500D7" w:rsidRPr="003D3AC1" w:rsidRDefault="009500D7" w:rsidP="009500D7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เปิดเผยข้อมูลสาธารณะ (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OIT)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ครบถ้วนทุกตัวชี้วัดและกิจกรรมตามเกณฑ์การประเมิน</w:t>
            </w:r>
          </w:p>
        </w:tc>
        <w:tc>
          <w:tcPr>
            <w:tcW w:w="1975" w:type="dxa"/>
          </w:tcPr>
          <w:p w14:paraId="1D21158E" w14:textId="252ABEB6" w:rsidR="009500D7" w:rsidRPr="003D3AC1" w:rsidRDefault="009500D7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เผยแพร่ทาง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website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ของ สถานี</w:t>
            </w:r>
          </w:p>
        </w:tc>
        <w:tc>
          <w:tcPr>
            <w:tcW w:w="1004" w:type="dxa"/>
          </w:tcPr>
          <w:p w14:paraId="418AF02C" w14:textId="77777777" w:rsidR="009500D7" w:rsidRPr="003D3AC1" w:rsidRDefault="009500D7" w:rsidP="009500D7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ตามปฏิทิน กิจกรรม </w:t>
            </w:r>
            <w:r w:rsidRPr="003D3AC1">
              <w:rPr>
                <w:rFonts w:ascii="TH SarabunIT๙" w:hAnsi="TH SarabunIT๙" w:cs="TH SarabunIT๙"/>
                <w:sz w:val="30"/>
              </w:rPr>
              <w:t>ITA</w:t>
            </w:r>
          </w:p>
          <w:p w14:paraId="1944B77D" w14:textId="0A2CAC2B" w:rsidR="009500D7" w:rsidRPr="003D3AC1" w:rsidRDefault="009500D7" w:rsidP="009500D7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ประจำปี งบประมา ณ 2569</w:t>
            </w:r>
          </w:p>
        </w:tc>
        <w:tc>
          <w:tcPr>
            <w:tcW w:w="1841" w:type="dxa"/>
          </w:tcPr>
          <w:p w14:paraId="00CAEB1D" w14:textId="77777777" w:rsidR="009500D7" w:rsidRPr="003D3AC1" w:rsidRDefault="009500D7" w:rsidP="009500D7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ผู้ควบคุม</w:t>
            </w:r>
          </w:p>
          <w:p w14:paraId="03AA7342" w14:textId="77777777" w:rsidR="009500D7" w:rsidRPr="003D3AC1" w:rsidRDefault="009500D7" w:rsidP="009500D7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- หัวหน้างานทุกสายงาน จนท.ผู้รับผิดชอบ</w:t>
            </w:r>
          </w:p>
          <w:p w14:paraId="7C3FF426" w14:textId="3D14558A" w:rsidR="009500D7" w:rsidRPr="003D3AC1" w:rsidRDefault="009500D7" w:rsidP="009500D7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- จนท.ตามคำสั่ง คณะทำงานขับเคลื่อน และ</w:t>
            </w:r>
            <w:proofErr w:type="spellStart"/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กํากับ</w:t>
            </w:r>
            <w:proofErr w:type="spellEnd"/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ติดตามการ ประเมิน </w:t>
            </w:r>
            <w:r w:rsidRPr="003D3AC1">
              <w:rPr>
                <w:rFonts w:ascii="TH SarabunIT๙" w:hAnsi="TH SarabunIT๙" w:cs="TH SarabunIT๙"/>
                <w:sz w:val="28"/>
                <w:szCs w:val="28"/>
              </w:rPr>
              <w:t xml:space="preserve">ITA </w:t>
            </w: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ของ สภ. แจ้ห่ม</w:t>
            </w:r>
          </w:p>
        </w:tc>
        <w:tc>
          <w:tcPr>
            <w:tcW w:w="1336" w:type="dxa"/>
          </w:tcPr>
          <w:p w14:paraId="3C86496B" w14:textId="78354DB1" w:rsidR="009500D7" w:rsidRPr="003D3AC1" w:rsidRDefault="009500D7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ทุก ๑ เดือน</w:t>
            </w:r>
          </w:p>
        </w:tc>
      </w:tr>
      <w:tr w:rsidR="00217083" w:rsidRPr="003D3AC1" w14:paraId="4624BBD2" w14:textId="77777777" w:rsidTr="00C85A06">
        <w:trPr>
          <w:trHeight w:val="2291"/>
        </w:trPr>
        <w:tc>
          <w:tcPr>
            <w:tcW w:w="1739" w:type="dxa"/>
            <w:vMerge w:val="restart"/>
          </w:tcPr>
          <w:p w14:paraId="53B7A508" w14:textId="5F09DD11" w:rsidR="00217083" w:rsidRPr="003D3AC1" w:rsidRDefault="00434051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10</w:t>
            </w:r>
            <w:r w:rsidR="00217083" w:rsidRPr="003D3AC1">
              <w:rPr>
                <w:rFonts w:ascii="TH SarabunIT๙" w:hAnsi="TH SarabunIT๙" w:cs="TH SarabunIT๙"/>
                <w:sz w:val="30"/>
                <w:cs/>
              </w:rPr>
              <w:t>) การปรับปรุง ระบบการทำงาน</w:t>
            </w:r>
          </w:p>
        </w:tc>
        <w:tc>
          <w:tcPr>
            <w:tcW w:w="1741" w:type="dxa"/>
          </w:tcPr>
          <w:p w14:paraId="474315B9" w14:textId="65C6E7B6" w:rsidR="00217083" w:rsidRPr="003D3AC1" w:rsidRDefault="009500D7" w:rsidP="009500D7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พัฒนาระบบการให้บริการออนไลน์ โดยบูรณาการร่วมกับแผนพัฒนาระบบเทคโนโลยีสารสนเทศของหน่วยงาน</w:t>
            </w:r>
          </w:p>
        </w:tc>
        <w:tc>
          <w:tcPr>
            <w:tcW w:w="2752" w:type="dxa"/>
          </w:tcPr>
          <w:p w14:paraId="488AA94A" w14:textId="74B39CEB" w:rsidR="00217083" w:rsidRPr="003D3AC1" w:rsidRDefault="009500D7" w:rsidP="009500D7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มาตรการพัฒนาระบบการให้บริการประชาชนผ่านช่องทางดิจิทัล (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e-Service)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เพื่อความสะดวกรวดเร็ว</w:t>
            </w:r>
          </w:p>
        </w:tc>
        <w:tc>
          <w:tcPr>
            <w:tcW w:w="1560" w:type="dxa"/>
          </w:tcPr>
          <w:p w14:paraId="0A8D6696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ระบบแจ้งความ ออนไลน์</w:t>
            </w:r>
          </w:p>
          <w:p w14:paraId="6DA52EC7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ระบบ </w:t>
            </w:r>
            <w:r w:rsidRPr="003D3AC1">
              <w:rPr>
                <w:rFonts w:ascii="TH SarabunIT๙" w:hAnsi="TH SarabunIT๙" w:cs="TH SarabunIT๙"/>
                <w:sz w:val="30"/>
              </w:rPr>
              <w:t>POLICE 4.0</w:t>
            </w:r>
          </w:p>
          <w:p w14:paraId="75008186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ระบบการแจ้งความ คืบหน้า</w:t>
            </w:r>
          </w:p>
          <w:p w14:paraId="2F75EDFD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สถิติคดี อาญา ระบบ </w:t>
            </w:r>
            <w:r w:rsidRPr="003D3AC1">
              <w:rPr>
                <w:rFonts w:ascii="TH SarabunIT๙" w:hAnsi="TH SarabunIT๙" w:cs="TH SarabunIT๙"/>
                <w:sz w:val="30"/>
              </w:rPr>
              <w:t>CRIMES</w:t>
            </w:r>
          </w:p>
        </w:tc>
        <w:tc>
          <w:tcPr>
            <w:tcW w:w="1975" w:type="dxa"/>
          </w:tcPr>
          <w:p w14:paraId="5A37C392" w14:textId="77777777" w:rsidR="00217083" w:rsidRPr="003D3AC1" w:rsidRDefault="00217083" w:rsidP="00C85A06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ทำ 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Info graphic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ด้าน ละ ๑ แผ่น ทำป้ายติด ณ จุด</w:t>
            </w:r>
            <w:r w:rsidRPr="003D3AC1">
              <w:rPr>
                <w:rFonts w:ascii="TH SarabunIT๙" w:hAnsi="TH SarabunIT๙" w:cs="TH SarabunIT๙"/>
                <w:sz w:val="30"/>
              </w:rPr>
              <w:t xml:space="preserve"> ONE STOP SERVICE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เผยแพร่ทาง</w:t>
            </w:r>
          </w:p>
          <w:p w14:paraId="2856AEE1" w14:textId="77777777" w:rsidR="00217083" w:rsidRPr="003D3AC1" w:rsidRDefault="00217083" w:rsidP="00C85A06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</w:rPr>
              <w:t xml:space="preserve">website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ของ สถานี</w:t>
            </w:r>
          </w:p>
        </w:tc>
        <w:tc>
          <w:tcPr>
            <w:tcW w:w="1004" w:type="dxa"/>
          </w:tcPr>
          <w:p w14:paraId="49AFEBDA" w14:textId="77777777" w:rsidR="00706886" w:rsidRPr="003D3AC1" w:rsidRDefault="00706886" w:rsidP="00706886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0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เม.ย.</w:t>
            </w:r>
          </w:p>
          <w:p w14:paraId="5BD14738" w14:textId="7CF7D6FE" w:rsidR="00217083" w:rsidRPr="003D3AC1" w:rsidRDefault="00706886" w:rsidP="0070688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69</w:t>
            </w:r>
          </w:p>
        </w:tc>
        <w:tc>
          <w:tcPr>
            <w:tcW w:w="1841" w:type="dxa"/>
          </w:tcPr>
          <w:p w14:paraId="06A61B78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ผู้ควบคุม</w:t>
            </w:r>
          </w:p>
          <w:p w14:paraId="2D788231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- หัวหน้างานทุกสายงาน จนท.ผู้รับผิดชอบ</w:t>
            </w:r>
          </w:p>
          <w:p w14:paraId="0327631A" w14:textId="4749D9DF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 จนท.ตามคำสั่ง คณะทำงานขับเคลื่อน และกํากับติดตาม การประเมิน </w:t>
            </w:r>
            <w:r w:rsidRPr="003D3AC1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191192FF" w14:textId="3EC76CF9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ของ สภ.</w:t>
            </w:r>
            <w:r w:rsidR="001B150B"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แจ้ห่ม</w:t>
            </w: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จนท.เผยแพร่ข้อมูล</w:t>
            </w:r>
          </w:p>
          <w:p w14:paraId="5240FD1B" w14:textId="58AB2C6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 </w:t>
            </w:r>
            <w:r w:rsidR="001B150B" w:rsidRPr="003D3AC1">
              <w:rPr>
                <w:rFonts w:ascii="TH SarabunIT๙" w:hAnsi="TH SarabunIT๙" w:cs="TH SarabunIT๙"/>
                <w:sz w:val="28"/>
                <w:szCs w:val="28"/>
                <w:cs/>
              </w:rPr>
              <w:t>ส.ต.ต.ไชยานันท์ มิ่งสมร</w:t>
            </w:r>
          </w:p>
        </w:tc>
        <w:tc>
          <w:tcPr>
            <w:tcW w:w="1336" w:type="dxa"/>
          </w:tcPr>
          <w:p w14:paraId="223AD5B1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ทุก ๑ เดือน</w:t>
            </w:r>
          </w:p>
        </w:tc>
      </w:tr>
    </w:tbl>
    <w:p w14:paraId="6B40E6B5" w14:textId="77777777" w:rsidR="00217083" w:rsidRPr="003D3AC1" w:rsidRDefault="00217083" w:rsidP="009500D7">
      <w:pPr>
        <w:rPr>
          <w:rFonts w:ascii="TH SarabunIT๙" w:hAnsi="TH SarabunIT๙" w:cs="TH SarabunIT๙"/>
          <w:b/>
          <w:bCs/>
          <w:sz w:val="30"/>
        </w:rPr>
      </w:pPr>
    </w:p>
    <w:p w14:paraId="26582ACE" w14:textId="77777777" w:rsidR="00217083" w:rsidRPr="003D3AC1" w:rsidRDefault="00217083" w:rsidP="00DF3FD8">
      <w:pPr>
        <w:jc w:val="center"/>
        <w:rPr>
          <w:rFonts w:ascii="TH SarabunIT๙" w:hAnsi="TH SarabunIT๙" w:cs="TH SarabunIT๙"/>
          <w:b/>
          <w:bCs/>
          <w:sz w:val="30"/>
        </w:rPr>
      </w:pPr>
    </w:p>
    <w:p w14:paraId="0B1645A1" w14:textId="77777777" w:rsidR="0045287F" w:rsidRPr="003D3AC1" w:rsidRDefault="0045287F" w:rsidP="0045287F">
      <w:pPr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lastRenderedPageBreak/>
        <w:t>มาตรการ/กิจกรรม ในการเตรียมความพร้อมรับการประเมินคุณธรรมและความโปร่งใส ในการดําเนินงานของหน่วยงานภาครัฐ (</w:t>
      </w:r>
      <w:r w:rsidRPr="003D3AC1">
        <w:rPr>
          <w:rFonts w:ascii="TH SarabunIT๙" w:hAnsi="TH SarabunIT๙" w:cs="TH SarabunIT๙"/>
          <w:sz w:val="30"/>
        </w:rPr>
        <w:t xml:space="preserve">Integrity and Transparency Assessment: ITA)       </w:t>
      </w:r>
    </w:p>
    <w:p w14:paraId="536078E3" w14:textId="7079DEF8" w:rsidR="00217083" w:rsidRPr="003D3AC1" w:rsidRDefault="0045287F" w:rsidP="0045287F">
      <w:pPr>
        <w:jc w:val="center"/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t>ของสถานีต</w:t>
      </w:r>
      <w:r>
        <w:rPr>
          <w:rFonts w:ascii="TH SarabunIT๙" w:hAnsi="TH SarabunIT๙" w:cs="TH SarabunIT๙" w:hint="cs"/>
          <w:sz w:val="30"/>
          <w:cs/>
        </w:rPr>
        <w:t>ำ</w:t>
      </w:r>
      <w:r w:rsidRPr="003D3AC1">
        <w:rPr>
          <w:rFonts w:ascii="TH SarabunIT๙" w:hAnsi="TH SarabunIT๙" w:cs="TH SarabunIT๙"/>
          <w:sz w:val="30"/>
          <w:cs/>
        </w:rPr>
        <w:t>รว</w:t>
      </w:r>
      <w:r>
        <w:rPr>
          <w:rFonts w:ascii="TH SarabunIT๙" w:hAnsi="TH SarabunIT๙" w:cs="TH SarabunIT๙" w:hint="cs"/>
          <w:sz w:val="30"/>
          <w:cs/>
        </w:rPr>
        <w:t>จ</w:t>
      </w:r>
      <w:r w:rsidRPr="003D3AC1">
        <w:rPr>
          <w:rFonts w:ascii="TH SarabunIT๙" w:hAnsi="TH SarabunIT๙" w:cs="TH SarabunIT๙"/>
          <w:sz w:val="30"/>
          <w:cs/>
        </w:rPr>
        <w:t>ภูธร ประจำปีงบประมาณ พ.ศ.</w:t>
      </w:r>
      <w:r w:rsidRPr="003D3AC1">
        <w:rPr>
          <w:rFonts w:ascii="TH SarabunIT๙" w:hAnsi="TH SarabunIT๙" w:cs="TH SarabunIT๙"/>
          <w:sz w:val="30"/>
        </w:rPr>
        <w:t xml:space="preserve">2569 </w:t>
      </w:r>
      <w:r w:rsidRPr="003D3AC1">
        <w:rPr>
          <w:rFonts w:ascii="TH SarabunIT๙" w:hAnsi="TH SarabunIT๙" w:cs="TH SarabunIT๙"/>
          <w:sz w:val="30"/>
          <w:cs/>
        </w:rPr>
        <w:t>และ กำหนดแนวท</w:t>
      </w:r>
      <w:r>
        <w:rPr>
          <w:rFonts w:ascii="TH SarabunIT๙" w:hAnsi="TH SarabunIT๙" w:cs="TH SarabunIT๙" w:hint="cs"/>
          <w:sz w:val="30"/>
          <w:cs/>
        </w:rPr>
        <w:t>าง</w:t>
      </w:r>
      <w:r w:rsidRPr="003D3AC1">
        <w:rPr>
          <w:rFonts w:ascii="TH SarabunIT๙" w:hAnsi="TH SarabunIT๙" w:cs="TH SarabunIT๙"/>
          <w:sz w:val="30"/>
          <w:cs/>
        </w:rPr>
        <w:t>ยกระดับและความโปร่งใสภายในหน่วยงาน</w:t>
      </w:r>
      <w:r>
        <w:rPr>
          <w:rFonts w:ascii="TH SarabunIT๙" w:hAnsi="TH SarabunIT๙" w:cs="TH SarabunIT๙"/>
          <w:sz w:val="30"/>
        </w:rPr>
        <w:t xml:space="preserve"> </w:t>
      </w:r>
      <w:r>
        <w:rPr>
          <w:rFonts w:ascii="TH SarabunIT๙" w:hAnsi="TH SarabunIT๙" w:cs="TH SarabunIT๙" w:hint="cs"/>
          <w:sz w:val="30"/>
          <w:cs/>
        </w:rPr>
        <w:t>สภ.</w:t>
      </w:r>
      <w:r w:rsidRPr="003D3AC1">
        <w:rPr>
          <w:rFonts w:ascii="TH SarabunIT๙" w:hAnsi="TH SarabunIT๙" w:cs="TH SarabunIT๙"/>
          <w:sz w:val="30"/>
          <w:cs/>
        </w:rPr>
        <w:t>แจ้ห่ม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739"/>
        <w:gridCol w:w="1741"/>
        <w:gridCol w:w="2752"/>
        <w:gridCol w:w="1560"/>
        <w:gridCol w:w="1975"/>
        <w:gridCol w:w="1004"/>
        <w:gridCol w:w="1841"/>
        <w:gridCol w:w="1336"/>
      </w:tblGrid>
      <w:tr w:rsidR="00217083" w:rsidRPr="003D3AC1" w14:paraId="4882F839" w14:textId="77777777" w:rsidTr="006B6C56">
        <w:tc>
          <w:tcPr>
            <w:tcW w:w="1739" w:type="dxa"/>
            <w:shd w:val="clear" w:color="auto" w:fill="B4C6E7" w:themeFill="accent1" w:themeFillTint="66"/>
          </w:tcPr>
          <w:p w14:paraId="370A8D02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ตัวชี้วัด</w:t>
            </w:r>
          </w:p>
        </w:tc>
        <w:tc>
          <w:tcPr>
            <w:tcW w:w="1741" w:type="dxa"/>
            <w:shd w:val="clear" w:color="auto" w:fill="B4C6E7" w:themeFill="accent1" w:themeFillTint="66"/>
          </w:tcPr>
          <w:p w14:paraId="2AD058D3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ประเด็นที่ต้องเตรียม ความพร้อม/ยกระดับ</w:t>
            </w:r>
          </w:p>
        </w:tc>
        <w:tc>
          <w:tcPr>
            <w:tcW w:w="2752" w:type="dxa"/>
            <w:shd w:val="clear" w:color="auto" w:fill="B4C6E7" w:themeFill="accent1" w:themeFillTint="66"/>
          </w:tcPr>
          <w:p w14:paraId="15EC5AFD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กิจกรรมที่จะดําเนินการ</w:t>
            </w:r>
          </w:p>
        </w:tc>
        <w:tc>
          <w:tcPr>
            <w:tcW w:w="1560" w:type="dxa"/>
            <w:shd w:val="clear" w:color="auto" w:fill="B4C6E7" w:themeFill="accent1" w:themeFillTint="66"/>
          </w:tcPr>
          <w:p w14:paraId="276B6890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ผลผลิต</w:t>
            </w:r>
          </w:p>
        </w:tc>
        <w:tc>
          <w:tcPr>
            <w:tcW w:w="1975" w:type="dxa"/>
            <w:shd w:val="clear" w:color="auto" w:fill="B4C6E7" w:themeFill="accent1" w:themeFillTint="66"/>
          </w:tcPr>
          <w:p w14:paraId="5E972F2F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วิธีการสร้าง การรับรู้</w:t>
            </w:r>
          </w:p>
        </w:tc>
        <w:tc>
          <w:tcPr>
            <w:tcW w:w="1004" w:type="dxa"/>
            <w:shd w:val="clear" w:color="auto" w:fill="B4C6E7" w:themeFill="accent1" w:themeFillTint="66"/>
          </w:tcPr>
          <w:p w14:paraId="68F9F3DD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ระยะเวลา แล้วเสร็จ</w:t>
            </w:r>
          </w:p>
        </w:tc>
        <w:tc>
          <w:tcPr>
            <w:tcW w:w="1841" w:type="dxa"/>
            <w:shd w:val="clear" w:color="auto" w:fill="B4C6E7" w:themeFill="accent1" w:themeFillTint="66"/>
          </w:tcPr>
          <w:p w14:paraId="580D64A9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ผู้รับผิดชอบ</w:t>
            </w:r>
          </w:p>
        </w:tc>
        <w:tc>
          <w:tcPr>
            <w:tcW w:w="1336" w:type="dxa"/>
            <w:shd w:val="clear" w:color="auto" w:fill="B4C6E7" w:themeFill="accent1" w:themeFillTint="66"/>
          </w:tcPr>
          <w:p w14:paraId="14DB9F82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ระยะเวลา กํากับติดตาม</w:t>
            </w:r>
          </w:p>
        </w:tc>
      </w:tr>
      <w:tr w:rsidR="00217083" w:rsidRPr="003D3AC1" w14:paraId="37CC5341" w14:textId="77777777" w:rsidTr="00217083">
        <w:trPr>
          <w:trHeight w:val="1224"/>
        </w:trPr>
        <w:tc>
          <w:tcPr>
            <w:tcW w:w="1739" w:type="dxa"/>
            <w:vMerge w:val="restart"/>
          </w:tcPr>
          <w:p w14:paraId="63796CCF" w14:textId="4F30AB29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741" w:type="dxa"/>
          </w:tcPr>
          <w:p w14:paraId="445033B1" w14:textId="192333D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2752" w:type="dxa"/>
          </w:tcPr>
          <w:p w14:paraId="3F2EA582" w14:textId="77777777" w:rsidR="00217083" w:rsidRPr="003D3AC1" w:rsidRDefault="00217083" w:rsidP="00217083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560" w:type="dxa"/>
          </w:tcPr>
          <w:p w14:paraId="430296CC" w14:textId="768880D1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975" w:type="dxa"/>
          </w:tcPr>
          <w:p w14:paraId="5CFD912C" w14:textId="6DC2B73A" w:rsidR="00217083" w:rsidRPr="003D3AC1" w:rsidRDefault="00217083" w:rsidP="00C85A06">
            <w:pPr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004" w:type="dxa"/>
          </w:tcPr>
          <w:p w14:paraId="3979DE16" w14:textId="61FC1C16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841" w:type="dxa"/>
          </w:tcPr>
          <w:p w14:paraId="4312B0EB" w14:textId="77777777" w:rsidR="00217083" w:rsidRPr="003D3AC1" w:rsidRDefault="00217083" w:rsidP="00217083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จนท.เผยแพร่ข้อมูล</w:t>
            </w:r>
          </w:p>
          <w:p w14:paraId="6B827195" w14:textId="48EBB2CE" w:rsidR="00217083" w:rsidRPr="003D3AC1" w:rsidRDefault="00217083" w:rsidP="00217083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- </w:t>
            </w:r>
            <w:r w:rsidR="001B150B" w:rsidRPr="003D3AC1">
              <w:rPr>
                <w:rFonts w:ascii="TH SarabunIT๙" w:hAnsi="TH SarabunIT๙" w:cs="TH SarabunIT๙"/>
                <w:sz w:val="32"/>
                <w:szCs w:val="32"/>
                <w:cs/>
              </w:rPr>
              <w:t>ส.ต.ต.ไชยานันท์ มิ่งสมร</w:t>
            </w:r>
          </w:p>
        </w:tc>
        <w:tc>
          <w:tcPr>
            <w:tcW w:w="1336" w:type="dxa"/>
          </w:tcPr>
          <w:p w14:paraId="064C4A55" w14:textId="4C568552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</w:tr>
      <w:tr w:rsidR="00217083" w:rsidRPr="003D3AC1" w14:paraId="5F3D569D" w14:textId="77777777" w:rsidTr="00C85A06">
        <w:trPr>
          <w:trHeight w:val="2291"/>
        </w:trPr>
        <w:tc>
          <w:tcPr>
            <w:tcW w:w="1739" w:type="dxa"/>
          </w:tcPr>
          <w:p w14:paraId="7D3F28D0" w14:textId="02B3DE00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๑</w:t>
            </w:r>
            <w:r w:rsidR="00434051">
              <w:rPr>
                <w:rFonts w:ascii="TH SarabunIT๙" w:hAnsi="TH SarabunIT๙" w:cs="TH SarabunIT๙" w:hint="cs"/>
                <w:sz w:val="30"/>
                <w:cs/>
              </w:rPr>
              <w:t>1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) การป้องกันการ ทุจริต</w:t>
            </w:r>
          </w:p>
        </w:tc>
        <w:tc>
          <w:tcPr>
            <w:tcW w:w="1741" w:type="dxa"/>
          </w:tcPr>
          <w:p w14:paraId="7B0D9F3B" w14:textId="77777777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2752" w:type="dxa"/>
          </w:tcPr>
          <w:p w14:paraId="54A29B62" w14:textId="74E704DE" w:rsidR="00217083" w:rsidRPr="003D3AC1" w:rsidRDefault="003D69F9" w:rsidP="003D69F9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มาตรการจัดทำฐานข้อมูลและแนวทางปฏิบัติเพื่อขับเคลื่อนการป้องกันและปราบปรามการทุจริตประพฤติมิชอบ</w:t>
            </w:r>
          </w:p>
        </w:tc>
        <w:tc>
          <w:tcPr>
            <w:tcW w:w="1560" w:type="dxa"/>
          </w:tcPr>
          <w:p w14:paraId="646AE773" w14:textId="0DF19FA9" w:rsidR="00217083" w:rsidRPr="003D3AC1" w:rsidRDefault="00217083" w:rsidP="00217083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จัดทำประกาศ ต่อต้านการรับสินบน</w:t>
            </w:r>
          </w:p>
          <w:p w14:paraId="743E0ACE" w14:textId="77777777" w:rsidR="00217083" w:rsidRPr="003D3AC1" w:rsidRDefault="00217083" w:rsidP="00217083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จัดอบรมประชุม ชี้แจงข้าราชการใน สังกัด</w:t>
            </w:r>
          </w:p>
          <w:p w14:paraId="7D2FEFAA" w14:textId="0B316D7C" w:rsidR="00217083" w:rsidRPr="003D3AC1" w:rsidRDefault="00217083" w:rsidP="00217083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มีแผนการดําเนินการ</w:t>
            </w:r>
          </w:p>
        </w:tc>
        <w:tc>
          <w:tcPr>
            <w:tcW w:w="1975" w:type="dxa"/>
          </w:tcPr>
          <w:p w14:paraId="1D547731" w14:textId="77777777" w:rsidR="00217083" w:rsidRPr="003D3AC1" w:rsidRDefault="00217083" w:rsidP="00217083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</w:rPr>
              <w:t xml:space="preserve">Info graphic 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>โครงสร้าง 1 ชิ้นงาน</w:t>
            </w:r>
          </w:p>
          <w:p w14:paraId="330A50A2" w14:textId="4C6D5B42" w:rsidR="00217083" w:rsidRPr="003D3AC1" w:rsidRDefault="00217083" w:rsidP="00217083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</w:rPr>
              <w:t>NO GIFT POLICY</w:t>
            </w:r>
          </w:p>
        </w:tc>
        <w:tc>
          <w:tcPr>
            <w:tcW w:w="1004" w:type="dxa"/>
          </w:tcPr>
          <w:p w14:paraId="53AC43F7" w14:textId="77777777" w:rsidR="00706886" w:rsidRPr="003D3AC1" w:rsidRDefault="00706886" w:rsidP="00706886">
            <w:pPr>
              <w:rPr>
                <w:rFonts w:ascii="TH SarabunIT๙" w:hAnsi="TH SarabunIT๙" w:cs="TH SarabunIT๙"/>
                <w:sz w:val="30"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0</w:t>
            </w:r>
            <w:r w:rsidRPr="003D3AC1">
              <w:rPr>
                <w:rFonts w:ascii="TH SarabunIT๙" w:hAnsi="TH SarabunIT๙" w:cs="TH SarabunIT๙"/>
                <w:sz w:val="3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cs/>
              </w:rPr>
              <w:t>เม.ย.</w:t>
            </w:r>
          </w:p>
          <w:p w14:paraId="2DC424B4" w14:textId="12B8347F" w:rsidR="00217083" w:rsidRPr="003D3AC1" w:rsidRDefault="00706886" w:rsidP="00706886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69</w:t>
            </w:r>
          </w:p>
        </w:tc>
        <w:tc>
          <w:tcPr>
            <w:tcW w:w="1841" w:type="dxa"/>
          </w:tcPr>
          <w:p w14:paraId="58C0DCAA" w14:textId="14B938B3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หัวหน้างานทุกสายงาน เป็นผู้ควบคุม</w:t>
            </w:r>
          </w:p>
        </w:tc>
        <w:tc>
          <w:tcPr>
            <w:tcW w:w="1336" w:type="dxa"/>
          </w:tcPr>
          <w:p w14:paraId="79DE4656" w14:textId="2DDEEEE5" w:rsidR="00217083" w:rsidRPr="003D3AC1" w:rsidRDefault="00217083" w:rsidP="00C85A0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 w:rsidRPr="003D3AC1">
              <w:rPr>
                <w:rFonts w:ascii="TH SarabunIT๙" w:hAnsi="TH SarabunIT๙" w:cs="TH SarabunIT๙"/>
                <w:sz w:val="30"/>
                <w:cs/>
              </w:rPr>
              <w:t>ทุก ๑ เดือน</w:t>
            </w:r>
          </w:p>
        </w:tc>
      </w:tr>
    </w:tbl>
    <w:p w14:paraId="7123E4BA" w14:textId="77777777" w:rsidR="00217083" w:rsidRPr="003D3AC1" w:rsidRDefault="00217083" w:rsidP="00217083">
      <w:pPr>
        <w:rPr>
          <w:rFonts w:ascii="TH SarabunIT๙" w:hAnsi="TH SarabunIT๙" w:cs="TH SarabunIT๙"/>
          <w:b/>
          <w:bCs/>
          <w:sz w:val="30"/>
        </w:rPr>
      </w:pPr>
    </w:p>
    <w:p w14:paraId="776689B7" w14:textId="42F745AB" w:rsidR="00217083" w:rsidRPr="003D3AC1" w:rsidRDefault="001B150B" w:rsidP="00217083">
      <w:pPr>
        <w:rPr>
          <w:rFonts w:ascii="TH SarabunIT๙" w:hAnsi="TH SarabunIT๙" w:cs="TH SarabunIT๙"/>
          <w:b/>
          <w:bCs/>
          <w:sz w:val="30"/>
        </w:rPr>
      </w:pPr>
      <w:r w:rsidRPr="003D3AC1">
        <w:rPr>
          <w:rFonts w:ascii="TH SarabunIT๙" w:hAnsi="TH SarabunIT๙" w:cs="TH SarabunIT๙"/>
          <w:noProof/>
          <w:sz w:val="30"/>
          <w:lang w:val="th-TH"/>
        </w:rPr>
        <w:drawing>
          <wp:anchor distT="0" distB="0" distL="114300" distR="114300" simplePos="0" relativeHeight="251661312" behindDoc="1" locked="0" layoutInCell="1" allowOverlap="1" wp14:anchorId="68707A9D" wp14:editId="2A7810BB">
            <wp:simplePos x="0" y="0"/>
            <wp:positionH relativeFrom="column">
              <wp:posOffset>6380150</wp:posOffset>
            </wp:positionH>
            <wp:positionV relativeFrom="paragraph">
              <wp:posOffset>255270</wp:posOffset>
            </wp:positionV>
            <wp:extent cx="962025" cy="657225"/>
            <wp:effectExtent l="0" t="0" r="0" b="0"/>
            <wp:wrapNone/>
            <wp:docPr id="27351902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083" w:rsidRPr="003D3AC1">
        <w:rPr>
          <w:rFonts w:ascii="TH SarabunIT๙" w:hAnsi="TH SarabunIT๙" w:cs="TH SarabunIT๙"/>
          <w:b/>
          <w:bCs/>
          <w:sz w:val="30"/>
          <w:cs/>
        </w:rPr>
        <w:t>หมายเหตุ กําชับทุกนายดําเนินการโดยเคร่งครัดอย่าให้เกิดข้อบกพร่องหากติดขัดหรือมีข้อขัดข้องประการใดให้แจ้งประธานคณะทำงานทราบ</w:t>
      </w:r>
    </w:p>
    <w:p w14:paraId="1DA8613B" w14:textId="417D08F7" w:rsidR="00217083" w:rsidRPr="003D3AC1" w:rsidRDefault="00217083" w:rsidP="00217083">
      <w:pPr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t xml:space="preserve">                                                                                                                                              </w:t>
      </w:r>
    </w:p>
    <w:p w14:paraId="33BE2AB7" w14:textId="0F9ADC04" w:rsidR="00217083" w:rsidRPr="003D3AC1" w:rsidRDefault="00217083" w:rsidP="001B150B">
      <w:pPr>
        <w:spacing w:after="0"/>
        <w:ind w:left="8640"/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t xml:space="preserve">         พ.ต.อ.</w:t>
      </w:r>
    </w:p>
    <w:p w14:paraId="7822AAA8" w14:textId="34BEFA95" w:rsidR="00217083" w:rsidRPr="003D3AC1" w:rsidRDefault="00217083" w:rsidP="001B150B">
      <w:pPr>
        <w:spacing w:after="0"/>
        <w:ind w:left="6480" w:firstLine="720"/>
        <w:jc w:val="center"/>
        <w:rPr>
          <w:rFonts w:ascii="TH SarabunIT๙" w:hAnsi="TH SarabunIT๙" w:cs="TH SarabunIT๙"/>
          <w:sz w:val="30"/>
        </w:rPr>
      </w:pPr>
      <w:r w:rsidRPr="003D3AC1">
        <w:rPr>
          <w:rFonts w:ascii="TH SarabunIT๙" w:hAnsi="TH SarabunIT๙" w:cs="TH SarabunIT๙"/>
          <w:sz w:val="30"/>
          <w:cs/>
        </w:rPr>
        <w:t xml:space="preserve">   ( ประสิทธิ์  หล้าสมศรี ) </w:t>
      </w:r>
    </w:p>
    <w:p w14:paraId="7DCA8514" w14:textId="3EF6FA6E" w:rsidR="00217083" w:rsidRPr="003D3AC1" w:rsidRDefault="00217083" w:rsidP="001B150B">
      <w:pPr>
        <w:spacing w:after="0"/>
        <w:ind w:left="6480" w:firstLine="720"/>
        <w:jc w:val="center"/>
        <w:rPr>
          <w:rFonts w:ascii="TH SarabunIT๙" w:hAnsi="TH SarabunIT๙" w:cs="TH SarabunIT๙"/>
          <w:sz w:val="30"/>
          <w:cs/>
        </w:rPr>
      </w:pPr>
      <w:r w:rsidRPr="003D3AC1">
        <w:rPr>
          <w:rFonts w:ascii="TH SarabunIT๙" w:hAnsi="TH SarabunIT๙" w:cs="TH SarabunIT๙"/>
          <w:sz w:val="30"/>
          <w:cs/>
        </w:rPr>
        <w:t xml:space="preserve">  ผกก.สภ.แจ้ห่ม</w:t>
      </w:r>
      <w:r w:rsidRPr="003D3AC1">
        <w:rPr>
          <w:rFonts w:ascii="TH SarabunIT๙" w:hAnsi="TH SarabunIT๙" w:cs="TH SarabunIT๙"/>
          <w:sz w:val="30"/>
        </w:rPr>
        <w:t xml:space="preserve"> </w:t>
      </w:r>
      <w:r w:rsidRPr="003D3AC1">
        <w:rPr>
          <w:rFonts w:ascii="TH SarabunIT๙" w:hAnsi="TH SarabunIT๙" w:cs="TH SarabunIT๙"/>
          <w:sz w:val="30"/>
          <w:cs/>
        </w:rPr>
        <w:t>จว.ลำปาง</w:t>
      </w:r>
    </w:p>
    <w:sectPr w:rsidR="00217083" w:rsidRPr="003D3AC1" w:rsidSect="00DF3FD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5340A" w14:textId="77777777" w:rsidR="0042609C" w:rsidRDefault="0042609C" w:rsidP="00DF3FD8">
      <w:pPr>
        <w:spacing w:after="0"/>
      </w:pPr>
      <w:r>
        <w:separator/>
      </w:r>
    </w:p>
  </w:endnote>
  <w:endnote w:type="continuationSeparator" w:id="0">
    <w:p w14:paraId="7C6E08DB" w14:textId="77777777" w:rsidR="0042609C" w:rsidRDefault="0042609C" w:rsidP="00DF3F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H Sarabun PSK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A78EC" w14:textId="77777777" w:rsidR="0042609C" w:rsidRDefault="0042609C" w:rsidP="00DF3FD8">
      <w:pPr>
        <w:spacing w:after="0"/>
      </w:pPr>
      <w:r>
        <w:separator/>
      </w:r>
    </w:p>
  </w:footnote>
  <w:footnote w:type="continuationSeparator" w:id="0">
    <w:p w14:paraId="2EE5657C" w14:textId="77777777" w:rsidR="0042609C" w:rsidRDefault="0042609C" w:rsidP="00DF3FD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9216C"/>
    <w:multiLevelType w:val="hybridMultilevel"/>
    <w:tmpl w:val="BD6AFCF2"/>
    <w:lvl w:ilvl="0" w:tplc="B5BEEE40">
      <w:start w:val="1"/>
      <w:numFmt w:val="bullet"/>
      <w:lvlText w:val="-"/>
      <w:lvlJc w:val="left"/>
      <w:pPr>
        <w:ind w:left="4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31898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5D9"/>
    <w:rsid w:val="000A1F09"/>
    <w:rsid w:val="000D7CA8"/>
    <w:rsid w:val="00144A18"/>
    <w:rsid w:val="001B150B"/>
    <w:rsid w:val="001F3EE5"/>
    <w:rsid w:val="0020371E"/>
    <w:rsid w:val="002146BF"/>
    <w:rsid w:val="00217083"/>
    <w:rsid w:val="002248B4"/>
    <w:rsid w:val="00256DDA"/>
    <w:rsid w:val="00373304"/>
    <w:rsid w:val="003D3AC1"/>
    <w:rsid w:val="003D69F9"/>
    <w:rsid w:val="003F4F37"/>
    <w:rsid w:val="0042609C"/>
    <w:rsid w:val="00426661"/>
    <w:rsid w:val="00434051"/>
    <w:rsid w:val="00440C99"/>
    <w:rsid w:val="0045287F"/>
    <w:rsid w:val="004E5263"/>
    <w:rsid w:val="004F1DCA"/>
    <w:rsid w:val="005074C1"/>
    <w:rsid w:val="00606A38"/>
    <w:rsid w:val="00692C56"/>
    <w:rsid w:val="006B6C56"/>
    <w:rsid w:val="006C10CF"/>
    <w:rsid w:val="006C2BEA"/>
    <w:rsid w:val="00706886"/>
    <w:rsid w:val="007747EB"/>
    <w:rsid w:val="007955D9"/>
    <w:rsid w:val="0081584B"/>
    <w:rsid w:val="00816FFD"/>
    <w:rsid w:val="008334C0"/>
    <w:rsid w:val="009500D7"/>
    <w:rsid w:val="00963D3E"/>
    <w:rsid w:val="00A277DE"/>
    <w:rsid w:val="00A4553E"/>
    <w:rsid w:val="00A47ED2"/>
    <w:rsid w:val="00A6676D"/>
    <w:rsid w:val="00AC2C29"/>
    <w:rsid w:val="00AD0E10"/>
    <w:rsid w:val="00AD3819"/>
    <w:rsid w:val="00BE55BA"/>
    <w:rsid w:val="00C01005"/>
    <w:rsid w:val="00D46010"/>
    <w:rsid w:val="00D73A0C"/>
    <w:rsid w:val="00DF0EA0"/>
    <w:rsid w:val="00DF3FD8"/>
    <w:rsid w:val="00EA3579"/>
    <w:rsid w:val="00EA3672"/>
    <w:rsid w:val="00EA5A37"/>
    <w:rsid w:val="00F267A9"/>
    <w:rsid w:val="00FD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CE2B1"/>
  <w15:chartTrackingRefBased/>
  <w15:docId w15:val="{DCCAF5B2-325B-47D4-AB58-36C18952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55D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55D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55D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55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55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55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55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55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55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955D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955D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955D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955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955D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955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955D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955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955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55D9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955D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955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955D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955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955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55D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55D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55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955D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955D9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F3FD8"/>
    <w:pPr>
      <w:widowControl w:val="0"/>
      <w:autoSpaceDE w:val="0"/>
      <w:autoSpaceDN w:val="0"/>
      <w:spacing w:after="0"/>
    </w:pPr>
    <w:rPr>
      <w:kern w:val="0"/>
      <w:sz w:val="22"/>
      <w:szCs w:val="22"/>
      <w:lang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DF3FD8"/>
    <w:pPr>
      <w:widowControl w:val="0"/>
      <w:autoSpaceDE w:val="0"/>
      <w:autoSpaceDN w:val="0"/>
      <w:spacing w:after="0"/>
    </w:pPr>
    <w:rPr>
      <w:rFonts w:ascii="Microsoft Sans Serif" w:eastAsia="Microsoft Sans Serif" w:hAnsi="Microsoft Sans Serif" w:cs="Microsoft Sans Serif"/>
      <w:kern w:val="0"/>
      <w:sz w:val="32"/>
      <w:szCs w:val="32"/>
      <w:lang w:bidi="ar-SA"/>
      <w14:ligatures w14:val="none"/>
    </w:rPr>
  </w:style>
  <w:style w:type="character" w:customStyle="1" w:styleId="af">
    <w:name w:val="เนื้อความ อักขระ"/>
    <w:basedOn w:val="a0"/>
    <w:link w:val="ae"/>
    <w:uiPriority w:val="1"/>
    <w:rsid w:val="00DF3FD8"/>
    <w:rPr>
      <w:rFonts w:ascii="Microsoft Sans Serif" w:eastAsia="Microsoft Sans Serif" w:hAnsi="Microsoft Sans Serif" w:cs="Microsoft Sans Serif"/>
      <w:kern w:val="0"/>
      <w:sz w:val="32"/>
      <w:szCs w:val="32"/>
      <w:lang w:bidi="ar-SA"/>
      <w14:ligatures w14:val="none"/>
    </w:rPr>
  </w:style>
  <w:style w:type="paragraph" w:customStyle="1" w:styleId="TableParagraph">
    <w:name w:val="Table Paragraph"/>
    <w:basedOn w:val="a"/>
    <w:uiPriority w:val="1"/>
    <w:qFormat/>
    <w:rsid w:val="00DF3FD8"/>
    <w:pPr>
      <w:widowControl w:val="0"/>
      <w:autoSpaceDE w:val="0"/>
      <w:autoSpaceDN w:val="0"/>
      <w:spacing w:after="0"/>
    </w:pPr>
    <w:rPr>
      <w:rFonts w:ascii="Microsoft Sans Serif" w:eastAsia="Microsoft Sans Serif" w:hAnsi="Microsoft Sans Serif" w:cs="Microsoft Sans Serif"/>
      <w:kern w:val="0"/>
      <w:sz w:val="22"/>
      <w:szCs w:val="22"/>
      <w:lang w:bidi="ar-SA"/>
      <w14:ligatures w14:val="none"/>
    </w:rPr>
  </w:style>
  <w:style w:type="paragraph" w:styleId="af0">
    <w:name w:val="header"/>
    <w:basedOn w:val="a"/>
    <w:link w:val="af1"/>
    <w:uiPriority w:val="99"/>
    <w:unhideWhenUsed/>
    <w:rsid w:val="00DF3FD8"/>
    <w:pPr>
      <w:tabs>
        <w:tab w:val="center" w:pos="4513"/>
        <w:tab w:val="right" w:pos="9026"/>
      </w:tabs>
      <w:spacing w:after="0"/>
    </w:pPr>
  </w:style>
  <w:style w:type="character" w:customStyle="1" w:styleId="af1">
    <w:name w:val="หัวกระดาษ อักขระ"/>
    <w:basedOn w:val="a0"/>
    <w:link w:val="af0"/>
    <w:uiPriority w:val="99"/>
    <w:rsid w:val="00DF3FD8"/>
  </w:style>
  <w:style w:type="paragraph" w:styleId="af2">
    <w:name w:val="footer"/>
    <w:basedOn w:val="a"/>
    <w:link w:val="af3"/>
    <w:uiPriority w:val="99"/>
    <w:unhideWhenUsed/>
    <w:rsid w:val="00DF3FD8"/>
    <w:pPr>
      <w:tabs>
        <w:tab w:val="center" w:pos="4513"/>
        <w:tab w:val="right" w:pos="9026"/>
      </w:tabs>
      <w:spacing w:after="0"/>
    </w:pPr>
  </w:style>
  <w:style w:type="character" w:customStyle="1" w:styleId="af3">
    <w:name w:val="ท้ายกระดาษ อักขระ"/>
    <w:basedOn w:val="a0"/>
    <w:link w:val="af2"/>
    <w:uiPriority w:val="99"/>
    <w:rsid w:val="00DF3FD8"/>
  </w:style>
  <w:style w:type="table" w:styleId="af4">
    <w:name w:val="Table Grid"/>
    <w:basedOn w:val="a1"/>
    <w:uiPriority w:val="39"/>
    <w:rsid w:val="00DF3FD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440C99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440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jaehom.lampang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16</Pages>
  <Words>3253</Words>
  <Characters>18548</Characters>
  <Application>Microsoft Office Word</Application>
  <DocSecurity>0</DocSecurity>
  <Lines>154</Lines>
  <Paragraphs>43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b664101359@northcm.ac.th Ncu090223</dc:creator>
  <cp:keywords/>
  <dc:description/>
  <cp:lastModifiedBy>HP</cp:lastModifiedBy>
  <cp:revision>11</cp:revision>
  <cp:lastPrinted>2026-07-02T10:08:00Z</cp:lastPrinted>
  <dcterms:created xsi:type="dcterms:W3CDTF">2026-07-24T10:36:00Z</dcterms:created>
  <dcterms:modified xsi:type="dcterms:W3CDTF">2026-07-27T08:14:00Z</dcterms:modified>
</cp:coreProperties>
</file>